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146A5C" w14:textId="6BC2756B" w:rsidR="005076AF" w:rsidRDefault="006E5EAB">
      <w:r>
        <w:rPr>
          <w:noProof/>
        </w:rPr>
        <w:drawing>
          <wp:inline distT="0" distB="0" distL="0" distR="0" wp14:anchorId="059023F2" wp14:editId="29EFB368">
            <wp:extent cx="5731510" cy="29940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8581" w14:textId="3A51749D" w:rsidR="006E5EAB" w:rsidRDefault="006E5EAB"/>
    <w:p w14:paraId="61F38133" w14:textId="00B514D1" w:rsidR="006E5EAB" w:rsidRDefault="00B7343A">
      <w:r>
        <w:rPr>
          <w:noProof/>
        </w:rPr>
        <w:drawing>
          <wp:inline distT="0" distB="0" distL="0" distR="0" wp14:anchorId="13918FD4" wp14:editId="76ED17C0">
            <wp:extent cx="5731510" cy="23152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5757" w14:textId="2EDF6E0A" w:rsidR="00B7343A" w:rsidRDefault="00B7343A"/>
    <w:p w14:paraId="4C8D34DF" w14:textId="166FC549" w:rsidR="00B7343A" w:rsidRDefault="00B91305">
      <w:r>
        <w:rPr>
          <w:noProof/>
        </w:rPr>
        <w:drawing>
          <wp:inline distT="0" distB="0" distL="0" distR="0" wp14:anchorId="43A6AF4C" wp14:editId="03BD764B">
            <wp:extent cx="5731510" cy="23526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312C" w14:textId="4F8DA797" w:rsidR="00B91305" w:rsidRDefault="003F5463">
      <w:r>
        <w:rPr>
          <w:noProof/>
        </w:rPr>
        <w:lastRenderedPageBreak/>
        <w:drawing>
          <wp:inline distT="0" distB="0" distL="0" distR="0" wp14:anchorId="635C6E0A" wp14:editId="0959A7F9">
            <wp:extent cx="5731510" cy="24352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252C" w14:textId="62F71DB0" w:rsidR="003F5463" w:rsidRDefault="00A13D3E">
      <w:r>
        <w:rPr>
          <w:noProof/>
        </w:rPr>
        <w:drawing>
          <wp:inline distT="0" distB="0" distL="0" distR="0" wp14:anchorId="45E74FC3" wp14:editId="3D64E6CD">
            <wp:extent cx="5731510" cy="2342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D343" w14:textId="55EFEAA7" w:rsidR="00A13D3E" w:rsidRDefault="00A13D3E"/>
    <w:p w14:paraId="7009DFA8" w14:textId="100830EA" w:rsidR="00185843" w:rsidRDefault="00185843">
      <w:r>
        <w:t>IOC:</w:t>
      </w:r>
    </w:p>
    <w:p w14:paraId="25494113" w14:textId="7B57459B" w:rsidR="00185843" w:rsidRDefault="00185843">
      <w:r>
        <w:rPr>
          <w:noProof/>
        </w:rPr>
        <w:drawing>
          <wp:inline distT="0" distB="0" distL="0" distR="0" wp14:anchorId="743431A2" wp14:editId="47CC153B">
            <wp:extent cx="5731510" cy="30194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4EF5" w14:textId="16FCACD4" w:rsidR="00185843" w:rsidRDefault="00185843"/>
    <w:p w14:paraId="767EEE7E" w14:textId="7501A50F" w:rsidR="00185843" w:rsidRDefault="00761E04">
      <w:r>
        <w:rPr>
          <w:noProof/>
        </w:rPr>
        <w:drawing>
          <wp:inline distT="0" distB="0" distL="0" distR="0" wp14:anchorId="08ABE805" wp14:editId="4D4BEE4C">
            <wp:extent cx="5731510" cy="29686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2D47" w14:textId="62A3EE4F" w:rsidR="00761E04" w:rsidRDefault="00761E04"/>
    <w:p w14:paraId="45FA2DA8" w14:textId="2D9AB8C6" w:rsidR="00761E04" w:rsidRDefault="00016D1F">
      <w:r>
        <w:rPr>
          <w:noProof/>
        </w:rPr>
        <w:drawing>
          <wp:inline distT="0" distB="0" distL="0" distR="0" wp14:anchorId="140086ED" wp14:editId="07ED1712">
            <wp:extent cx="5731510" cy="24460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565A" w14:textId="18908D0B" w:rsidR="00016D1F" w:rsidRDefault="00016D1F"/>
    <w:p w14:paraId="7C7FAA5F" w14:textId="301BA84F" w:rsidR="00016D1F" w:rsidRDefault="00CC121F">
      <w:r>
        <w:rPr>
          <w:noProof/>
        </w:rPr>
        <w:lastRenderedPageBreak/>
        <w:drawing>
          <wp:inline distT="0" distB="0" distL="0" distR="0" wp14:anchorId="45C77156" wp14:editId="6DFA22F3">
            <wp:extent cx="5731510" cy="27108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A50F" w14:textId="230CF96E" w:rsidR="00CC121F" w:rsidRDefault="00CC121F"/>
    <w:p w14:paraId="43C9C7A7" w14:textId="5FEB3902" w:rsidR="00CC121F" w:rsidRDefault="00353013">
      <w:r>
        <w:rPr>
          <w:noProof/>
        </w:rPr>
        <w:drawing>
          <wp:inline distT="0" distB="0" distL="0" distR="0" wp14:anchorId="0662FEBD" wp14:editId="5A0526FE">
            <wp:extent cx="5731510" cy="20707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EC0C" w14:textId="24AC6382" w:rsidR="0051581B" w:rsidRPr="0051581B" w:rsidRDefault="0051581B">
      <w:pPr>
        <w:rPr>
          <w:b/>
          <w:bCs/>
          <w:sz w:val="32"/>
          <w:szCs w:val="32"/>
          <w:u w:val="single"/>
        </w:rPr>
      </w:pPr>
      <w:r w:rsidRPr="0051581B">
        <w:rPr>
          <w:b/>
          <w:bCs/>
          <w:sz w:val="32"/>
          <w:szCs w:val="32"/>
          <w:u w:val="single"/>
        </w:rPr>
        <w:t>What is Terraform?</w:t>
      </w:r>
    </w:p>
    <w:p w14:paraId="626A6AED" w14:textId="592A7C7E" w:rsidR="00353013" w:rsidRDefault="0079221F">
      <w:r>
        <w:rPr>
          <w:noProof/>
        </w:rPr>
        <w:drawing>
          <wp:inline distT="0" distB="0" distL="0" distR="0" wp14:anchorId="2197102F" wp14:editId="5C37865D">
            <wp:extent cx="5731510" cy="29978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DE64" w14:textId="12BE7C65" w:rsidR="0079221F" w:rsidRDefault="0079221F"/>
    <w:p w14:paraId="30B6EEE8" w14:textId="7EB1A8A4" w:rsidR="0079221F" w:rsidRPr="00BE39B3" w:rsidRDefault="008E4453">
      <w:pPr>
        <w:rPr>
          <w:b/>
          <w:bCs/>
        </w:rPr>
      </w:pPr>
      <w:r w:rsidRPr="00BE39B3">
        <w:rPr>
          <w:b/>
          <w:bCs/>
        </w:rPr>
        <w:t>Init phase:</w:t>
      </w:r>
    </w:p>
    <w:p w14:paraId="009F9CFC" w14:textId="14AC1E55" w:rsidR="008E4453" w:rsidRDefault="00E26661" w:rsidP="00BE39B3">
      <w:pPr>
        <w:pStyle w:val="ListParagraph"/>
        <w:numPr>
          <w:ilvl w:val="0"/>
          <w:numId w:val="3"/>
        </w:numPr>
      </w:pPr>
      <w:r>
        <w:t xml:space="preserve">During this phase terraform, initializes the </w:t>
      </w:r>
      <w:proofErr w:type="gramStart"/>
      <w:r>
        <w:t>project</w:t>
      </w:r>
      <w:proofErr w:type="gramEnd"/>
      <w:r>
        <w:t xml:space="preserve"> </w:t>
      </w:r>
      <w:r w:rsidR="00367B4F">
        <w:t>and identifies the providers to be used for the target environment</w:t>
      </w:r>
    </w:p>
    <w:p w14:paraId="2A14565B" w14:textId="19A688E9" w:rsidR="00367B4F" w:rsidRPr="00BE39B3" w:rsidRDefault="000A2A8D">
      <w:pPr>
        <w:rPr>
          <w:b/>
          <w:bCs/>
        </w:rPr>
      </w:pPr>
      <w:r w:rsidRPr="00BE39B3">
        <w:rPr>
          <w:b/>
          <w:bCs/>
        </w:rPr>
        <w:t>Plan Phase:</w:t>
      </w:r>
    </w:p>
    <w:p w14:paraId="24DF042D" w14:textId="3BAB1851" w:rsidR="000A2A8D" w:rsidRDefault="000A2A8D" w:rsidP="00BE39B3">
      <w:pPr>
        <w:pStyle w:val="ListParagraph"/>
        <w:numPr>
          <w:ilvl w:val="0"/>
          <w:numId w:val="2"/>
        </w:numPr>
      </w:pPr>
      <w:r>
        <w:t xml:space="preserve">During this phase, terraform </w:t>
      </w:r>
      <w:r w:rsidR="0064106B">
        <w:t xml:space="preserve">drafts a plan to get to the target state </w:t>
      </w:r>
    </w:p>
    <w:p w14:paraId="2DD0A156" w14:textId="01B1DCBD" w:rsidR="004339E1" w:rsidRPr="00BE39B3" w:rsidRDefault="004339E1">
      <w:pPr>
        <w:rPr>
          <w:b/>
          <w:bCs/>
        </w:rPr>
      </w:pPr>
      <w:r w:rsidRPr="00BE39B3">
        <w:rPr>
          <w:b/>
          <w:bCs/>
        </w:rPr>
        <w:t>Apply Phase:</w:t>
      </w:r>
    </w:p>
    <w:p w14:paraId="1F6DDF2E" w14:textId="6502A5A7" w:rsidR="004339E1" w:rsidRDefault="004339E1" w:rsidP="00BE39B3">
      <w:pPr>
        <w:pStyle w:val="ListParagraph"/>
        <w:numPr>
          <w:ilvl w:val="0"/>
          <w:numId w:val="1"/>
        </w:numPr>
      </w:pPr>
      <w:r>
        <w:t xml:space="preserve">Then in the apply phase, terraform make the necessary changes </w:t>
      </w:r>
      <w:r w:rsidR="00BE39B3">
        <w:t>required on the target environment to bring it to the desired state</w:t>
      </w:r>
    </w:p>
    <w:p w14:paraId="3199D3FB" w14:textId="2D3AC479" w:rsidR="00BE39B3" w:rsidRDefault="00BE39B3"/>
    <w:p w14:paraId="42903424" w14:textId="395E8E6C" w:rsidR="00BE39B3" w:rsidRDefault="00C27B36" w:rsidP="0051581B">
      <w:pPr>
        <w:pStyle w:val="ListParagraph"/>
        <w:numPr>
          <w:ilvl w:val="0"/>
          <w:numId w:val="1"/>
        </w:numPr>
      </w:pPr>
      <w:r>
        <w:t>Every object terraform manages is called a resource</w:t>
      </w:r>
      <w:r w:rsidR="0051581B">
        <w:t>.</w:t>
      </w:r>
    </w:p>
    <w:p w14:paraId="103A95CA" w14:textId="53AA4601" w:rsidR="00C27B36" w:rsidRDefault="00F012C1" w:rsidP="0051581B">
      <w:pPr>
        <w:pStyle w:val="ListParagraph"/>
        <w:numPr>
          <w:ilvl w:val="0"/>
          <w:numId w:val="1"/>
        </w:numPr>
      </w:pPr>
      <w:r>
        <w:t>Terraform manages</w:t>
      </w:r>
      <w:r w:rsidR="009B5A41">
        <w:t xml:space="preserve"> the lifecycles of the resources</w:t>
      </w:r>
      <w:r>
        <w:t xml:space="preserve"> from its provisioning to configuration to decommissioning</w:t>
      </w:r>
      <w:r w:rsidR="009B5A41">
        <w:t>.</w:t>
      </w:r>
    </w:p>
    <w:p w14:paraId="464C6F40" w14:textId="3910B80D" w:rsidR="00C12919" w:rsidRDefault="00C12919" w:rsidP="0051581B">
      <w:pPr>
        <w:pStyle w:val="ListParagraph"/>
        <w:numPr>
          <w:ilvl w:val="0"/>
          <w:numId w:val="1"/>
        </w:numPr>
      </w:pPr>
      <w:r>
        <w:t xml:space="preserve">It ensures that the entire </w:t>
      </w:r>
      <w:r w:rsidR="002E6A04">
        <w:t>infrastructure is always in the defined state at all the time</w:t>
      </w:r>
    </w:p>
    <w:p w14:paraId="51719C2B" w14:textId="13A4C1E2" w:rsidR="002E6A04" w:rsidRDefault="00424AF2" w:rsidP="0051581B">
      <w:pPr>
        <w:pStyle w:val="ListParagraph"/>
        <w:numPr>
          <w:ilvl w:val="0"/>
          <w:numId w:val="1"/>
        </w:numPr>
      </w:pPr>
      <w:r>
        <w:t>The state is the blueprint of the infrastructure deployed by the terraform</w:t>
      </w:r>
    </w:p>
    <w:p w14:paraId="32AEAFDA" w14:textId="7A701AA7" w:rsidR="0081374F" w:rsidRDefault="0081374F" w:rsidP="0051581B">
      <w:pPr>
        <w:pStyle w:val="ListParagraph"/>
        <w:numPr>
          <w:ilvl w:val="0"/>
          <w:numId w:val="1"/>
        </w:numPr>
      </w:pPr>
      <w:r>
        <w:t xml:space="preserve">Terraform can read attributes </w:t>
      </w:r>
      <w:r w:rsidR="002011EA">
        <w:t>of existing infrastructure components by configuring data sources</w:t>
      </w:r>
    </w:p>
    <w:p w14:paraId="6F6B1960" w14:textId="78143F23" w:rsidR="00FC60AD" w:rsidRDefault="00437E79" w:rsidP="006901FC">
      <w:pPr>
        <w:pStyle w:val="ListParagraph"/>
        <w:numPr>
          <w:ilvl w:val="0"/>
          <w:numId w:val="1"/>
        </w:numPr>
      </w:pPr>
      <w:r>
        <w:t xml:space="preserve">TF can also import other resources outside </w:t>
      </w:r>
      <w:r w:rsidR="00FC60AD">
        <w:t>of</w:t>
      </w:r>
      <w:r>
        <w:t xml:space="preserve"> TF </w:t>
      </w:r>
      <w:r w:rsidR="00FC60AD">
        <w:t>that were created manually</w:t>
      </w:r>
      <w:r w:rsidR="006901FC">
        <w:t xml:space="preserve"> or by means of other IAC tools.</w:t>
      </w:r>
    </w:p>
    <w:p w14:paraId="3BC72CB5" w14:textId="77777777" w:rsidR="00450A1E" w:rsidRDefault="00450A1E" w:rsidP="00450A1E">
      <w:pPr>
        <w:pStyle w:val="ListParagraph"/>
      </w:pPr>
    </w:p>
    <w:p w14:paraId="52D6AB32" w14:textId="34FDA158" w:rsidR="006901FC" w:rsidRDefault="00450A1E" w:rsidP="00450A1E">
      <w:pPr>
        <w:rPr>
          <w:b/>
          <w:bCs/>
          <w:sz w:val="28"/>
          <w:szCs w:val="28"/>
          <w:u w:val="single"/>
        </w:rPr>
      </w:pPr>
      <w:r w:rsidRPr="00450A1E">
        <w:rPr>
          <w:b/>
          <w:bCs/>
          <w:sz w:val="28"/>
          <w:szCs w:val="28"/>
          <w:u w:val="single"/>
        </w:rPr>
        <w:t>Installing Terraform</w:t>
      </w:r>
      <w:r>
        <w:rPr>
          <w:b/>
          <w:bCs/>
          <w:sz w:val="28"/>
          <w:szCs w:val="28"/>
          <w:u w:val="single"/>
        </w:rPr>
        <w:t>:</w:t>
      </w:r>
    </w:p>
    <w:p w14:paraId="01237FC5" w14:textId="11C46515" w:rsidR="00450A1E" w:rsidRDefault="009E44C1" w:rsidP="00450A1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449A2D" wp14:editId="71DEF75B">
            <wp:extent cx="5731510" cy="15513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9665" w14:textId="45753004" w:rsidR="009E44C1" w:rsidRDefault="009E44C1" w:rsidP="00450A1E">
      <w:pPr>
        <w:rPr>
          <w:sz w:val="24"/>
          <w:szCs w:val="24"/>
        </w:rPr>
      </w:pPr>
    </w:p>
    <w:p w14:paraId="3BBFEF35" w14:textId="4D48915B" w:rsidR="00523035" w:rsidRDefault="00523035" w:rsidP="00450A1E">
      <w:pPr>
        <w:rPr>
          <w:sz w:val="24"/>
          <w:szCs w:val="24"/>
        </w:rPr>
      </w:pPr>
    </w:p>
    <w:p w14:paraId="73FD2660" w14:textId="51B6144E" w:rsidR="00523035" w:rsidRDefault="00523035" w:rsidP="00450A1E">
      <w:pPr>
        <w:rPr>
          <w:sz w:val="24"/>
          <w:szCs w:val="24"/>
        </w:rPr>
      </w:pPr>
    </w:p>
    <w:p w14:paraId="5135CFAC" w14:textId="186CE370" w:rsidR="00523035" w:rsidRDefault="00523035" w:rsidP="00450A1E">
      <w:pPr>
        <w:rPr>
          <w:sz w:val="24"/>
          <w:szCs w:val="24"/>
        </w:rPr>
      </w:pPr>
    </w:p>
    <w:p w14:paraId="245DED05" w14:textId="425AAE89" w:rsidR="00523035" w:rsidRDefault="00523035" w:rsidP="00450A1E">
      <w:pPr>
        <w:rPr>
          <w:sz w:val="24"/>
          <w:szCs w:val="24"/>
        </w:rPr>
      </w:pPr>
    </w:p>
    <w:p w14:paraId="2BE68FD1" w14:textId="47281ACB" w:rsidR="00523035" w:rsidRDefault="00523035" w:rsidP="00450A1E">
      <w:pPr>
        <w:rPr>
          <w:sz w:val="24"/>
          <w:szCs w:val="24"/>
        </w:rPr>
      </w:pPr>
    </w:p>
    <w:p w14:paraId="6898BDBA" w14:textId="77777777" w:rsidR="00523035" w:rsidRDefault="00523035" w:rsidP="00450A1E">
      <w:pPr>
        <w:rPr>
          <w:sz w:val="24"/>
          <w:szCs w:val="24"/>
        </w:rPr>
      </w:pPr>
    </w:p>
    <w:p w14:paraId="768DC124" w14:textId="77005A1F" w:rsidR="009E44C1" w:rsidRPr="0092695D" w:rsidRDefault="0092695D" w:rsidP="00450A1E">
      <w:pPr>
        <w:rPr>
          <w:b/>
          <w:bCs/>
          <w:sz w:val="28"/>
          <w:szCs w:val="28"/>
          <w:u w:val="single"/>
        </w:rPr>
      </w:pPr>
      <w:r w:rsidRPr="0092695D">
        <w:rPr>
          <w:b/>
          <w:bCs/>
          <w:color w:val="806000" w:themeColor="accent4" w:themeShade="80"/>
          <w:sz w:val="28"/>
          <w:szCs w:val="28"/>
          <w:u w:val="single"/>
        </w:rPr>
        <w:lastRenderedPageBreak/>
        <w:t>HCL (HashiCorp Configuration Language) basics</w:t>
      </w:r>
    </w:p>
    <w:p w14:paraId="2FB4F092" w14:textId="5F5373DA" w:rsidR="00C27B36" w:rsidRDefault="00C27B36"/>
    <w:p w14:paraId="1F904BA9" w14:textId="491D637A" w:rsidR="0092695D" w:rsidRDefault="00523035">
      <w:r>
        <w:t>HCL file consist of Blocks and Arguments</w:t>
      </w:r>
    </w:p>
    <w:p w14:paraId="077E10FF" w14:textId="684B40F0" w:rsidR="00523035" w:rsidRDefault="00523035">
      <w:r>
        <w:rPr>
          <w:noProof/>
        </w:rPr>
        <w:drawing>
          <wp:inline distT="0" distB="0" distL="0" distR="0" wp14:anchorId="66E72E9D" wp14:editId="4CB48C3F">
            <wp:extent cx="3022600" cy="983430"/>
            <wp:effectExtent l="0" t="0" r="635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5991" cy="9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3658" w14:textId="71BC8ACF" w:rsidR="00A96423" w:rsidRDefault="00A96423"/>
    <w:p w14:paraId="692613EB" w14:textId="1C8EAECC" w:rsidR="00A96423" w:rsidRDefault="00A96423">
      <w:r>
        <w:t>A Block in terraform in terraform contains information about the infrastructure platform</w:t>
      </w:r>
      <w:r w:rsidR="00432B8B">
        <w:t xml:space="preserve"> and set of resources within that platform that we want to create</w:t>
      </w:r>
    </w:p>
    <w:p w14:paraId="28D47B5D" w14:textId="49BDACAC" w:rsidR="00432B8B" w:rsidRDefault="00432B8B">
      <w:pPr>
        <w:rPr>
          <w:noProof/>
        </w:rPr>
      </w:pPr>
    </w:p>
    <w:p w14:paraId="0C9610A3" w14:textId="4D8BC489" w:rsidR="00B6380C" w:rsidRDefault="004A2379">
      <w:r>
        <w:rPr>
          <w:noProof/>
        </w:rPr>
        <w:drawing>
          <wp:inline distT="0" distB="0" distL="0" distR="0" wp14:anchorId="05FF8EB8" wp14:editId="59FB0426">
            <wp:extent cx="3016250" cy="225767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2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C1A6" w14:textId="227487EA" w:rsidR="00B6380C" w:rsidRDefault="00B6380C"/>
    <w:p w14:paraId="6B8EE6DC" w14:textId="0D7A6B42" w:rsidR="00B6380C" w:rsidRDefault="004E6BEE">
      <w:r>
        <w:rPr>
          <w:noProof/>
        </w:rPr>
        <w:drawing>
          <wp:inline distT="0" distB="0" distL="0" distR="0" wp14:anchorId="67CDDDF5" wp14:editId="46A39AE7">
            <wp:extent cx="5731510" cy="21247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8690" w14:textId="2FA28776" w:rsidR="004E6BEE" w:rsidRDefault="004E6BEE"/>
    <w:p w14:paraId="09338FBD" w14:textId="059A16CA" w:rsidR="004E6BEE" w:rsidRDefault="004E6BEE"/>
    <w:p w14:paraId="0368F37E" w14:textId="77777777" w:rsidR="00F64DB0" w:rsidRDefault="00F64DB0"/>
    <w:p w14:paraId="779CBCBB" w14:textId="6B2718FB" w:rsidR="00F64DB0" w:rsidRPr="00F64DB0" w:rsidRDefault="00F64DB0">
      <w:pPr>
        <w:rPr>
          <w:color w:val="0070C0"/>
        </w:rPr>
      </w:pPr>
      <w:r w:rsidRPr="00F64DB0">
        <w:rPr>
          <w:color w:val="0070C0"/>
        </w:rPr>
        <w:lastRenderedPageBreak/>
        <w:t>Resource file created for provisioning EC2 instance:</w:t>
      </w:r>
    </w:p>
    <w:p w14:paraId="55F64533" w14:textId="7314E737" w:rsidR="00F64DB0" w:rsidRDefault="00F64DB0">
      <w:r>
        <w:rPr>
          <w:noProof/>
        </w:rPr>
        <w:drawing>
          <wp:inline distT="0" distB="0" distL="0" distR="0" wp14:anchorId="03F7242B" wp14:editId="37F67959">
            <wp:extent cx="5731510" cy="1580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205A" w14:textId="77777777" w:rsidR="00B6380C" w:rsidRDefault="00B6380C"/>
    <w:p w14:paraId="319E5BA4" w14:textId="4851E806" w:rsidR="00391B9D" w:rsidRPr="00C257A1" w:rsidRDefault="00C257A1">
      <w:pPr>
        <w:rPr>
          <w:color w:val="0070C0"/>
        </w:rPr>
      </w:pPr>
      <w:r w:rsidRPr="00F64DB0">
        <w:rPr>
          <w:color w:val="0070C0"/>
        </w:rPr>
        <w:t xml:space="preserve">Resource file </w:t>
      </w:r>
      <w:r w:rsidR="00844F05">
        <w:rPr>
          <w:color w:val="0070C0"/>
        </w:rPr>
        <w:t xml:space="preserve">used to </w:t>
      </w:r>
      <w:r w:rsidRPr="00F64DB0">
        <w:rPr>
          <w:color w:val="0070C0"/>
        </w:rPr>
        <w:t>create</w:t>
      </w:r>
      <w:r w:rsidR="00844F05">
        <w:rPr>
          <w:color w:val="0070C0"/>
        </w:rPr>
        <w:t xml:space="preserve"> AWS S3 buckets</w:t>
      </w:r>
      <w:r w:rsidRPr="00F64DB0">
        <w:rPr>
          <w:color w:val="0070C0"/>
        </w:rPr>
        <w:t>:</w:t>
      </w:r>
    </w:p>
    <w:p w14:paraId="749EA42F" w14:textId="22E4C5F8" w:rsidR="00C257A1" w:rsidRDefault="00C257A1">
      <w:r>
        <w:rPr>
          <w:noProof/>
        </w:rPr>
        <w:drawing>
          <wp:inline distT="0" distB="0" distL="0" distR="0" wp14:anchorId="3D8B78D6" wp14:editId="4FF99385">
            <wp:extent cx="5731510" cy="15487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1EEC" w14:textId="7332F276" w:rsidR="00A96423" w:rsidRDefault="00A96423"/>
    <w:p w14:paraId="048C9ED8" w14:textId="36EFE256" w:rsidR="00D350D0" w:rsidRDefault="00D350D0"/>
    <w:p w14:paraId="2BCAD0CA" w14:textId="47DC342D" w:rsidR="004B4253" w:rsidRDefault="004B4253">
      <w:r>
        <w:rPr>
          <w:noProof/>
        </w:rPr>
        <w:drawing>
          <wp:inline distT="0" distB="0" distL="0" distR="0" wp14:anchorId="7665B9FE" wp14:editId="42F83A2A">
            <wp:extent cx="5731510" cy="3536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BC6B" w14:textId="6DF02A8D" w:rsidR="00163A4F" w:rsidRDefault="008F1D9E">
      <w:r w:rsidRPr="008F1D9E">
        <w:rPr>
          <w:b/>
          <w:bCs/>
        </w:rPr>
        <w:t>Terraform init</w:t>
      </w:r>
      <w:r>
        <w:t xml:space="preserve"> command will check the configuration file and initialize the working directory containing the .TF file</w:t>
      </w:r>
    </w:p>
    <w:p w14:paraId="72EF1D83" w14:textId="3E5F6F51" w:rsidR="006E5E70" w:rsidRDefault="006E5E70">
      <w:r>
        <w:rPr>
          <w:noProof/>
        </w:rPr>
        <w:lastRenderedPageBreak/>
        <w:drawing>
          <wp:inline distT="0" distB="0" distL="0" distR="0" wp14:anchorId="2B034CF6" wp14:editId="2933AC22">
            <wp:extent cx="5731510" cy="35794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3D88" w14:textId="44ECE01D" w:rsidR="006E5E70" w:rsidRDefault="006E5E70"/>
    <w:p w14:paraId="4E5E9D17" w14:textId="2A6EDE3B" w:rsidR="006E5E70" w:rsidRDefault="00215846">
      <w:r w:rsidRPr="008F1D9E">
        <w:rPr>
          <w:b/>
          <w:bCs/>
        </w:rPr>
        <w:t>Terraform plan</w:t>
      </w:r>
      <w:r>
        <w:t xml:space="preserve"> command will show the action that will be carried out by terraform </w:t>
      </w:r>
      <w:r w:rsidR="0073313B">
        <w:t>to create the resource</w:t>
      </w:r>
    </w:p>
    <w:p w14:paraId="7A504224" w14:textId="38F5CCD7" w:rsidR="0073313B" w:rsidRDefault="00823C85">
      <w:r>
        <w:rPr>
          <w:noProof/>
        </w:rPr>
        <w:drawing>
          <wp:inline distT="0" distB="0" distL="0" distR="0" wp14:anchorId="1C4A91F0" wp14:editId="18776F4E">
            <wp:extent cx="5731510" cy="35020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6947" w14:textId="1355CF02" w:rsidR="00823C85" w:rsidRDefault="00823C85">
      <w:r w:rsidRPr="00253071">
        <w:rPr>
          <w:b/>
          <w:bCs/>
        </w:rPr>
        <w:t>Terraform apply</w:t>
      </w:r>
      <w:r>
        <w:t xml:space="preserve"> command </w:t>
      </w:r>
      <w:r w:rsidR="0024525A">
        <w:t xml:space="preserve">will display the execution plan once again </w:t>
      </w:r>
      <w:r w:rsidR="00117896">
        <w:t xml:space="preserve">and it will then ask the user to confirm by typing YES to proceed. Once we confirm it will </w:t>
      </w:r>
      <w:r w:rsidR="00E42983">
        <w:t>proceed with the creation of the resources which in this case is a file</w:t>
      </w:r>
    </w:p>
    <w:p w14:paraId="5DF3409D" w14:textId="22C621AC" w:rsidR="00E42983" w:rsidRDefault="00876B58">
      <w:r>
        <w:rPr>
          <w:noProof/>
        </w:rPr>
        <w:lastRenderedPageBreak/>
        <w:drawing>
          <wp:inline distT="0" distB="0" distL="0" distR="0" wp14:anchorId="412804D8" wp14:editId="27A291F5">
            <wp:extent cx="5731510" cy="21551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89C5" w14:textId="63E00C94" w:rsidR="00876B58" w:rsidRDefault="00876B58"/>
    <w:p w14:paraId="254F6495" w14:textId="7AC83C4D" w:rsidR="00876B58" w:rsidRDefault="00876B58">
      <w:r>
        <w:t xml:space="preserve">We can also run </w:t>
      </w:r>
      <w:r w:rsidRPr="002C74C3">
        <w:rPr>
          <w:b/>
          <w:bCs/>
        </w:rPr>
        <w:t>terraform show</w:t>
      </w:r>
      <w:r>
        <w:t xml:space="preserve"> command in the directory </w:t>
      </w:r>
      <w:r w:rsidR="00241C4F">
        <w:t>to see the details of the resources we just created</w:t>
      </w:r>
      <w:r w:rsidR="00237D31">
        <w:t>. It inspects the state file and displays the resource details</w:t>
      </w:r>
    </w:p>
    <w:p w14:paraId="6EBE4803" w14:textId="14DD869D" w:rsidR="00DA04D1" w:rsidRDefault="00DA04D1"/>
    <w:p w14:paraId="7B33012D" w14:textId="404275EF" w:rsidR="00874E0B" w:rsidRDefault="00DA04D1">
      <w:pPr>
        <w:rPr>
          <w:b/>
          <w:bCs/>
          <w:color w:val="806000" w:themeColor="accent4" w:themeShade="80"/>
          <w:sz w:val="28"/>
          <w:szCs w:val="28"/>
          <w:u w:val="single"/>
        </w:rPr>
      </w:pPr>
      <w:r w:rsidRPr="00874E0B">
        <w:rPr>
          <w:b/>
          <w:bCs/>
          <w:color w:val="806000" w:themeColor="accent4" w:themeShade="80"/>
          <w:sz w:val="28"/>
          <w:szCs w:val="28"/>
          <w:u w:val="single"/>
        </w:rPr>
        <w:t>U</w:t>
      </w:r>
      <w:r w:rsidR="00145C09">
        <w:rPr>
          <w:b/>
          <w:bCs/>
          <w:color w:val="806000" w:themeColor="accent4" w:themeShade="80"/>
          <w:sz w:val="28"/>
          <w:szCs w:val="28"/>
          <w:u w:val="single"/>
        </w:rPr>
        <w:t>sing Terraform Providers:</w:t>
      </w:r>
    </w:p>
    <w:p w14:paraId="50B31D94" w14:textId="0FFDEB50" w:rsidR="00145C09" w:rsidRPr="00971C06" w:rsidRDefault="00971C06" w:rsidP="00971C06">
      <w:pPr>
        <w:pStyle w:val="ListParagraph"/>
        <w:numPr>
          <w:ilvl w:val="0"/>
          <w:numId w:val="4"/>
        </w:numPr>
        <w:rPr>
          <w:color w:val="806000" w:themeColor="accent4" w:themeShade="80"/>
          <w:sz w:val="24"/>
          <w:szCs w:val="24"/>
        </w:rPr>
      </w:pPr>
      <w:r>
        <w:rPr>
          <w:color w:val="806000" w:themeColor="accent4" w:themeShade="80"/>
          <w:sz w:val="24"/>
          <w:szCs w:val="24"/>
        </w:rPr>
        <w:t xml:space="preserve">When we perform terraform init </w:t>
      </w:r>
      <w:r w:rsidR="004E3A76">
        <w:rPr>
          <w:color w:val="806000" w:themeColor="accent4" w:themeShade="80"/>
          <w:sz w:val="24"/>
          <w:szCs w:val="24"/>
        </w:rPr>
        <w:t>within a directory containing configuration file</w:t>
      </w:r>
      <w:r w:rsidR="000640B9">
        <w:rPr>
          <w:color w:val="806000" w:themeColor="accent4" w:themeShade="80"/>
          <w:sz w:val="24"/>
          <w:szCs w:val="24"/>
        </w:rPr>
        <w:t xml:space="preserve">s, terraform downloads and install plugins for the providers </w:t>
      </w:r>
      <w:r w:rsidR="001D1840">
        <w:rPr>
          <w:color w:val="806000" w:themeColor="accent4" w:themeShade="80"/>
          <w:sz w:val="24"/>
          <w:szCs w:val="24"/>
        </w:rPr>
        <w:t xml:space="preserve">used within the configuration </w:t>
      </w:r>
      <w:r w:rsidR="004E3A76">
        <w:rPr>
          <w:color w:val="806000" w:themeColor="accent4" w:themeShade="80"/>
          <w:sz w:val="24"/>
          <w:szCs w:val="24"/>
        </w:rPr>
        <w:t xml:space="preserve"> </w:t>
      </w:r>
    </w:p>
    <w:p w14:paraId="507DBFD9" w14:textId="1CE879F0" w:rsidR="00145C09" w:rsidRDefault="00145C09">
      <w:pPr>
        <w:rPr>
          <w:color w:val="806000" w:themeColor="accent4" w:themeShade="80"/>
          <w:sz w:val="24"/>
          <w:szCs w:val="24"/>
        </w:rPr>
      </w:pPr>
    </w:p>
    <w:p w14:paraId="1D9AAE80" w14:textId="1A336D28" w:rsidR="00C008C8" w:rsidRPr="00C008C8" w:rsidRDefault="00C008C8">
      <w:pPr>
        <w:rPr>
          <w:b/>
          <w:bCs/>
          <w:sz w:val="24"/>
          <w:szCs w:val="24"/>
          <w:u w:val="single"/>
        </w:rPr>
      </w:pPr>
      <w:r w:rsidRPr="00C008C8">
        <w:rPr>
          <w:b/>
          <w:bCs/>
          <w:sz w:val="24"/>
          <w:szCs w:val="24"/>
          <w:u w:val="single"/>
        </w:rPr>
        <w:t>Variable Blocks:</w:t>
      </w:r>
    </w:p>
    <w:p w14:paraId="41EF5F8A" w14:textId="05EC2570" w:rsidR="00C008C8" w:rsidRDefault="00C008C8">
      <w:pPr>
        <w:rPr>
          <w:color w:val="806000" w:themeColor="accent4" w:themeShade="80"/>
          <w:sz w:val="24"/>
          <w:szCs w:val="24"/>
        </w:rPr>
      </w:pPr>
      <w:r>
        <w:rPr>
          <w:noProof/>
        </w:rPr>
        <w:drawing>
          <wp:inline distT="0" distB="0" distL="0" distR="0" wp14:anchorId="300EF69C" wp14:editId="6771C529">
            <wp:extent cx="5731510" cy="39376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F0E9" w14:textId="5CEAD2F0" w:rsidR="00C008C8" w:rsidRDefault="00A9364E">
      <w:pPr>
        <w:rPr>
          <w:color w:val="806000" w:themeColor="accent4" w:themeShade="8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3B3C5A" wp14:editId="32FE32AD">
            <wp:extent cx="5731510" cy="29502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4F4" w14:textId="3E1B4078" w:rsidR="00A9364E" w:rsidRDefault="00A9364E">
      <w:pPr>
        <w:rPr>
          <w:color w:val="806000" w:themeColor="accent4" w:themeShade="80"/>
          <w:sz w:val="24"/>
          <w:szCs w:val="24"/>
        </w:rPr>
      </w:pPr>
    </w:p>
    <w:p w14:paraId="36850E8A" w14:textId="7D4E8349" w:rsidR="00A9364E" w:rsidRDefault="00845665">
      <w:pPr>
        <w:rPr>
          <w:color w:val="806000" w:themeColor="accent4" w:themeShade="80"/>
          <w:sz w:val="24"/>
          <w:szCs w:val="24"/>
        </w:rPr>
      </w:pPr>
      <w:r>
        <w:rPr>
          <w:noProof/>
        </w:rPr>
        <w:drawing>
          <wp:inline distT="0" distB="0" distL="0" distR="0" wp14:anchorId="26C93876" wp14:editId="2E333394">
            <wp:extent cx="5731510" cy="29394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9582" w14:textId="18E77E29" w:rsidR="00845665" w:rsidRDefault="00845665">
      <w:pPr>
        <w:rPr>
          <w:color w:val="806000" w:themeColor="accent4" w:themeShade="80"/>
          <w:sz w:val="24"/>
          <w:szCs w:val="24"/>
        </w:rPr>
      </w:pPr>
    </w:p>
    <w:p w14:paraId="03DFADE2" w14:textId="7819C245" w:rsidR="00845665" w:rsidRDefault="0018617C">
      <w:pPr>
        <w:rPr>
          <w:color w:val="806000" w:themeColor="accent4" w:themeShade="8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83BD2B" wp14:editId="1BE9EC45">
            <wp:extent cx="5731510" cy="30480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BB8B" w14:textId="1F97C90A" w:rsidR="0018617C" w:rsidRDefault="0018617C">
      <w:pPr>
        <w:rPr>
          <w:color w:val="806000" w:themeColor="accent4" w:themeShade="80"/>
          <w:sz w:val="24"/>
          <w:szCs w:val="24"/>
        </w:rPr>
      </w:pPr>
    </w:p>
    <w:p w14:paraId="1D08423A" w14:textId="321DD25C" w:rsidR="0018617C" w:rsidRDefault="00A27A3F">
      <w:pPr>
        <w:rPr>
          <w:color w:val="806000" w:themeColor="accent4" w:themeShade="80"/>
          <w:sz w:val="24"/>
          <w:szCs w:val="24"/>
        </w:rPr>
      </w:pPr>
      <w:r>
        <w:rPr>
          <w:noProof/>
        </w:rPr>
        <w:drawing>
          <wp:inline distT="0" distB="0" distL="0" distR="0" wp14:anchorId="374A39D1" wp14:editId="00E37C22">
            <wp:extent cx="5731510" cy="28174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DB21" w14:textId="70B25FCF" w:rsidR="00A27A3F" w:rsidRDefault="00A27A3F">
      <w:pPr>
        <w:rPr>
          <w:color w:val="806000" w:themeColor="accent4" w:themeShade="80"/>
          <w:sz w:val="24"/>
          <w:szCs w:val="24"/>
        </w:rPr>
      </w:pPr>
    </w:p>
    <w:p w14:paraId="0612700E" w14:textId="627FD502" w:rsidR="00A27A3F" w:rsidRDefault="00831366">
      <w:pPr>
        <w:rPr>
          <w:color w:val="806000" w:themeColor="accent4" w:themeShade="80"/>
          <w:sz w:val="24"/>
          <w:szCs w:val="24"/>
        </w:rPr>
      </w:pPr>
      <w:r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As you can see, the resource block is empty. This is because </w:t>
      </w:r>
      <w:proofErr w:type="spellStart"/>
      <w:r>
        <w:rPr>
          <w:rStyle w:val="HTMLCode"/>
          <w:rFonts w:eastAsiaTheme="minorHAnsi"/>
          <w:color w:val="FFEB3B"/>
          <w:sz w:val="26"/>
          <w:szCs w:val="26"/>
          <w:shd w:val="clear" w:color="auto" w:fill="080808"/>
        </w:rPr>
        <w:t>time_static</w:t>
      </w:r>
      <w:proofErr w:type="spellEnd"/>
      <w:r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 does not need any arguments to be supplied to work.</w:t>
      </w:r>
      <w:r>
        <w:rPr>
          <w:rFonts w:ascii="Segoe UI" w:hAnsi="Segoe UI" w:cs="Segoe UI"/>
          <w:color w:val="F1F1F1"/>
          <w:sz w:val="26"/>
          <w:szCs w:val="26"/>
        </w:rPr>
        <w:br/>
      </w:r>
      <w:r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When applied as it is, </w:t>
      </w:r>
      <w:r>
        <w:rPr>
          <w:rStyle w:val="HTMLCode"/>
          <w:rFonts w:eastAsiaTheme="minorHAnsi"/>
          <w:color w:val="FFEB3B"/>
          <w:sz w:val="26"/>
          <w:szCs w:val="26"/>
          <w:shd w:val="clear" w:color="auto" w:fill="080808"/>
        </w:rPr>
        <w:t>terraform</w:t>
      </w:r>
      <w:r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 creates a logical resource locally (similar to </w:t>
      </w:r>
      <w:r>
        <w:rPr>
          <w:rStyle w:val="HTMLCode"/>
          <w:rFonts w:eastAsiaTheme="minorHAnsi"/>
          <w:color w:val="FFEB3B"/>
          <w:sz w:val="26"/>
          <w:szCs w:val="26"/>
          <w:shd w:val="clear" w:color="auto" w:fill="080808"/>
        </w:rPr>
        <w:t>random_pet</w:t>
      </w:r>
      <w:r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) with the current time.</w:t>
      </w:r>
    </w:p>
    <w:p w14:paraId="45184063" w14:textId="7F871980" w:rsidR="0061536E" w:rsidRDefault="0061536E">
      <w:pPr>
        <w:rPr>
          <w:color w:val="806000" w:themeColor="accent4" w:themeShade="80"/>
          <w:sz w:val="24"/>
          <w:szCs w:val="24"/>
        </w:rPr>
      </w:pPr>
    </w:p>
    <w:p w14:paraId="7CEA5216" w14:textId="445C094F" w:rsidR="00DD5EC0" w:rsidRDefault="00DD5EC0">
      <w:pPr>
        <w:rPr>
          <w:color w:val="806000" w:themeColor="accent4" w:themeShade="80"/>
          <w:sz w:val="24"/>
          <w:szCs w:val="24"/>
        </w:rPr>
      </w:pPr>
    </w:p>
    <w:p w14:paraId="19DDE428" w14:textId="77777777" w:rsidR="00DD5EC0" w:rsidRDefault="00DD5EC0">
      <w:pPr>
        <w:rPr>
          <w:color w:val="806000" w:themeColor="accent4" w:themeShade="80"/>
          <w:sz w:val="24"/>
          <w:szCs w:val="24"/>
        </w:rPr>
      </w:pPr>
    </w:p>
    <w:p w14:paraId="7916B124" w14:textId="4E9D6B79" w:rsidR="0061536E" w:rsidRPr="00DD5EC0" w:rsidRDefault="00DD5EC0">
      <w:pPr>
        <w:rPr>
          <w:b/>
          <w:bCs/>
          <w:sz w:val="28"/>
          <w:szCs w:val="28"/>
          <w:u w:val="single"/>
        </w:rPr>
      </w:pPr>
      <w:r w:rsidRPr="00DD5EC0">
        <w:rPr>
          <w:b/>
          <w:bCs/>
          <w:sz w:val="28"/>
          <w:szCs w:val="28"/>
          <w:u w:val="single"/>
        </w:rPr>
        <w:lastRenderedPageBreak/>
        <w:t>Resource Dependencies</w:t>
      </w:r>
    </w:p>
    <w:p w14:paraId="0830EDC2" w14:textId="4D6156A9" w:rsidR="00DD5EC0" w:rsidRPr="00EB70D3" w:rsidRDefault="00EB70D3" w:rsidP="00EB70D3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u w:val="single"/>
        </w:rPr>
      </w:pPr>
      <w:r w:rsidRPr="00EB70D3">
        <w:rPr>
          <w:b/>
          <w:bCs/>
          <w:sz w:val="24"/>
          <w:szCs w:val="24"/>
          <w:highlight w:val="yellow"/>
          <w:u w:val="single"/>
        </w:rPr>
        <w:t>Implicit Dependencies</w:t>
      </w:r>
    </w:p>
    <w:p w14:paraId="33FABB00" w14:textId="7E6FCF80" w:rsidR="00EB70D3" w:rsidRPr="00EB70D3" w:rsidRDefault="00EB70D3">
      <w:pPr>
        <w:rPr>
          <w:b/>
          <w:bCs/>
          <w:sz w:val="24"/>
          <w:szCs w:val="24"/>
        </w:rPr>
      </w:pPr>
      <w:r w:rsidRPr="00773324">
        <w:rPr>
          <w:b/>
          <w:bCs/>
          <w:color w:val="C00000"/>
          <w:sz w:val="24"/>
          <w:szCs w:val="24"/>
        </w:rPr>
        <w:t xml:space="preserve">             local_file</w:t>
      </w:r>
      <w:r>
        <w:rPr>
          <w:sz w:val="24"/>
          <w:szCs w:val="24"/>
        </w:rPr>
        <w:t xml:space="preserve"> first then </w:t>
      </w:r>
      <w:r w:rsidRPr="00773324">
        <w:rPr>
          <w:b/>
          <w:bCs/>
          <w:color w:val="C00000"/>
          <w:sz w:val="24"/>
          <w:szCs w:val="24"/>
        </w:rPr>
        <w:t>random_pet</w:t>
      </w:r>
    </w:p>
    <w:p w14:paraId="37F1601D" w14:textId="7D0D6BEE" w:rsidR="00EB70D3" w:rsidRDefault="00EB70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0CE092" wp14:editId="270FF947">
            <wp:extent cx="5731510" cy="21958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97C1" w14:textId="3D649210" w:rsidR="00EB70D3" w:rsidRDefault="00EB70D3">
      <w:pPr>
        <w:rPr>
          <w:sz w:val="24"/>
          <w:szCs w:val="24"/>
        </w:rPr>
      </w:pPr>
    </w:p>
    <w:p w14:paraId="5644392B" w14:textId="724F923F" w:rsidR="00EB70D3" w:rsidRDefault="00EB70D3" w:rsidP="00EB70D3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highlight w:val="yellow"/>
          <w:u w:val="single"/>
        </w:rPr>
      </w:pPr>
      <w:r w:rsidRPr="00EB70D3">
        <w:rPr>
          <w:b/>
          <w:bCs/>
          <w:sz w:val="24"/>
          <w:szCs w:val="24"/>
          <w:highlight w:val="yellow"/>
          <w:u w:val="single"/>
        </w:rPr>
        <w:t>Explicit Dependencies</w:t>
      </w:r>
    </w:p>
    <w:p w14:paraId="71AA78EA" w14:textId="4EEB8039" w:rsidR="00EB70D3" w:rsidRPr="006929A4" w:rsidRDefault="00CA0D92" w:rsidP="00EB70D3">
      <w:pPr>
        <w:rPr>
          <w:sz w:val="24"/>
          <w:szCs w:val="24"/>
        </w:rPr>
      </w:pPr>
      <w:r w:rsidRPr="006929A4">
        <w:rPr>
          <w:sz w:val="24"/>
          <w:szCs w:val="24"/>
        </w:rPr>
        <w:t xml:space="preserve">           </w:t>
      </w:r>
      <w:r w:rsidR="006929A4" w:rsidRPr="00773324">
        <w:rPr>
          <w:b/>
          <w:bCs/>
          <w:color w:val="C00000"/>
          <w:sz w:val="24"/>
          <w:szCs w:val="24"/>
        </w:rPr>
        <w:t>Local_file</w:t>
      </w:r>
      <w:r w:rsidR="006929A4" w:rsidRPr="00773324">
        <w:rPr>
          <w:color w:val="C00000"/>
          <w:sz w:val="24"/>
          <w:szCs w:val="24"/>
        </w:rPr>
        <w:t xml:space="preserve"> </w:t>
      </w:r>
      <w:r w:rsidR="006929A4" w:rsidRPr="006929A4">
        <w:rPr>
          <w:sz w:val="24"/>
          <w:szCs w:val="24"/>
        </w:rPr>
        <w:t>is only created after</w:t>
      </w:r>
      <w:r w:rsidR="006929A4" w:rsidRPr="006929A4">
        <w:rPr>
          <w:b/>
          <w:bCs/>
          <w:sz w:val="24"/>
          <w:szCs w:val="24"/>
        </w:rPr>
        <w:t xml:space="preserve"> </w:t>
      </w:r>
      <w:r w:rsidR="006929A4" w:rsidRPr="00773324">
        <w:rPr>
          <w:b/>
          <w:bCs/>
          <w:color w:val="C00000"/>
          <w:sz w:val="24"/>
          <w:szCs w:val="24"/>
        </w:rPr>
        <w:t>random_pet</w:t>
      </w:r>
      <w:r w:rsidR="006929A4" w:rsidRPr="006929A4">
        <w:rPr>
          <w:sz w:val="24"/>
          <w:szCs w:val="24"/>
        </w:rPr>
        <w:t xml:space="preserve"> file</w:t>
      </w:r>
    </w:p>
    <w:p w14:paraId="3BA2DDBA" w14:textId="6F28B4CD" w:rsidR="006929A4" w:rsidRDefault="006929A4" w:rsidP="00EB70D3">
      <w:pPr>
        <w:rPr>
          <w:b/>
          <w:bCs/>
          <w:sz w:val="24"/>
          <w:szCs w:val="24"/>
          <w:highlight w:val="yellow"/>
          <w:u w:val="single"/>
        </w:rPr>
      </w:pPr>
      <w:r>
        <w:rPr>
          <w:noProof/>
        </w:rPr>
        <w:drawing>
          <wp:inline distT="0" distB="0" distL="0" distR="0" wp14:anchorId="67B91170" wp14:editId="34295315">
            <wp:extent cx="5731510" cy="28543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1E1A" w14:textId="718F2EBB" w:rsidR="00773324" w:rsidRDefault="00773324" w:rsidP="00EB70D3">
      <w:pPr>
        <w:rPr>
          <w:sz w:val="24"/>
          <w:szCs w:val="24"/>
        </w:rPr>
      </w:pPr>
    </w:p>
    <w:p w14:paraId="1D00B6D2" w14:textId="3F724592" w:rsidR="001C083F" w:rsidRDefault="001C083F" w:rsidP="00EB70D3">
      <w:pPr>
        <w:rPr>
          <w:sz w:val="24"/>
          <w:szCs w:val="24"/>
        </w:rPr>
      </w:pPr>
    </w:p>
    <w:p w14:paraId="1DE3BD1F" w14:textId="44DB01E3" w:rsidR="001C083F" w:rsidRDefault="001C083F" w:rsidP="00EB70D3">
      <w:pPr>
        <w:rPr>
          <w:sz w:val="24"/>
          <w:szCs w:val="24"/>
        </w:rPr>
      </w:pPr>
    </w:p>
    <w:p w14:paraId="20E44113" w14:textId="6FA1470C" w:rsidR="001C083F" w:rsidRDefault="001C083F" w:rsidP="00EB70D3">
      <w:pPr>
        <w:rPr>
          <w:sz w:val="24"/>
          <w:szCs w:val="24"/>
        </w:rPr>
      </w:pPr>
    </w:p>
    <w:p w14:paraId="192F8CB3" w14:textId="503573E3" w:rsidR="001C083F" w:rsidRDefault="001C083F" w:rsidP="00EB70D3">
      <w:pPr>
        <w:rPr>
          <w:sz w:val="24"/>
          <w:szCs w:val="24"/>
        </w:rPr>
      </w:pPr>
    </w:p>
    <w:p w14:paraId="55A89F29" w14:textId="77777777" w:rsidR="001C083F" w:rsidRPr="001C083F" w:rsidRDefault="001C083F" w:rsidP="00EB70D3">
      <w:pPr>
        <w:rPr>
          <w:sz w:val="24"/>
          <w:szCs w:val="24"/>
        </w:rPr>
      </w:pPr>
    </w:p>
    <w:p w14:paraId="518AAD76" w14:textId="3A734424" w:rsidR="001C083F" w:rsidRPr="00210A65" w:rsidRDefault="001C083F" w:rsidP="00EB70D3">
      <w:pPr>
        <w:rPr>
          <w:b/>
          <w:bCs/>
          <w:sz w:val="28"/>
          <w:szCs w:val="28"/>
          <w:u w:val="single"/>
        </w:rPr>
      </w:pPr>
      <w:r w:rsidRPr="001C083F">
        <w:rPr>
          <w:b/>
          <w:bCs/>
          <w:sz w:val="28"/>
          <w:szCs w:val="28"/>
          <w:u w:val="single"/>
        </w:rPr>
        <w:lastRenderedPageBreak/>
        <w:t>Output Variables:</w:t>
      </w:r>
    </w:p>
    <w:p w14:paraId="7BC4837C" w14:textId="346FA0E3" w:rsidR="001C083F" w:rsidRDefault="001C083F" w:rsidP="00EB70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5BBDD5" wp14:editId="6283B3A2">
            <wp:extent cx="5731510" cy="28448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EF3E" w14:textId="41DA59C5" w:rsidR="001C083F" w:rsidRDefault="001C083F" w:rsidP="00EB70D3">
      <w:pPr>
        <w:rPr>
          <w:sz w:val="24"/>
          <w:szCs w:val="24"/>
        </w:rPr>
      </w:pPr>
    </w:p>
    <w:p w14:paraId="70B2B23B" w14:textId="126C6F35" w:rsidR="00E66657" w:rsidRDefault="00E66657" w:rsidP="00EB70D3">
      <w:pPr>
        <w:rPr>
          <w:sz w:val="24"/>
          <w:szCs w:val="24"/>
        </w:rPr>
      </w:pPr>
    </w:p>
    <w:p w14:paraId="64F2FBC6" w14:textId="58B1CB9F" w:rsidR="00E66657" w:rsidRDefault="00E66657" w:rsidP="00EB70D3">
      <w:pPr>
        <w:rPr>
          <w:sz w:val="24"/>
          <w:szCs w:val="24"/>
        </w:rPr>
      </w:pPr>
    </w:p>
    <w:p w14:paraId="37DD73CB" w14:textId="45B01534" w:rsidR="00E66657" w:rsidRDefault="00E66657" w:rsidP="00EB70D3">
      <w:pPr>
        <w:rPr>
          <w:sz w:val="24"/>
          <w:szCs w:val="24"/>
        </w:rPr>
      </w:pPr>
    </w:p>
    <w:p w14:paraId="0F2A394B" w14:textId="61E4BE12" w:rsidR="00E66657" w:rsidRDefault="00E66657" w:rsidP="00EB70D3">
      <w:pPr>
        <w:rPr>
          <w:sz w:val="24"/>
          <w:szCs w:val="24"/>
        </w:rPr>
      </w:pPr>
    </w:p>
    <w:p w14:paraId="1F5CB1DA" w14:textId="421FAE98" w:rsidR="00E66657" w:rsidRDefault="00E66657" w:rsidP="00EB70D3">
      <w:pPr>
        <w:rPr>
          <w:sz w:val="24"/>
          <w:szCs w:val="24"/>
        </w:rPr>
      </w:pPr>
    </w:p>
    <w:p w14:paraId="5479D21D" w14:textId="607E74A8" w:rsidR="00E66657" w:rsidRDefault="00E66657" w:rsidP="00EB70D3">
      <w:pPr>
        <w:rPr>
          <w:sz w:val="24"/>
          <w:szCs w:val="24"/>
        </w:rPr>
      </w:pPr>
    </w:p>
    <w:p w14:paraId="6E4E2DDD" w14:textId="48427983" w:rsidR="00E66657" w:rsidRDefault="00E66657" w:rsidP="00EB70D3">
      <w:pPr>
        <w:rPr>
          <w:sz w:val="24"/>
          <w:szCs w:val="24"/>
        </w:rPr>
      </w:pPr>
    </w:p>
    <w:p w14:paraId="393C64BE" w14:textId="5CF191CE" w:rsidR="00E66657" w:rsidRDefault="00E66657" w:rsidP="00EB70D3">
      <w:pPr>
        <w:rPr>
          <w:sz w:val="24"/>
          <w:szCs w:val="24"/>
        </w:rPr>
      </w:pPr>
    </w:p>
    <w:p w14:paraId="3A73824C" w14:textId="7C5A7E1D" w:rsidR="00E66657" w:rsidRDefault="00E66657" w:rsidP="00EB70D3">
      <w:pPr>
        <w:rPr>
          <w:sz w:val="24"/>
          <w:szCs w:val="24"/>
        </w:rPr>
      </w:pPr>
    </w:p>
    <w:p w14:paraId="36A51CF1" w14:textId="77540D82" w:rsidR="00E66657" w:rsidRDefault="00E66657" w:rsidP="00EB70D3">
      <w:pPr>
        <w:rPr>
          <w:sz w:val="24"/>
          <w:szCs w:val="24"/>
        </w:rPr>
      </w:pPr>
    </w:p>
    <w:p w14:paraId="6E972AC3" w14:textId="38506277" w:rsidR="00E66657" w:rsidRDefault="00E66657" w:rsidP="00EB70D3">
      <w:pPr>
        <w:rPr>
          <w:sz w:val="24"/>
          <w:szCs w:val="24"/>
        </w:rPr>
      </w:pPr>
    </w:p>
    <w:p w14:paraId="7EDE5129" w14:textId="31DC7B3F" w:rsidR="00E66657" w:rsidRDefault="00E66657" w:rsidP="00EB70D3">
      <w:pPr>
        <w:rPr>
          <w:sz w:val="24"/>
          <w:szCs w:val="24"/>
        </w:rPr>
      </w:pPr>
    </w:p>
    <w:p w14:paraId="7270E258" w14:textId="6FA84E97" w:rsidR="00E66657" w:rsidRDefault="00E66657" w:rsidP="00EB70D3">
      <w:pPr>
        <w:rPr>
          <w:sz w:val="24"/>
          <w:szCs w:val="24"/>
        </w:rPr>
      </w:pPr>
    </w:p>
    <w:p w14:paraId="26DBE42D" w14:textId="5CCD6CC9" w:rsidR="00E66657" w:rsidRDefault="00E66657" w:rsidP="00EB70D3">
      <w:pPr>
        <w:rPr>
          <w:sz w:val="24"/>
          <w:szCs w:val="24"/>
        </w:rPr>
      </w:pPr>
    </w:p>
    <w:p w14:paraId="4FD33E13" w14:textId="76013DAF" w:rsidR="00E66657" w:rsidRDefault="00E66657" w:rsidP="00EB70D3">
      <w:pPr>
        <w:rPr>
          <w:sz w:val="24"/>
          <w:szCs w:val="24"/>
        </w:rPr>
      </w:pPr>
    </w:p>
    <w:p w14:paraId="7BAA44BA" w14:textId="0D592D61" w:rsidR="00E66657" w:rsidRDefault="00E66657" w:rsidP="00EB70D3">
      <w:pPr>
        <w:rPr>
          <w:sz w:val="24"/>
          <w:szCs w:val="24"/>
        </w:rPr>
      </w:pPr>
    </w:p>
    <w:p w14:paraId="312E8F1F" w14:textId="77777777" w:rsidR="00E66657" w:rsidRDefault="00E66657" w:rsidP="00EB70D3">
      <w:pPr>
        <w:rPr>
          <w:sz w:val="24"/>
          <w:szCs w:val="24"/>
        </w:rPr>
      </w:pPr>
    </w:p>
    <w:p w14:paraId="72A1232B" w14:textId="2B4BA97E" w:rsidR="001C083F" w:rsidRPr="00F17C97" w:rsidRDefault="00F17C97" w:rsidP="00EB70D3">
      <w:pPr>
        <w:rPr>
          <w:b/>
          <w:bCs/>
          <w:sz w:val="28"/>
          <w:szCs w:val="28"/>
          <w:u w:val="single"/>
        </w:rPr>
      </w:pPr>
      <w:r w:rsidRPr="00F17C97">
        <w:rPr>
          <w:b/>
          <w:bCs/>
          <w:sz w:val="28"/>
          <w:szCs w:val="28"/>
          <w:u w:val="single"/>
        </w:rPr>
        <w:lastRenderedPageBreak/>
        <w:t>Terraform State:</w:t>
      </w:r>
    </w:p>
    <w:p w14:paraId="488E0530" w14:textId="532198FA" w:rsidR="009730D9" w:rsidRDefault="00965C80" w:rsidP="00965C8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Terraform uses state file </w:t>
      </w:r>
      <w:r w:rsidR="00823B24">
        <w:rPr>
          <w:sz w:val="24"/>
          <w:szCs w:val="24"/>
        </w:rPr>
        <w:t xml:space="preserve">to map the resource configuration to the </w:t>
      </w:r>
      <w:r w:rsidR="00FD340A">
        <w:rPr>
          <w:sz w:val="24"/>
          <w:szCs w:val="24"/>
        </w:rPr>
        <w:t>real-world</w:t>
      </w:r>
      <w:r w:rsidR="00823B24">
        <w:rPr>
          <w:sz w:val="24"/>
          <w:szCs w:val="24"/>
        </w:rPr>
        <w:t xml:space="preserve"> infrastructure</w:t>
      </w:r>
      <w:r w:rsidR="009730D9">
        <w:rPr>
          <w:sz w:val="24"/>
          <w:szCs w:val="24"/>
        </w:rPr>
        <w:t>.</w:t>
      </w:r>
    </w:p>
    <w:p w14:paraId="4D179CC7" w14:textId="0122B028" w:rsidR="006D2CDB" w:rsidRDefault="009730D9" w:rsidP="00965C8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05345D">
        <w:rPr>
          <w:sz w:val="24"/>
          <w:szCs w:val="24"/>
        </w:rPr>
        <w:t xml:space="preserve">his mapping allows terraform to allow create </w:t>
      </w:r>
      <w:r w:rsidR="006D2CDB">
        <w:rPr>
          <w:sz w:val="24"/>
          <w:szCs w:val="24"/>
        </w:rPr>
        <w:t xml:space="preserve">execution </w:t>
      </w:r>
      <w:r w:rsidR="00FD340A">
        <w:rPr>
          <w:sz w:val="24"/>
          <w:szCs w:val="24"/>
        </w:rPr>
        <w:t>plan when</w:t>
      </w:r>
      <w:r w:rsidR="006D2CDB">
        <w:rPr>
          <w:sz w:val="24"/>
          <w:szCs w:val="24"/>
        </w:rPr>
        <w:t xml:space="preserve"> a drift is identified between the resource configuration file and the </w:t>
      </w:r>
      <w:r w:rsidR="00FD340A">
        <w:rPr>
          <w:sz w:val="24"/>
          <w:szCs w:val="24"/>
        </w:rPr>
        <w:t>state</w:t>
      </w:r>
      <w:r w:rsidR="006D2CDB">
        <w:rPr>
          <w:sz w:val="24"/>
          <w:szCs w:val="24"/>
        </w:rPr>
        <w:t>.</w:t>
      </w:r>
    </w:p>
    <w:p w14:paraId="6C916054" w14:textId="6D238483" w:rsidR="008076FF" w:rsidRDefault="00823B24" w:rsidP="00965C8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201A33">
        <w:rPr>
          <w:sz w:val="24"/>
          <w:szCs w:val="24"/>
        </w:rPr>
        <w:t xml:space="preserve">State file can be considered a </w:t>
      </w:r>
      <w:r w:rsidR="006C5BC6">
        <w:rPr>
          <w:sz w:val="24"/>
          <w:szCs w:val="24"/>
        </w:rPr>
        <w:t>blueprint</w:t>
      </w:r>
      <w:r w:rsidR="00201A33">
        <w:rPr>
          <w:sz w:val="24"/>
          <w:szCs w:val="24"/>
        </w:rPr>
        <w:t xml:space="preserve"> for all the resources </w:t>
      </w:r>
      <w:r w:rsidR="008076FF">
        <w:rPr>
          <w:sz w:val="24"/>
          <w:szCs w:val="24"/>
        </w:rPr>
        <w:t>that are out there.</w:t>
      </w:r>
    </w:p>
    <w:p w14:paraId="10B214B4" w14:textId="31238002" w:rsidR="00F17C97" w:rsidRDefault="00FE5C4D" w:rsidP="00965C8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When tf creates a </w:t>
      </w:r>
      <w:r w:rsidR="00065B25">
        <w:rPr>
          <w:sz w:val="24"/>
          <w:szCs w:val="24"/>
        </w:rPr>
        <w:t>resource</w:t>
      </w:r>
      <w:r w:rsidR="006C5BC6">
        <w:rPr>
          <w:sz w:val="24"/>
          <w:szCs w:val="24"/>
        </w:rPr>
        <w:t>,</w:t>
      </w:r>
      <w:r>
        <w:rPr>
          <w:sz w:val="24"/>
          <w:szCs w:val="24"/>
        </w:rPr>
        <w:t xml:space="preserve"> it </w:t>
      </w:r>
      <w:r w:rsidR="008076FF">
        <w:rPr>
          <w:sz w:val="24"/>
          <w:szCs w:val="24"/>
        </w:rPr>
        <w:t xml:space="preserve"> </w:t>
      </w:r>
      <w:r w:rsidR="006C5BC6">
        <w:rPr>
          <w:sz w:val="24"/>
          <w:szCs w:val="24"/>
        </w:rPr>
        <w:t>record it</w:t>
      </w:r>
      <w:r w:rsidR="00BA5133">
        <w:rPr>
          <w:sz w:val="24"/>
          <w:szCs w:val="24"/>
        </w:rPr>
        <w:t>s</w:t>
      </w:r>
      <w:r w:rsidR="006C5BC6">
        <w:rPr>
          <w:sz w:val="24"/>
          <w:szCs w:val="24"/>
        </w:rPr>
        <w:t xml:space="preserve"> identity </w:t>
      </w:r>
      <w:r w:rsidR="00BA5133">
        <w:rPr>
          <w:sz w:val="24"/>
          <w:szCs w:val="24"/>
        </w:rPr>
        <w:t>in a state.</w:t>
      </w:r>
    </w:p>
    <w:p w14:paraId="39F29BC7" w14:textId="7C6A60F2" w:rsidR="00CE6397" w:rsidRPr="00CE6397" w:rsidRDefault="00CE6397" w:rsidP="00CE639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TF support 2 types of dependencies such as implicit and explicit.</w:t>
      </w:r>
    </w:p>
    <w:p w14:paraId="404E7814" w14:textId="5B7165AB" w:rsidR="00210A65" w:rsidRPr="00E66657" w:rsidRDefault="00EE69F5" w:rsidP="00210A6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Besides the mapping between the resources and the </w:t>
      </w:r>
      <w:r w:rsidR="002377EB">
        <w:rPr>
          <w:sz w:val="24"/>
          <w:szCs w:val="24"/>
        </w:rPr>
        <w:t xml:space="preserve">configuration file and the real world, the state file also track metadata details such as </w:t>
      </w:r>
      <w:r w:rsidR="0020583B">
        <w:rPr>
          <w:sz w:val="24"/>
          <w:szCs w:val="24"/>
        </w:rPr>
        <w:t xml:space="preserve">resource </w:t>
      </w:r>
      <w:r w:rsidR="002377EB">
        <w:rPr>
          <w:sz w:val="24"/>
          <w:szCs w:val="24"/>
        </w:rPr>
        <w:t xml:space="preserve">dependencies </w:t>
      </w:r>
      <w:r w:rsidR="0020583B">
        <w:rPr>
          <w:sz w:val="24"/>
          <w:szCs w:val="24"/>
        </w:rPr>
        <w:t>.</w:t>
      </w:r>
    </w:p>
    <w:p w14:paraId="7E049FFD" w14:textId="3093065E" w:rsidR="00210A65" w:rsidRDefault="00210A65" w:rsidP="00210A6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B57BB5" wp14:editId="1BA039E3">
            <wp:extent cx="4006850" cy="19275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9909" cy="19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C4D8" w14:textId="7D7D4D4C" w:rsidR="00CE6397" w:rsidRDefault="00CE6397" w:rsidP="005B147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We have 3 resources as seen in the above snippet</w:t>
      </w:r>
    </w:p>
    <w:p w14:paraId="20247B9B" w14:textId="01AD66A7" w:rsidR="00CE6397" w:rsidRDefault="005B147A" w:rsidP="005B147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First </w:t>
      </w:r>
      <w:r w:rsidR="00D33132" w:rsidRPr="00BC7490">
        <w:rPr>
          <w:b/>
          <w:bCs/>
          <w:sz w:val="24"/>
          <w:szCs w:val="24"/>
          <w:highlight w:val="yellow"/>
        </w:rPr>
        <w:t>my-pet</w:t>
      </w:r>
      <w:r w:rsidR="00D33132">
        <w:rPr>
          <w:sz w:val="24"/>
          <w:szCs w:val="24"/>
        </w:rPr>
        <w:t xml:space="preserve"> resource of </w:t>
      </w:r>
      <w:r w:rsidR="00D33132" w:rsidRPr="00BC7490">
        <w:rPr>
          <w:color w:val="FF0000"/>
          <w:sz w:val="24"/>
          <w:szCs w:val="24"/>
        </w:rPr>
        <w:t xml:space="preserve">random_pet </w:t>
      </w:r>
      <w:r w:rsidR="00D33132">
        <w:rPr>
          <w:sz w:val="24"/>
          <w:szCs w:val="24"/>
        </w:rPr>
        <w:t xml:space="preserve">and </w:t>
      </w:r>
      <w:r w:rsidR="00D33132" w:rsidRPr="00BC7490">
        <w:rPr>
          <w:b/>
          <w:bCs/>
          <w:sz w:val="24"/>
          <w:szCs w:val="24"/>
          <w:highlight w:val="yellow"/>
        </w:rPr>
        <w:t>cat</w:t>
      </w:r>
      <w:r w:rsidR="00D33132">
        <w:rPr>
          <w:sz w:val="24"/>
          <w:szCs w:val="24"/>
        </w:rPr>
        <w:t xml:space="preserve"> resource of </w:t>
      </w:r>
      <w:r w:rsidR="00D33132" w:rsidRPr="00BC7490">
        <w:rPr>
          <w:color w:val="FF0000"/>
          <w:sz w:val="24"/>
          <w:szCs w:val="24"/>
        </w:rPr>
        <w:t xml:space="preserve">local_file </w:t>
      </w:r>
      <w:r w:rsidR="00D33132">
        <w:rPr>
          <w:sz w:val="24"/>
          <w:szCs w:val="24"/>
        </w:rPr>
        <w:t>provider will be created</w:t>
      </w:r>
      <w:r w:rsidR="00CE6397">
        <w:rPr>
          <w:sz w:val="24"/>
          <w:szCs w:val="24"/>
        </w:rPr>
        <w:t xml:space="preserve">. </w:t>
      </w:r>
    </w:p>
    <w:p w14:paraId="5C60D47A" w14:textId="11B070F3" w:rsidR="00CE6397" w:rsidRDefault="00CE6397" w:rsidP="005B147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Resource</w:t>
      </w:r>
      <w:r w:rsidR="00BC7490">
        <w:rPr>
          <w:sz w:val="24"/>
          <w:szCs w:val="24"/>
        </w:rPr>
        <w:t xml:space="preserve"> name</w:t>
      </w:r>
      <w:r>
        <w:rPr>
          <w:sz w:val="24"/>
          <w:szCs w:val="24"/>
        </w:rPr>
        <w:t xml:space="preserve"> </w:t>
      </w:r>
      <w:r w:rsidRPr="00BC7490">
        <w:rPr>
          <w:b/>
          <w:bCs/>
          <w:sz w:val="24"/>
          <w:szCs w:val="24"/>
          <w:highlight w:val="yellow"/>
        </w:rPr>
        <w:t>pet</w:t>
      </w:r>
      <w:r>
        <w:rPr>
          <w:sz w:val="24"/>
          <w:szCs w:val="24"/>
        </w:rPr>
        <w:t xml:space="preserve"> of local_file provider </w:t>
      </w:r>
      <w:r w:rsidRPr="00BC7490">
        <w:rPr>
          <w:b/>
          <w:bCs/>
          <w:sz w:val="24"/>
          <w:szCs w:val="24"/>
          <w:highlight w:val="cyan"/>
        </w:rPr>
        <w:t>will be created after random_pet</w:t>
      </w:r>
      <w:r>
        <w:rPr>
          <w:sz w:val="24"/>
          <w:szCs w:val="24"/>
        </w:rPr>
        <w:t xml:space="preserve"> provider as it </w:t>
      </w:r>
      <w:r w:rsidRPr="00BC7490">
        <w:rPr>
          <w:b/>
          <w:bCs/>
          <w:sz w:val="24"/>
          <w:szCs w:val="24"/>
        </w:rPr>
        <w:t>depends</w:t>
      </w:r>
      <w:r>
        <w:rPr>
          <w:sz w:val="24"/>
          <w:szCs w:val="24"/>
        </w:rPr>
        <w:t xml:space="preserve"> on it.</w:t>
      </w:r>
    </w:p>
    <w:p w14:paraId="4F9D05AF" w14:textId="24793FB8" w:rsidR="00BA5133" w:rsidRDefault="00D841F0" w:rsidP="00E6665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Refer below snippet for understanding</w:t>
      </w:r>
    </w:p>
    <w:p w14:paraId="5A8E354F" w14:textId="77777777" w:rsidR="000B35A1" w:rsidRPr="00E66657" w:rsidRDefault="000B35A1" w:rsidP="000B35A1">
      <w:pPr>
        <w:pStyle w:val="ListParagraph"/>
        <w:rPr>
          <w:sz w:val="24"/>
          <w:szCs w:val="24"/>
        </w:rPr>
      </w:pPr>
    </w:p>
    <w:p w14:paraId="68016D0D" w14:textId="378B673E" w:rsidR="00FE5AB0" w:rsidRDefault="00FE5AB0" w:rsidP="00FE5AB0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D2A5825" wp14:editId="3E66D12C">
            <wp:extent cx="5168900" cy="3045449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4774" cy="30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846B" w14:textId="1E20F0C1" w:rsidR="00FE5AB0" w:rsidRDefault="00FE5AB0" w:rsidP="00FE5AB0">
      <w:pPr>
        <w:pStyle w:val="ListParagraph"/>
        <w:ind w:left="360"/>
        <w:rPr>
          <w:sz w:val="24"/>
          <w:szCs w:val="24"/>
        </w:rPr>
      </w:pPr>
    </w:p>
    <w:p w14:paraId="70C0D1D6" w14:textId="305FFB2D" w:rsidR="00FE5AB0" w:rsidRDefault="00406957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What happens when we remove resource from the files</w:t>
      </w:r>
      <w:r w:rsidR="00177625">
        <w:rPr>
          <w:sz w:val="24"/>
          <w:szCs w:val="24"/>
        </w:rPr>
        <w:t>?</w:t>
      </w:r>
    </w:p>
    <w:p w14:paraId="28AEC4FC" w14:textId="7194D617" w:rsidR="00177625" w:rsidRDefault="00595862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For example, we remove </w:t>
      </w:r>
      <w:r w:rsidRPr="000B35A1">
        <w:rPr>
          <w:b/>
          <w:bCs/>
          <w:sz w:val="24"/>
          <w:szCs w:val="24"/>
        </w:rPr>
        <w:t>random_pet</w:t>
      </w:r>
      <w:r>
        <w:rPr>
          <w:sz w:val="24"/>
          <w:szCs w:val="24"/>
        </w:rPr>
        <w:t xml:space="preserve"> and </w:t>
      </w:r>
      <w:r w:rsidRPr="000B35A1">
        <w:rPr>
          <w:b/>
          <w:bCs/>
          <w:sz w:val="24"/>
          <w:szCs w:val="24"/>
        </w:rPr>
        <w:t>local_file pet</w:t>
      </w:r>
      <w:r>
        <w:rPr>
          <w:sz w:val="24"/>
          <w:szCs w:val="24"/>
        </w:rPr>
        <w:t xml:space="preserve"> from the configuration file</w:t>
      </w:r>
    </w:p>
    <w:p w14:paraId="75E63640" w14:textId="0B6C95F6" w:rsidR="00E66657" w:rsidRPr="00E66657" w:rsidRDefault="00E66657" w:rsidP="00E6665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C1B79C" wp14:editId="21652F75">
            <wp:extent cx="5731510" cy="32207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103C" w14:textId="775DB17A" w:rsidR="00595862" w:rsidRDefault="00354AB5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If we were to apply the configuration now</w:t>
      </w:r>
      <w:r w:rsidR="006C315D">
        <w:rPr>
          <w:sz w:val="24"/>
          <w:szCs w:val="24"/>
        </w:rPr>
        <w:t>, TF knows that it has to delete these resources</w:t>
      </w:r>
    </w:p>
    <w:p w14:paraId="606E821D" w14:textId="5249AEDF" w:rsidR="006C315D" w:rsidRDefault="006327CB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However, in which order does it delete it?</w:t>
      </w:r>
    </w:p>
    <w:p w14:paraId="704EAC20" w14:textId="77777777" w:rsidR="00300E11" w:rsidRDefault="00067DF9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Pr="000B35A1">
        <w:rPr>
          <w:color w:val="FF0000"/>
          <w:sz w:val="24"/>
          <w:szCs w:val="24"/>
        </w:rPr>
        <w:t xml:space="preserve">information about resource dependency is no longer available in the configuration </w:t>
      </w:r>
      <w:r>
        <w:rPr>
          <w:sz w:val="24"/>
          <w:szCs w:val="24"/>
        </w:rPr>
        <w:t>file</w:t>
      </w:r>
      <w:r w:rsidR="00300E11">
        <w:rPr>
          <w:sz w:val="24"/>
          <w:szCs w:val="24"/>
        </w:rPr>
        <w:t>, as we have removed those lines from it.</w:t>
      </w:r>
    </w:p>
    <w:p w14:paraId="2BCEAF16" w14:textId="77777777" w:rsidR="00C07C23" w:rsidRDefault="00083060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This is </w:t>
      </w:r>
      <w:proofErr w:type="spellStart"/>
      <w:r>
        <w:rPr>
          <w:sz w:val="24"/>
          <w:szCs w:val="24"/>
        </w:rPr>
        <w:t>were</w:t>
      </w:r>
      <w:proofErr w:type="spellEnd"/>
      <w:r>
        <w:rPr>
          <w:sz w:val="24"/>
          <w:szCs w:val="24"/>
        </w:rPr>
        <w:t xml:space="preserve"> </w:t>
      </w:r>
      <w:r w:rsidRPr="000B35A1">
        <w:rPr>
          <w:b/>
          <w:bCs/>
          <w:sz w:val="24"/>
          <w:szCs w:val="24"/>
          <w:highlight w:val="green"/>
        </w:rPr>
        <w:t>TF relies on state and the fact that its track metadata</w:t>
      </w:r>
    </w:p>
    <w:p w14:paraId="31260839" w14:textId="77777777" w:rsidR="006704A3" w:rsidRDefault="00B741DE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Within the state file we can see</w:t>
      </w:r>
      <w:r w:rsidR="003545FF">
        <w:rPr>
          <w:sz w:val="24"/>
          <w:szCs w:val="24"/>
        </w:rPr>
        <w:t xml:space="preserve"> </w:t>
      </w:r>
      <w:r w:rsidR="003545FF" w:rsidRPr="000B35A1">
        <w:rPr>
          <w:b/>
          <w:bCs/>
          <w:sz w:val="24"/>
          <w:szCs w:val="24"/>
        </w:rPr>
        <w:t>local_file</w:t>
      </w:r>
      <w:r w:rsidR="003545FF">
        <w:rPr>
          <w:sz w:val="24"/>
          <w:szCs w:val="24"/>
        </w:rPr>
        <w:t xml:space="preserve"> resource </w:t>
      </w:r>
      <w:r w:rsidR="003545FF" w:rsidRPr="000B35A1">
        <w:rPr>
          <w:b/>
          <w:bCs/>
          <w:sz w:val="24"/>
          <w:szCs w:val="24"/>
        </w:rPr>
        <w:t>pet</w:t>
      </w:r>
      <w:r w:rsidR="003545FF">
        <w:rPr>
          <w:sz w:val="24"/>
          <w:szCs w:val="24"/>
        </w:rPr>
        <w:t xml:space="preserve"> dependency on the </w:t>
      </w:r>
      <w:r w:rsidR="003545FF" w:rsidRPr="000B35A1">
        <w:rPr>
          <w:b/>
          <w:bCs/>
          <w:sz w:val="24"/>
          <w:szCs w:val="24"/>
        </w:rPr>
        <w:t>random_pet</w:t>
      </w:r>
      <w:r w:rsidR="003545FF">
        <w:rPr>
          <w:sz w:val="24"/>
          <w:szCs w:val="24"/>
        </w:rPr>
        <w:t xml:space="preserve"> </w:t>
      </w:r>
      <w:r w:rsidR="006704A3">
        <w:rPr>
          <w:sz w:val="24"/>
          <w:szCs w:val="24"/>
        </w:rPr>
        <w:t>resource.</w:t>
      </w:r>
    </w:p>
    <w:p w14:paraId="40D73DC0" w14:textId="5D0F014E" w:rsidR="00AB39E1" w:rsidRDefault="00A808B7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Since</w:t>
      </w:r>
      <w:r w:rsidR="00AB39E1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AB39E1">
        <w:rPr>
          <w:sz w:val="24"/>
          <w:szCs w:val="24"/>
        </w:rPr>
        <w:t>these 2 resources</w:t>
      </w:r>
      <w:r>
        <w:rPr>
          <w:sz w:val="24"/>
          <w:szCs w:val="24"/>
        </w:rPr>
        <w:t xml:space="preserve"> has been removed from the configuration file</w:t>
      </w:r>
      <w:r w:rsidR="00AB39E1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6704A3">
        <w:rPr>
          <w:sz w:val="24"/>
          <w:szCs w:val="24"/>
        </w:rPr>
        <w:t xml:space="preserve">TF now knows </w:t>
      </w:r>
      <w:r w:rsidR="00AB39E1">
        <w:rPr>
          <w:sz w:val="24"/>
          <w:szCs w:val="24"/>
        </w:rPr>
        <w:t>that</w:t>
      </w:r>
      <w:r w:rsidR="006704A3">
        <w:rPr>
          <w:sz w:val="24"/>
          <w:szCs w:val="24"/>
        </w:rPr>
        <w:t xml:space="preserve"> </w:t>
      </w:r>
      <w:r w:rsidR="00AB39E1">
        <w:rPr>
          <w:sz w:val="24"/>
          <w:szCs w:val="24"/>
        </w:rPr>
        <w:t>it should</w:t>
      </w:r>
      <w:r w:rsidR="006704A3">
        <w:rPr>
          <w:sz w:val="24"/>
          <w:szCs w:val="24"/>
        </w:rPr>
        <w:t xml:space="preserve"> delete this</w:t>
      </w:r>
      <w:r w:rsidR="00AB39E1">
        <w:rPr>
          <w:sz w:val="24"/>
          <w:szCs w:val="24"/>
        </w:rPr>
        <w:t xml:space="preserve"> </w:t>
      </w:r>
      <w:r w:rsidR="00AB39E1" w:rsidRPr="00AB39E1">
        <w:rPr>
          <w:b/>
          <w:bCs/>
          <w:sz w:val="24"/>
          <w:szCs w:val="24"/>
        </w:rPr>
        <w:t>local_file</w:t>
      </w:r>
      <w:r w:rsidR="00AB39E1">
        <w:rPr>
          <w:sz w:val="24"/>
          <w:szCs w:val="24"/>
        </w:rPr>
        <w:t xml:space="preserve"> first followed by </w:t>
      </w:r>
      <w:r w:rsidR="00AB39E1" w:rsidRPr="00AB39E1">
        <w:rPr>
          <w:b/>
          <w:bCs/>
          <w:sz w:val="24"/>
          <w:szCs w:val="24"/>
        </w:rPr>
        <w:t>random_pet</w:t>
      </w:r>
      <w:r w:rsidR="00AB39E1">
        <w:rPr>
          <w:sz w:val="24"/>
          <w:szCs w:val="24"/>
        </w:rPr>
        <w:t xml:space="preserve"> resource</w:t>
      </w:r>
    </w:p>
    <w:p w14:paraId="6FC6924D" w14:textId="4AEAF1FE" w:rsidR="006327CB" w:rsidRPr="00D81F31" w:rsidRDefault="00EE2173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One other benefit of using </w:t>
      </w:r>
      <w:r w:rsidRPr="000B35A1">
        <w:rPr>
          <w:b/>
          <w:bCs/>
          <w:sz w:val="24"/>
          <w:szCs w:val="24"/>
          <w:highlight w:val="green"/>
        </w:rPr>
        <w:t xml:space="preserve">state </w:t>
      </w:r>
      <w:r w:rsidR="00682BF1" w:rsidRPr="000B35A1">
        <w:rPr>
          <w:b/>
          <w:bCs/>
          <w:sz w:val="24"/>
          <w:szCs w:val="24"/>
          <w:highlight w:val="green"/>
        </w:rPr>
        <w:t>is performance</w:t>
      </w:r>
      <w:r w:rsidR="00682BF1">
        <w:rPr>
          <w:b/>
          <w:bCs/>
          <w:sz w:val="24"/>
          <w:szCs w:val="24"/>
        </w:rPr>
        <w:t xml:space="preserve"> </w:t>
      </w:r>
    </w:p>
    <w:p w14:paraId="149AB904" w14:textId="2B31A901" w:rsidR="005033C0" w:rsidRDefault="00D81F31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81F31">
        <w:rPr>
          <w:sz w:val="24"/>
          <w:szCs w:val="24"/>
        </w:rPr>
        <w:t xml:space="preserve">When dealing with the handful </w:t>
      </w:r>
      <w:r>
        <w:rPr>
          <w:sz w:val="24"/>
          <w:szCs w:val="24"/>
        </w:rPr>
        <w:t>number of resources</w:t>
      </w:r>
      <w:r w:rsidR="00980C11">
        <w:rPr>
          <w:sz w:val="24"/>
          <w:szCs w:val="24"/>
        </w:rPr>
        <w:t xml:space="preserve">, it may be feasible for terraform to reconcile state with the </w:t>
      </w:r>
      <w:r w:rsidR="000B35A1">
        <w:rPr>
          <w:sz w:val="24"/>
          <w:szCs w:val="24"/>
        </w:rPr>
        <w:t>real-world</w:t>
      </w:r>
      <w:r w:rsidR="00980C11">
        <w:rPr>
          <w:sz w:val="24"/>
          <w:szCs w:val="24"/>
        </w:rPr>
        <w:t xml:space="preserve"> infrastructure </w:t>
      </w:r>
      <w:r w:rsidR="005033C0">
        <w:rPr>
          <w:sz w:val="24"/>
          <w:szCs w:val="24"/>
        </w:rPr>
        <w:t>after every single TF cmd such as plan and apply.</w:t>
      </w:r>
    </w:p>
    <w:p w14:paraId="1FFF4C67" w14:textId="77777777" w:rsidR="00C677B6" w:rsidRDefault="001262AC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In real world TF manages hundred and thousands of </w:t>
      </w:r>
      <w:r w:rsidR="00C677B6">
        <w:rPr>
          <w:sz w:val="24"/>
          <w:szCs w:val="24"/>
        </w:rPr>
        <w:t xml:space="preserve">such </w:t>
      </w:r>
      <w:r>
        <w:rPr>
          <w:sz w:val="24"/>
          <w:szCs w:val="24"/>
        </w:rPr>
        <w:t>resources</w:t>
      </w:r>
      <w:r w:rsidR="00C677B6">
        <w:rPr>
          <w:sz w:val="24"/>
          <w:szCs w:val="24"/>
        </w:rPr>
        <w:t>.</w:t>
      </w:r>
    </w:p>
    <w:p w14:paraId="459C79A5" w14:textId="4DEAC629" w:rsidR="00492BA9" w:rsidRDefault="00C677B6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When </w:t>
      </w:r>
      <w:r w:rsidR="00E67031">
        <w:rPr>
          <w:sz w:val="24"/>
          <w:szCs w:val="24"/>
        </w:rPr>
        <w:t>these resources</w:t>
      </w:r>
      <w:r>
        <w:rPr>
          <w:sz w:val="24"/>
          <w:szCs w:val="24"/>
        </w:rPr>
        <w:t xml:space="preserve"> are distributed to multiple </w:t>
      </w:r>
      <w:r w:rsidR="00E67031">
        <w:rPr>
          <w:sz w:val="24"/>
          <w:szCs w:val="24"/>
        </w:rPr>
        <w:t>providers</w:t>
      </w:r>
      <w:r>
        <w:rPr>
          <w:sz w:val="24"/>
          <w:szCs w:val="24"/>
        </w:rPr>
        <w:t xml:space="preserve"> </w:t>
      </w:r>
      <w:r w:rsidR="001E4171">
        <w:rPr>
          <w:sz w:val="24"/>
          <w:szCs w:val="24"/>
        </w:rPr>
        <w:t xml:space="preserve">and especially those that on cloud, it is not feasible for TF to reconcile state </w:t>
      </w:r>
      <w:r w:rsidR="00492BA9">
        <w:rPr>
          <w:sz w:val="24"/>
          <w:szCs w:val="24"/>
        </w:rPr>
        <w:t xml:space="preserve">for every TF </w:t>
      </w:r>
      <w:r w:rsidR="00E67031">
        <w:rPr>
          <w:sz w:val="24"/>
          <w:szCs w:val="24"/>
        </w:rPr>
        <w:t>operation</w:t>
      </w:r>
      <w:r w:rsidR="00492BA9">
        <w:rPr>
          <w:sz w:val="24"/>
          <w:szCs w:val="24"/>
        </w:rPr>
        <w:t>.</w:t>
      </w:r>
    </w:p>
    <w:p w14:paraId="08889365" w14:textId="77777777" w:rsidR="001408D2" w:rsidRDefault="007360E2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 w:rsidRPr="000B35A1">
        <w:rPr>
          <w:color w:val="FF0000"/>
          <w:sz w:val="24"/>
          <w:szCs w:val="24"/>
        </w:rPr>
        <w:t xml:space="preserve">large infrastructure </w:t>
      </w:r>
      <w:r w:rsidR="001408D2" w:rsidRPr="000B35A1">
        <w:rPr>
          <w:color w:val="FF0000"/>
          <w:sz w:val="24"/>
          <w:szCs w:val="24"/>
        </w:rPr>
        <w:t>this may prove to be too slow</w:t>
      </w:r>
    </w:p>
    <w:p w14:paraId="7518D4C0" w14:textId="7D090745" w:rsidR="00EE338D" w:rsidRDefault="001408D2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In such cases</w:t>
      </w:r>
      <w:r w:rsidR="00066D3F">
        <w:rPr>
          <w:sz w:val="24"/>
          <w:szCs w:val="24"/>
        </w:rPr>
        <w:t xml:space="preserve">, the TF record can be used as the record of truth </w:t>
      </w:r>
      <w:r w:rsidR="00EE338D">
        <w:rPr>
          <w:sz w:val="24"/>
          <w:szCs w:val="24"/>
        </w:rPr>
        <w:t xml:space="preserve">without having to reconcile, this will improve </w:t>
      </w:r>
      <w:r w:rsidR="00454FE0">
        <w:rPr>
          <w:sz w:val="24"/>
          <w:szCs w:val="24"/>
        </w:rPr>
        <w:t>t</w:t>
      </w:r>
      <w:r w:rsidR="00EE338D">
        <w:rPr>
          <w:sz w:val="24"/>
          <w:szCs w:val="24"/>
        </w:rPr>
        <w:t>he performance significantly</w:t>
      </w:r>
    </w:p>
    <w:p w14:paraId="32526A27" w14:textId="7B9DB355" w:rsidR="00D81F31" w:rsidRPr="000B35A1" w:rsidRDefault="00681AD4" w:rsidP="00FE5AB0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0B35A1">
        <w:rPr>
          <w:b/>
          <w:bCs/>
          <w:sz w:val="24"/>
          <w:szCs w:val="24"/>
        </w:rPr>
        <w:t>T</w:t>
      </w:r>
      <w:r w:rsidR="006669B8" w:rsidRPr="000B35A1">
        <w:rPr>
          <w:b/>
          <w:bCs/>
          <w:sz w:val="24"/>
          <w:szCs w:val="24"/>
        </w:rPr>
        <w:t>F</w:t>
      </w:r>
      <w:r w:rsidRPr="000B35A1">
        <w:rPr>
          <w:b/>
          <w:bCs/>
          <w:sz w:val="24"/>
          <w:szCs w:val="24"/>
        </w:rPr>
        <w:t xml:space="preserve"> stores a cache of attrib</w:t>
      </w:r>
      <w:r w:rsidR="009E1D35" w:rsidRPr="000B35A1">
        <w:rPr>
          <w:b/>
          <w:bCs/>
          <w:sz w:val="24"/>
          <w:szCs w:val="24"/>
        </w:rPr>
        <w:t>ute values for all resources in the state</w:t>
      </w:r>
    </w:p>
    <w:p w14:paraId="514BBEF9" w14:textId="725446DE" w:rsidR="006669B8" w:rsidRDefault="006669B8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We can specifically </w:t>
      </w:r>
      <w:r w:rsidRPr="000B35A1">
        <w:rPr>
          <w:b/>
          <w:bCs/>
          <w:sz w:val="24"/>
          <w:szCs w:val="24"/>
          <w:highlight w:val="yellow"/>
        </w:rPr>
        <w:t xml:space="preserve">make TF </w:t>
      </w:r>
      <w:r w:rsidR="006014C8" w:rsidRPr="000B35A1">
        <w:rPr>
          <w:b/>
          <w:bCs/>
          <w:sz w:val="24"/>
          <w:szCs w:val="24"/>
          <w:highlight w:val="yellow"/>
        </w:rPr>
        <w:t>to refer to the state file alone</w:t>
      </w:r>
      <w:r w:rsidR="006014C8">
        <w:rPr>
          <w:sz w:val="24"/>
          <w:szCs w:val="24"/>
        </w:rPr>
        <w:t xml:space="preserve"> while running commands and </w:t>
      </w:r>
      <w:r w:rsidR="006014C8" w:rsidRPr="000B35A1">
        <w:rPr>
          <w:b/>
          <w:bCs/>
          <w:color w:val="FF0000"/>
          <w:sz w:val="24"/>
          <w:szCs w:val="24"/>
        </w:rPr>
        <w:t>bypass</w:t>
      </w:r>
      <w:r w:rsidR="006014C8" w:rsidRPr="000B35A1">
        <w:rPr>
          <w:color w:val="FF0000"/>
          <w:sz w:val="24"/>
          <w:szCs w:val="24"/>
        </w:rPr>
        <w:t xml:space="preserve"> </w:t>
      </w:r>
      <w:r w:rsidR="00A87DB0">
        <w:rPr>
          <w:sz w:val="24"/>
          <w:szCs w:val="24"/>
        </w:rPr>
        <w:t xml:space="preserve">having to </w:t>
      </w:r>
      <w:r w:rsidR="00A87DB0" w:rsidRPr="000B35A1">
        <w:rPr>
          <w:color w:val="4472C4" w:themeColor="accent1"/>
          <w:sz w:val="24"/>
          <w:szCs w:val="24"/>
        </w:rPr>
        <w:t xml:space="preserve">refresh state </w:t>
      </w:r>
      <w:r w:rsidR="00C25DD1" w:rsidRPr="000B35A1">
        <w:rPr>
          <w:color w:val="4472C4" w:themeColor="accent1"/>
          <w:sz w:val="24"/>
          <w:szCs w:val="24"/>
        </w:rPr>
        <w:t>every time</w:t>
      </w:r>
    </w:p>
    <w:p w14:paraId="1F5ED91B" w14:textId="5522528B" w:rsidR="00A87DB0" w:rsidRDefault="00CC3DA4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 do this, we can make use of </w:t>
      </w:r>
      <w:r w:rsidRPr="006031F7">
        <w:rPr>
          <w:b/>
          <w:bCs/>
          <w:sz w:val="24"/>
          <w:szCs w:val="24"/>
          <w:highlight w:val="yellow"/>
        </w:rPr>
        <w:t>-refresh=false flag</w:t>
      </w:r>
      <w:r>
        <w:rPr>
          <w:sz w:val="24"/>
          <w:szCs w:val="24"/>
        </w:rPr>
        <w:t xml:space="preserve"> </w:t>
      </w:r>
      <w:r w:rsidR="001C76A8">
        <w:rPr>
          <w:sz w:val="24"/>
          <w:szCs w:val="24"/>
        </w:rPr>
        <w:t>with all the TF commands</w:t>
      </w:r>
      <w:r w:rsidR="0080517F">
        <w:rPr>
          <w:sz w:val="24"/>
          <w:szCs w:val="24"/>
        </w:rPr>
        <w:t xml:space="preserve"> that make use of state</w:t>
      </w:r>
    </w:p>
    <w:p w14:paraId="20C57BEF" w14:textId="0E5D6FCD" w:rsidR="00BC7F81" w:rsidRPr="00BC7F81" w:rsidRDefault="00BC7F81" w:rsidP="00BC7F8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96D0EF" wp14:editId="19E3F7A6">
            <wp:extent cx="5731510" cy="27470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5BED" w14:textId="77777777" w:rsidR="00C279A3" w:rsidRDefault="00900C78" w:rsidP="00FE5AB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When we run the </w:t>
      </w:r>
      <w:r w:rsidR="00B72BBF">
        <w:rPr>
          <w:sz w:val="24"/>
          <w:szCs w:val="24"/>
        </w:rPr>
        <w:t xml:space="preserve">plan with this </w:t>
      </w:r>
      <w:r>
        <w:rPr>
          <w:sz w:val="24"/>
          <w:szCs w:val="24"/>
        </w:rPr>
        <w:t>flag</w:t>
      </w:r>
      <w:r w:rsidR="00B72BBF">
        <w:rPr>
          <w:sz w:val="24"/>
          <w:szCs w:val="24"/>
        </w:rPr>
        <w:t xml:space="preserve">, you can see that </w:t>
      </w:r>
      <w:r w:rsidR="00B72BBF" w:rsidRPr="00D92B13">
        <w:rPr>
          <w:b/>
          <w:bCs/>
          <w:sz w:val="24"/>
          <w:szCs w:val="24"/>
        </w:rPr>
        <w:t>TF does not refresh state</w:t>
      </w:r>
      <w:r w:rsidR="00C279A3">
        <w:rPr>
          <w:sz w:val="24"/>
          <w:szCs w:val="24"/>
        </w:rPr>
        <w:t>.</w:t>
      </w:r>
    </w:p>
    <w:p w14:paraId="716E84FA" w14:textId="3041072F" w:rsidR="0080517F" w:rsidRDefault="00C279A3" w:rsidP="00313AF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Instead, it relies on cache attributes </w:t>
      </w:r>
      <w:r w:rsidR="006A5899">
        <w:rPr>
          <w:sz w:val="24"/>
          <w:szCs w:val="24"/>
        </w:rPr>
        <w:t xml:space="preserve">and in this example </w:t>
      </w:r>
      <w:r w:rsidR="005035C1">
        <w:rPr>
          <w:sz w:val="24"/>
          <w:szCs w:val="24"/>
        </w:rPr>
        <w:t xml:space="preserve">the content which has changed </w:t>
      </w:r>
      <w:r w:rsidR="006A5899">
        <w:rPr>
          <w:sz w:val="24"/>
          <w:szCs w:val="24"/>
        </w:rPr>
        <w:t xml:space="preserve"> </w:t>
      </w:r>
      <w:r w:rsidR="005035C1">
        <w:rPr>
          <w:sz w:val="24"/>
          <w:szCs w:val="24"/>
        </w:rPr>
        <w:t xml:space="preserve">in this </w:t>
      </w:r>
      <w:r w:rsidR="006A5899">
        <w:rPr>
          <w:sz w:val="24"/>
          <w:szCs w:val="24"/>
        </w:rPr>
        <w:t xml:space="preserve">configuration file </w:t>
      </w:r>
      <w:r w:rsidR="00B72BBF">
        <w:rPr>
          <w:sz w:val="24"/>
          <w:szCs w:val="24"/>
        </w:rPr>
        <w:t xml:space="preserve"> </w:t>
      </w:r>
      <w:r w:rsidR="005D3B40">
        <w:rPr>
          <w:sz w:val="24"/>
          <w:szCs w:val="24"/>
        </w:rPr>
        <w:t>and as a result, the execution plan plots a resource replacement</w:t>
      </w:r>
    </w:p>
    <w:p w14:paraId="49BD68B9" w14:textId="20FD2136" w:rsidR="00FD018D" w:rsidRDefault="00FD018D" w:rsidP="00313AF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The last benefit of state is </w:t>
      </w:r>
      <w:r w:rsidRPr="00FD018D">
        <w:rPr>
          <w:b/>
          <w:bCs/>
          <w:sz w:val="24"/>
          <w:szCs w:val="24"/>
          <w:highlight w:val="green"/>
        </w:rPr>
        <w:t>collaboration</w:t>
      </w:r>
      <w:r>
        <w:rPr>
          <w:b/>
          <w:bCs/>
          <w:sz w:val="24"/>
          <w:szCs w:val="24"/>
        </w:rPr>
        <w:t xml:space="preserve"> </w:t>
      </w:r>
    </w:p>
    <w:p w14:paraId="4CAE435D" w14:textId="4A524584" w:rsidR="0050177A" w:rsidRDefault="009A0965" w:rsidP="00313AF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The state file reside in configuration directory</w:t>
      </w:r>
      <w:r w:rsidR="00286FED">
        <w:rPr>
          <w:sz w:val="24"/>
          <w:szCs w:val="24"/>
        </w:rPr>
        <w:t>, so if it’s on local system it</w:t>
      </w:r>
      <w:r w:rsidR="0050177A">
        <w:rPr>
          <w:sz w:val="24"/>
          <w:szCs w:val="24"/>
        </w:rPr>
        <w:t xml:space="preserve"> should not be used by two people at the same time.</w:t>
      </w:r>
    </w:p>
    <w:p w14:paraId="29EFE1DF" w14:textId="30B3AF47" w:rsidR="009A0965" w:rsidRDefault="0050177A" w:rsidP="00313AF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 The best practice to edit and used is from remote location so that te</w:t>
      </w:r>
      <w:r w:rsidR="00867F6A">
        <w:rPr>
          <w:sz w:val="24"/>
          <w:szCs w:val="24"/>
        </w:rPr>
        <w:t>a</w:t>
      </w:r>
      <w:r>
        <w:rPr>
          <w:sz w:val="24"/>
          <w:szCs w:val="24"/>
        </w:rPr>
        <w:t xml:space="preserve">m members will be using the latest </w:t>
      </w:r>
      <w:r w:rsidR="00867F6A">
        <w:rPr>
          <w:sz w:val="24"/>
          <w:szCs w:val="24"/>
        </w:rPr>
        <w:t>file updated</w:t>
      </w:r>
    </w:p>
    <w:p w14:paraId="3919161A" w14:textId="79D13A71" w:rsidR="007D6F02" w:rsidRDefault="007D6F02" w:rsidP="007D6F0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27F315" wp14:editId="1AB3ABC4">
            <wp:extent cx="5731510" cy="29451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02C0" w14:textId="4D9608D6" w:rsidR="007D6F02" w:rsidRDefault="007D6F02" w:rsidP="007D6F02">
      <w:pPr>
        <w:rPr>
          <w:sz w:val="24"/>
          <w:szCs w:val="24"/>
        </w:rPr>
      </w:pPr>
    </w:p>
    <w:p w14:paraId="256BC2DA" w14:textId="77777777" w:rsidR="00AE1638" w:rsidRDefault="00022FBC" w:rsidP="007D6F0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directory store </w:t>
      </w:r>
      <w:r w:rsidRPr="00362A4E">
        <w:rPr>
          <w:b/>
          <w:bCs/>
          <w:sz w:val="24"/>
          <w:szCs w:val="24"/>
        </w:rPr>
        <w:t>configuration</w:t>
      </w:r>
      <w:r>
        <w:rPr>
          <w:sz w:val="24"/>
          <w:szCs w:val="24"/>
        </w:rPr>
        <w:t xml:space="preserve"> and </w:t>
      </w:r>
      <w:r w:rsidR="00AE1638" w:rsidRPr="00362A4E">
        <w:rPr>
          <w:b/>
          <w:bCs/>
          <w:sz w:val="24"/>
          <w:szCs w:val="24"/>
        </w:rPr>
        <w:t>state</w:t>
      </w:r>
      <w:r w:rsidR="00AE1638">
        <w:rPr>
          <w:sz w:val="24"/>
          <w:szCs w:val="24"/>
        </w:rPr>
        <w:t xml:space="preserve"> file </w:t>
      </w:r>
    </w:p>
    <w:p w14:paraId="6A19AB50" w14:textId="321EE76F" w:rsidR="0038526E" w:rsidRDefault="0038526E" w:rsidP="007D6F02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AE1638">
        <w:rPr>
          <w:sz w:val="24"/>
          <w:szCs w:val="24"/>
        </w:rPr>
        <w:t xml:space="preserve">The </w:t>
      </w:r>
      <w:r w:rsidRPr="00362A4E">
        <w:rPr>
          <w:b/>
          <w:bCs/>
          <w:sz w:val="24"/>
          <w:szCs w:val="24"/>
          <w:highlight w:val="yellow"/>
        </w:rPr>
        <w:t>state file contains sensitive information</w:t>
      </w:r>
      <w:r w:rsidR="00022FBC" w:rsidRPr="00AE1638">
        <w:rPr>
          <w:sz w:val="24"/>
          <w:szCs w:val="24"/>
        </w:rPr>
        <w:t>.</w:t>
      </w:r>
    </w:p>
    <w:p w14:paraId="66A156AD" w14:textId="377D335E" w:rsidR="00AE1638" w:rsidRPr="00AE1638" w:rsidRDefault="00AE1638" w:rsidP="007D6F0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It’s best t</w:t>
      </w:r>
      <w:r w:rsidR="002B6E57">
        <w:rPr>
          <w:sz w:val="24"/>
          <w:szCs w:val="24"/>
        </w:rPr>
        <w:t xml:space="preserve">o store </w:t>
      </w:r>
      <w:r w:rsidR="002B6E57" w:rsidRPr="00362A4E">
        <w:rPr>
          <w:sz w:val="24"/>
          <w:szCs w:val="24"/>
          <w:highlight w:val="cyan"/>
        </w:rPr>
        <w:t xml:space="preserve">configuration file </w:t>
      </w:r>
      <w:r w:rsidR="00FD2E66" w:rsidRPr="00362A4E">
        <w:rPr>
          <w:sz w:val="24"/>
          <w:szCs w:val="24"/>
          <w:highlight w:val="cyan"/>
        </w:rPr>
        <w:t>in version control systems</w:t>
      </w:r>
      <w:r w:rsidR="00FD2E66">
        <w:rPr>
          <w:sz w:val="24"/>
          <w:szCs w:val="24"/>
        </w:rPr>
        <w:t xml:space="preserve"> such as </w:t>
      </w:r>
      <w:r w:rsidR="00FD2E66" w:rsidRPr="00362A4E">
        <w:rPr>
          <w:b/>
          <w:bCs/>
          <w:sz w:val="24"/>
          <w:szCs w:val="24"/>
        </w:rPr>
        <w:t>GitHub</w:t>
      </w:r>
      <w:r w:rsidR="00FD2E66">
        <w:rPr>
          <w:sz w:val="24"/>
          <w:szCs w:val="24"/>
        </w:rPr>
        <w:t xml:space="preserve">, </w:t>
      </w:r>
      <w:r w:rsidR="00FD2E66" w:rsidRPr="00362A4E">
        <w:rPr>
          <w:b/>
          <w:bCs/>
          <w:sz w:val="24"/>
          <w:szCs w:val="24"/>
        </w:rPr>
        <w:t>GitLab</w:t>
      </w:r>
      <w:r w:rsidR="00FD2E66">
        <w:rPr>
          <w:sz w:val="24"/>
          <w:szCs w:val="24"/>
        </w:rPr>
        <w:t xml:space="preserve"> and </w:t>
      </w:r>
      <w:r w:rsidR="00362A4E" w:rsidRPr="00362A4E">
        <w:rPr>
          <w:b/>
          <w:bCs/>
          <w:sz w:val="24"/>
          <w:szCs w:val="24"/>
        </w:rPr>
        <w:t>Bitbuckets</w:t>
      </w:r>
    </w:p>
    <w:p w14:paraId="02E7833C" w14:textId="2DE28300" w:rsidR="00256EB3" w:rsidRDefault="00766879" w:rsidP="007D6F0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C403D0" wp14:editId="1A6849C3">
            <wp:extent cx="5731510" cy="29025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6393" w14:textId="54472C67" w:rsidR="00766879" w:rsidRDefault="00766879" w:rsidP="007D6F02">
      <w:pPr>
        <w:rPr>
          <w:sz w:val="24"/>
          <w:szCs w:val="24"/>
        </w:rPr>
      </w:pPr>
    </w:p>
    <w:p w14:paraId="497F530B" w14:textId="69BC7B21" w:rsidR="00FD2E66" w:rsidRDefault="000A631D" w:rsidP="00FD2E66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However, owing to the sensitive nature </w:t>
      </w:r>
      <w:r w:rsidR="00EC2D4B">
        <w:rPr>
          <w:sz w:val="24"/>
          <w:szCs w:val="24"/>
        </w:rPr>
        <w:t>of t</w:t>
      </w:r>
      <w:r w:rsidR="00FD2E66">
        <w:rPr>
          <w:sz w:val="24"/>
          <w:szCs w:val="24"/>
        </w:rPr>
        <w:t xml:space="preserve">he state file </w:t>
      </w:r>
      <w:r w:rsidR="00EC2D4B">
        <w:rPr>
          <w:sz w:val="24"/>
          <w:szCs w:val="24"/>
        </w:rPr>
        <w:t xml:space="preserve">it is not recommended to store it on GIT Repositories </w:t>
      </w:r>
      <w:r w:rsidR="00BA5975">
        <w:rPr>
          <w:sz w:val="24"/>
          <w:szCs w:val="24"/>
        </w:rPr>
        <w:t xml:space="preserve">instead </w:t>
      </w:r>
      <w:r w:rsidR="00BA5975" w:rsidRPr="00362A4E">
        <w:rPr>
          <w:b/>
          <w:bCs/>
          <w:sz w:val="24"/>
          <w:szCs w:val="24"/>
          <w:highlight w:val="cyan"/>
        </w:rPr>
        <w:t>store state file on</w:t>
      </w:r>
      <w:r w:rsidR="00FD2E66" w:rsidRPr="00362A4E">
        <w:rPr>
          <w:b/>
          <w:bCs/>
          <w:sz w:val="24"/>
          <w:szCs w:val="24"/>
          <w:highlight w:val="cyan"/>
        </w:rPr>
        <w:t xml:space="preserve"> remote state backends</w:t>
      </w:r>
      <w:r w:rsidR="00FD2E66">
        <w:rPr>
          <w:sz w:val="24"/>
          <w:szCs w:val="24"/>
        </w:rPr>
        <w:t xml:space="preserve"> such as </w:t>
      </w:r>
      <w:r w:rsidR="00FD2E66" w:rsidRPr="00362A4E">
        <w:rPr>
          <w:color w:val="0070C0"/>
          <w:sz w:val="24"/>
          <w:szCs w:val="24"/>
        </w:rPr>
        <w:t>Amazon S3</w:t>
      </w:r>
      <w:r w:rsidRPr="00362A4E">
        <w:rPr>
          <w:color w:val="0070C0"/>
          <w:sz w:val="24"/>
          <w:szCs w:val="24"/>
        </w:rPr>
        <w:t xml:space="preserve">, Terraform Cloud, Azure </w:t>
      </w:r>
      <w:r w:rsidR="00BA5975" w:rsidRPr="00362A4E">
        <w:rPr>
          <w:color w:val="0070C0"/>
          <w:sz w:val="24"/>
          <w:szCs w:val="24"/>
        </w:rPr>
        <w:t xml:space="preserve">storage </w:t>
      </w:r>
      <w:r w:rsidRPr="00362A4E">
        <w:rPr>
          <w:color w:val="0070C0"/>
          <w:sz w:val="24"/>
          <w:szCs w:val="24"/>
        </w:rPr>
        <w:t>and GCP</w:t>
      </w:r>
      <w:r w:rsidR="00BA5975" w:rsidRPr="00362A4E">
        <w:rPr>
          <w:color w:val="0070C0"/>
          <w:sz w:val="24"/>
          <w:szCs w:val="24"/>
        </w:rPr>
        <w:t xml:space="preserve"> storage </w:t>
      </w:r>
      <w:r w:rsidR="00BA5975">
        <w:rPr>
          <w:sz w:val="24"/>
          <w:szCs w:val="24"/>
        </w:rPr>
        <w:t>etc.</w:t>
      </w:r>
    </w:p>
    <w:p w14:paraId="7ECC7D85" w14:textId="26860494" w:rsidR="00BA5975" w:rsidRDefault="00BA5975" w:rsidP="00BA5975">
      <w:pPr>
        <w:rPr>
          <w:sz w:val="24"/>
          <w:szCs w:val="24"/>
        </w:rPr>
      </w:pPr>
    </w:p>
    <w:p w14:paraId="7E6A6A84" w14:textId="53855877" w:rsidR="00BC704E" w:rsidRDefault="00BC704E" w:rsidP="00BA5975">
      <w:pPr>
        <w:rPr>
          <w:sz w:val="24"/>
          <w:szCs w:val="24"/>
        </w:rPr>
      </w:pPr>
    </w:p>
    <w:p w14:paraId="3D9FB9A7" w14:textId="33A20F24" w:rsidR="00BC704E" w:rsidRDefault="00BC704E" w:rsidP="00BA5975">
      <w:pPr>
        <w:rPr>
          <w:sz w:val="24"/>
          <w:szCs w:val="24"/>
        </w:rPr>
      </w:pPr>
    </w:p>
    <w:p w14:paraId="6B2B98E4" w14:textId="0295413E" w:rsidR="00BC704E" w:rsidRDefault="00BC704E" w:rsidP="00BA5975">
      <w:pPr>
        <w:rPr>
          <w:sz w:val="24"/>
          <w:szCs w:val="24"/>
        </w:rPr>
      </w:pPr>
    </w:p>
    <w:p w14:paraId="32F495E8" w14:textId="6C27A977" w:rsidR="00BC704E" w:rsidRDefault="00BC704E" w:rsidP="00BA5975">
      <w:pPr>
        <w:rPr>
          <w:sz w:val="24"/>
          <w:szCs w:val="24"/>
        </w:rPr>
      </w:pPr>
    </w:p>
    <w:p w14:paraId="489D3650" w14:textId="52396D1C" w:rsidR="00BC704E" w:rsidRDefault="00BC704E" w:rsidP="00BA5975">
      <w:pPr>
        <w:rPr>
          <w:sz w:val="24"/>
          <w:szCs w:val="24"/>
        </w:rPr>
      </w:pPr>
    </w:p>
    <w:p w14:paraId="001BA10B" w14:textId="3EFDDC9E" w:rsidR="00BC704E" w:rsidRDefault="00BC704E" w:rsidP="00BA5975">
      <w:pPr>
        <w:rPr>
          <w:sz w:val="24"/>
          <w:szCs w:val="24"/>
        </w:rPr>
      </w:pPr>
    </w:p>
    <w:p w14:paraId="2C056707" w14:textId="664E404C" w:rsidR="00BC704E" w:rsidRDefault="00BC704E" w:rsidP="00BA5975">
      <w:pPr>
        <w:rPr>
          <w:sz w:val="24"/>
          <w:szCs w:val="24"/>
        </w:rPr>
      </w:pPr>
    </w:p>
    <w:p w14:paraId="63058BC2" w14:textId="66CF7DBF" w:rsidR="00BC704E" w:rsidRDefault="00BC704E" w:rsidP="00BA5975">
      <w:pPr>
        <w:rPr>
          <w:sz w:val="24"/>
          <w:szCs w:val="24"/>
        </w:rPr>
      </w:pPr>
    </w:p>
    <w:p w14:paraId="4117F449" w14:textId="4F035D93" w:rsidR="00BC704E" w:rsidRDefault="00BC704E" w:rsidP="00BA5975">
      <w:pPr>
        <w:rPr>
          <w:sz w:val="24"/>
          <w:szCs w:val="24"/>
        </w:rPr>
      </w:pPr>
    </w:p>
    <w:p w14:paraId="4F29AE10" w14:textId="0D07779A" w:rsidR="00BC704E" w:rsidRDefault="00BC704E" w:rsidP="00BA5975">
      <w:pPr>
        <w:rPr>
          <w:sz w:val="24"/>
          <w:szCs w:val="24"/>
        </w:rPr>
      </w:pPr>
    </w:p>
    <w:p w14:paraId="728415F9" w14:textId="504BF927" w:rsidR="00BC704E" w:rsidRDefault="00BC704E" w:rsidP="00BA5975">
      <w:pPr>
        <w:rPr>
          <w:sz w:val="24"/>
          <w:szCs w:val="24"/>
        </w:rPr>
      </w:pPr>
    </w:p>
    <w:p w14:paraId="7193C479" w14:textId="280805A6" w:rsidR="00BC704E" w:rsidRDefault="00BC704E" w:rsidP="00BA5975">
      <w:pPr>
        <w:rPr>
          <w:sz w:val="24"/>
          <w:szCs w:val="24"/>
        </w:rPr>
      </w:pPr>
    </w:p>
    <w:p w14:paraId="56CD873F" w14:textId="357BBDA4" w:rsidR="00BC704E" w:rsidRPr="00BC704E" w:rsidRDefault="00BC704E" w:rsidP="00BA5975">
      <w:pPr>
        <w:rPr>
          <w:b/>
          <w:bCs/>
          <w:color w:val="806000" w:themeColor="accent4" w:themeShade="80"/>
          <w:sz w:val="32"/>
          <w:szCs w:val="32"/>
          <w:u w:val="single"/>
        </w:rPr>
      </w:pPr>
      <w:r w:rsidRPr="00BC704E">
        <w:rPr>
          <w:b/>
          <w:bCs/>
          <w:color w:val="806000" w:themeColor="accent4" w:themeShade="80"/>
          <w:sz w:val="32"/>
          <w:szCs w:val="32"/>
          <w:u w:val="single"/>
        </w:rPr>
        <w:lastRenderedPageBreak/>
        <w:t>Terraform Commands</w:t>
      </w:r>
    </w:p>
    <w:p w14:paraId="672700B0" w14:textId="7C8F8265" w:rsidR="00BC704E" w:rsidRPr="00427A13" w:rsidRDefault="00B231C9" w:rsidP="00B231C9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427A13">
        <w:rPr>
          <w:b/>
          <w:bCs/>
          <w:sz w:val="28"/>
          <w:szCs w:val="28"/>
        </w:rPr>
        <w:t>Terraform validate</w:t>
      </w:r>
      <w:r w:rsidR="007317F8">
        <w:rPr>
          <w:b/>
          <w:bCs/>
          <w:sz w:val="28"/>
          <w:szCs w:val="28"/>
        </w:rPr>
        <w:t xml:space="preserve"> </w:t>
      </w:r>
      <w:r w:rsidR="007317F8">
        <w:rPr>
          <w:sz w:val="28"/>
          <w:szCs w:val="28"/>
        </w:rPr>
        <w:t>(</w:t>
      </w:r>
      <w:r w:rsidR="007317F8" w:rsidRPr="00A31A79">
        <w:rPr>
          <w:color w:val="0070C0"/>
          <w:sz w:val="28"/>
          <w:szCs w:val="28"/>
        </w:rPr>
        <w:t>syntax</w:t>
      </w:r>
      <w:r w:rsidR="007317F8" w:rsidRPr="007317F8">
        <w:rPr>
          <w:color w:val="FF0000"/>
          <w:sz w:val="28"/>
          <w:szCs w:val="28"/>
        </w:rPr>
        <w:t>: terraform validate</w:t>
      </w:r>
      <w:r w:rsidR="007317F8">
        <w:rPr>
          <w:sz w:val="28"/>
          <w:szCs w:val="28"/>
        </w:rPr>
        <w:t>)</w:t>
      </w:r>
    </w:p>
    <w:p w14:paraId="6530362D" w14:textId="77777777" w:rsidR="00FD6EB8" w:rsidRDefault="0070471F" w:rsidP="00427A13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It’s not necessary to perform TF plan and apply command to verify syntax. </w:t>
      </w:r>
    </w:p>
    <w:p w14:paraId="308B8951" w14:textId="77777777" w:rsidR="00FD6EB8" w:rsidRDefault="0070471F" w:rsidP="00427A13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We </w:t>
      </w:r>
      <w:r w:rsidR="0042264E">
        <w:rPr>
          <w:sz w:val="24"/>
          <w:szCs w:val="24"/>
        </w:rPr>
        <w:t xml:space="preserve">can do it with TF validate command. </w:t>
      </w:r>
    </w:p>
    <w:p w14:paraId="5BD64AC7" w14:textId="059B43FA" w:rsidR="0070471F" w:rsidRDefault="0042264E" w:rsidP="00427A13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If everything is correct in the </w:t>
      </w:r>
      <w:r w:rsidR="00FD6EB8">
        <w:rPr>
          <w:sz w:val="24"/>
          <w:szCs w:val="24"/>
        </w:rPr>
        <w:t>file,</w:t>
      </w:r>
      <w:r>
        <w:rPr>
          <w:sz w:val="24"/>
          <w:szCs w:val="24"/>
        </w:rPr>
        <w:t xml:space="preserve"> </w:t>
      </w:r>
      <w:r w:rsidR="00427A13">
        <w:rPr>
          <w:sz w:val="24"/>
          <w:szCs w:val="24"/>
        </w:rPr>
        <w:t>we will see successful validation message</w:t>
      </w:r>
    </w:p>
    <w:p w14:paraId="2F2F26F5" w14:textId="77777777" w:rsidR="00695578" w:rsidRDefault="00695578" w:rsidP="00695578">
      <w:pPr>
        <w:pStyle w:val="ListParagraph"/>
        <w:ind w:left="1440"/>
        <w:rPr>
          <w:sz w:val="24"/>
          <w:szCs w:val="24"/>
        </w:rPr>
      </w:pPr>
    </w:p>
    <w:p w14:paraId="0C12533F" w14:textId="7EBF948A" w:rsidR="00427A13" w:rsidRPr="00695578" w:rsidRDefault="00695578" w:rsidP="00427A13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695578">
        <w:rPr>
          <w:b/>
          <w:bCs/>
          <w:sz w:val="28"/>
          <w:szCs w:val="28"/>
        </w:rPr>
        <w:t>Terraform format command</w:t>
      </w:r>
      <w:r w:rsidR="007317F8">
        <w:rPr>
          <w:b/>
          <w:bCs/>
          <w:sz w:val="28"/>
          <w:szCs w:val="28"/>
        </w:rPr>
        <w:t xml:space="preserve"> </w:t>
      </w:r>
      <w:r w:rsidR="007317F8">
        <w:rPr>
          <w:sz w:val="28"/>
          <w:szCs w:val="28"/>
        </w:rPr>
        <w:t>(</w:t>
      </w:r>
      <w:r w:rsidR="007317F8" w:rsidRPr="00A31A79">
        <w:rPr>
          <w:color w:val="0070C0"/>
          <w:sz w:val="28"/>
          <w:szCs w:val="28"/>
        </w:rPr>
        <w:t>syntax</w:t>
      </w:r>
      <w:r w:rsidR="007317F8" w:rsidRPr="007317F8">
        <w:rPr>
          <w:color w:val="FF0000"/>
          <w:sz w:val="28"/>
          <w:szCs w:val="28"/>
        </w:rPr>
        <w:t xml:space="preserve">: terraform </w:t>
      </w:r>
      <w:r w:rsidR="007317F8">
        <w:rPr>
          <w:color w:val="FF0000"/>
          <w:sz w:val="28"/>
          <w:szCs w:val="28"/>
        </w:rPr>
        <w:t>fmt</w:t>
      </w:r>
      <w:r w:rsidR="007317F8">
        <w:rPr>
          <w:sz w:val="28"/>
          <w:szCs w:val="28"/>
        </w:rPr>
        <w:t>)</w:t>
      </w:r>
    </w:p>
    <w:p w14:paraId="14233199" w14:textId="125C2BA2" w:rsidR="00BC704E" w:rsidRDefault="00067BEF" w:rsidP="006955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This cmd scan the configurations file</w:t>
      </w:r>
      <w:r w:rsidR="001D57E2">
        <w:rPr>
          <w:sz w:val="24"/>
          <w:szCs w:val="24"/>
        </w:rPr>
        <w:t>s in the current working directory</w:t>
      </w:r>
      <w:r w:rsidR="00DB479F">
        <w:rPr>
          <w:sz w:val="24"/>
          <w:szCs w:val="24"/>
        </w:rPr>
        <w:t xml:space="preserve"> and formats the code in the canonical format</w:t>
      </w:r>
      <w:r w:rsidR="000058D0">
        <w:rPr>
          <w:sz w:val="24"/>
          <w:szCs w:val="24"/>
        </w:rPr>
        <w:t>.</w:t>
      </w:r>
    </w:p>
    <w:p w14:paraId="0E32ACFA" w14:textId="7F39C962" w:rsidR="00A31A79" w:rsidRDefault="000058D0" w:rsidP="00A31A79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Useful cmd to improve readability of the TF configuration file</w:t>
      </w:r>
    </w:p>
    <w:p w14:paraId="66EFC24A" w14:textId="77777777" w:rsidR="00A31A79" w:rsidRPr="00A31A79" w:rsidRDefault="00A31A79" w:rsidP="00A31A79">
      <w:pPr>
        <w:pStyle w:val="ListParagraph"/>
        <w:ind w:left="1440"/>
        <w:rPr>
          <w:sz w:val="24"/>
          <w:szCs w:val="24"/>
        </w:rPr>
      </w:pPr>
    </w:p>
    <w:p w14:paraId="7F684FB8" w14:textId="16FD7D4F" w:rsidR="00A31A79" w:rsidRPr="00A31A79" w:rsidRDefault="00A31A79" w:rsidP="00A31A79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A31A79">
        <w:rPr>
          <w:b/>
          <w:bCs/>
          <w:sz w:val="28"/>
          <w:szCs w:val="28"/>
        </w:rPr>
        <w:t>Terraform show command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</w:t>
      </w:r>
      <w:r w:rsidRPr="00A31A79">
        <w:rPr>
          <w:color w:val="0070C0"/>
          <w:sz w:val="28"/>
          <w:szCs w:val="28"/>
        </w:rPr>
        <w:t>syntax</w:t>
      </w:r>
      <w:r w:rsidRPr="007317F8">
        <w:rPr>
          <w:color w:val="FF0000"/>
          <w:sz w:val="28"/>
          <w:szCs w:val="28"/>
        </w:rPr>
        <w:t xml:space="preserve">: terraform </w:t>
      </w:r>
      <w:r>
        <w:rPr>
          <w:color w:val="FF0000"/>
          <w:sz w:val="28"/>
          <w:szCs w:val="28"/>
        </w:rPr>
        <w:t>show</w:t>
      </w:r>
      <w:r>
        <w:rPr>
          <w:sz w:val="28"/>
          <w:szCs w:val="28"/>
        </w:rPr>
        <w:t>)</w:t>
      </w:r>
    </w:p>
    <w:p w14:paraId="15BCECCF" w14:textId="10AC41D1" w:rsidR="00A31A79" w:rsidRDefault="00986625" w:rsidP="00A31A79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986625">
        <w:rPr>
          <w:sz w:val="24"/>
          <w:szCs w:val="24"/>
        </w:rPr>
        <w:t xml:space="preserve">It prints out the current state of the </w:t>
      </w:r>
      <w:r w:rsidR="00444A56">
        <w:rPr>
          <w:sz w:val="24"/>
          <w:szCs w:val="24"/>
        </w:rPr>
        <w:t xml:space="preserve">infrastructure as seen by the </w:t>
      </w:r>
      <w:r w:rsidRPr="00986625">
        <w:rPr>
          <w:sz w:val="24"/>
          <w:szCs w:val="24"/>
        </w:rPr>
        <w:t xml:space="preserve">terraform </w:t>
      </w:r>
    </w:p>
    <w:p w14:paraId="38EDA7E8" w14:textId="40619B1E" w:rsidR="00090336" w:rsidRPr="00090336" w:rsidRDefault="00EC0784" w:rsidP="00090336">
      <w:pPr>
        <w:pStyle w:val="ListParagraph"/>
        <w:numPr>
          <w:ilvl w:val="1"/>
          <w:numId w:val="7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We can use the JSON flag to print the output in JSON format</w:t>
      </w:r>
      <w:r w:rsidR="00775E15">
        <w:rPr>
          <w:sz w:val="24"/>
          <w:szCs w:val="24"/>
        </w:rPr>
        <w:t xml:space="preserve"> </w:t>
      </w:r>
      <w:proofErr w:type="spellStart"/>
      <w:r w:rsidR="00775E15" w:rsidRPr="00775E15">
        <w:rPr>
          <w:b/>
          <w:bCs/>
          <w:sz w:val="24"/>
          <w:szCs w:val="24"/>
          <w:highlight w:val="yellow"/>
        </w:rPr>
        <w:t>eg</w:t>
      </w:r>
      <w:proofErr w:type="spellEnd"/>
      <w:r w:rsidR="00775E15" w:rsidRPr="00775E15">
        <w:rPr>
          <w:b/>
          <w:bCs/>
          <w:sz w:val="24"/>
          <w:szCs w:val="24"/>
          <w:highlight w:val="yellow"/>
        </w:rPr>
        <w:t>: terraform show -json</w:t>
      </w:r>
    </w:p>
    <w:p w14:paraId="42C90427" w14:textId="1B33FFD3" w:rsidR="00090336" w:rsidRDefault="00090336" w:rsidP="006E7EA6">
      <w:pPr>
        <w:ind w:left="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DCC9C1" wp14:editId="081B20DF">
            <wp:extent cx="5731510" cy="16497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01B8" w14:textId="77777777" w:rsidR="006E7EA6" w:rsidRDefault="006E7EA6" w:rsidP="006E7EA6">
      <w:pPr>
        <w:ind w:left="720"/>
        <w:rPr>
          <w:b/>
          <w:bCs/>
          <w:sz w:val="24"/>
          <w:szCs w:val="24"/>
        </w:rPr>
      </w:pPr>
    </w:p>
    <w:p w14:paraId="2439F835" w14:textId="73759D91" w:rsidR="00090336" w:rsidRPr="006E7EA6" w:rsidRDefault="006E7EA6" w:rsidP="006E7EA6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6E7EA6">
        <w:rPr>
          <w:b/>
          <w:bCs/>
          <w:sz w:val="28"/>
          <w:szCs w:val="28"/>
        </w:rPr>
        <w:t xml:space="preserve">Terraform provider command </w:t>
      </w:r>
      <w:r>
        <w:rPr>
          <w:sz w:val="28"/>
          <w:szCs w:val="28"/>
        </w:rPr>
        <w:t>(</w:t>
      </w:r>
      <w:r w:rsidRPr="00A31A79">
        <w:rPr>
          <w:color w:val="0070C0"/>
          <w:sz w:val="28"/>
          <w:szCs w:val="28"/>
        </w:rPr>
        <w:t>syntax</w:t>
      </w:r>
      <w:r w:rsidRPr="007317F8">
        <w:rPr>
          <w:color w:val="FF0000"/>
          <w:sz w:val="28"/>
          <w:szCs w:val="28"/>
        </w:rPr>
        <w:t xml:space="preserve">: terraform </w:t>
      </w:r>
      <w:r>
        <w:rPr>
          <w:color w:val="FF0000"/>
          <w:sz w:val="28"/>
          <w:szCs w:val="28"/>
        </w:rPr>
        <w:t>provider</w:t>
      </w:r>
      <w:r>
        <w:rPr>
          <w:sz w:val="28"/>
          <w:szCs w:val="28"/>
        </w:rPr>
        <w:t>)</w:t>
      </w:r>
    </w:p>
    <w:p w14:paraId="31878933" w14:textId="77777777" w:rsidR="004F0FCE" w:rsidRPr="004F0FCE" w:rsidRDefault="00DA434D" w:rsidP="006E7EA6">
      <w:pPr>
        <w:pStyle w:val="ListParagraph"/>
        <w:numPr>
          <w:ilvl w:val="1"/>
          <w:numId w:val="7"/>
        </w:numPr>
        <w:rPr>
          <w:b/>
          <w:bCs/>
          <w:sz w:val="28"/>
          <w:szCs w:val="28"/>
        </w:rPr>
      </w:pPr>
      <w:r>
        <w:rPr>
          <w:sz w:val="24"/>
          <w:szCs w:val="24"/>
        </w:rPr>
        <w:t>To see the list of all providers used in the configuration directory</w:t>
      </w:r>
    </w:p>
    <w:p w14:paraId="4348820D" w14:textId="3027CA9D" w:rsidR="00DC4C10" w:rsidRPr="00C822DA" w:rsidRDefault="004F0FCE" w:rsidP="006E7EA6">
      <w:pPr>
        <w:pStyle w:val="ListParagraph"/>
        <w:numPr>
          <w:ilvl w:val="1"/>
          <w:numId w:val="7"/>
        </w:numPr>
        <w:rPr>
          <w:b/>
          <w:bCs/>
          <w:sz w:val="28"/>
          <w:szCs w:val="28"/>
        </w:rPr>
      </w:pPr>
      <w:r>
        <w:rPr>
          <w:sz w:val="24"/>
          <w:szCs w:val="24"/>
        </w:rPr>
        <w:t xml:space="preserve">Can also make use of </w:t>
      </w:r>
      <w:r w:rsidRPr="00F651C6">
        <w:rPr>
          <w:b/>
          <w:bCs/>
          <w:sz w:val="24"/>
          <w:szCs w:val="24"/>
        </w:rPr>
        <w:t>mirror subcommand</w:t>
      </w:r>
      <w:r>
        <w:rPr>
          <w:sz w:val="24"/>
          <w:szCs w:val="24"/>
        </w:rPr>
        <w:t xml:space="preserve"> </w:t>
      </w:r>
      <w:r w:rsidR="00A70D4B">
        <w:rPr>
          <w:sz w:val="24"/>
          <w:szCs w:val="24"/>
        </w:rPr>
        <w:t>to copy provider plugins needed for current configuration</w:t>
      </w:r>
    </w:p>
    <w:p w14:paraId="0194BE75" w14:textId="02E849B3" w:rsidR="00C822DA" w:rsidRPr="00DC4C10" w:rsidRDefault="00C822DA" w:rsidP="006E7EA6">
      <w:pPr>
        <w:pStyle w:val="ListParagraph"/>
        <w:numPr>
          <w:ilvl w:val="1"/>
          <w:numId w:val="7"/>
        </w:numPr>
        <w:rPr>
          <w:b/>
          <w:bCs/>
          <w:sz w:val="28"/>
          <w:szCs w:val="28"/>
        </w:rPr>
      </w:pPr>
      <w:r>
        <w:rPr>
          <w:sz w:val="24"/>
          <w:szCs w:val="24"/>
        </w:rPr>
        <w:t xml:space="preserve">This cmd will mirror the provider configuration in </w:t>
      </w:r>
      <w:r w:rsidR="0048096C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new </w:t>
      </w:r>
      <w:r w:rsidR="0048096C">
        <w:rPr>
          <w:sz w:val="24"/>
          <w:szCs w:val="24"/>
        </w:rPr>
        <w:t>path</w:t>
      </w:r>
    </w:p>
    <w:p w14:paraId="022AA5E9" w14:textId="3B794A4A" w:rsidR="006E7EA6" w:rsidRDefault="00DC4C10" w:rsidP="00DC4C10">
      <w:pPr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1C9C7DF" wp14:editId="21364EC9">
            <wp:extent cx="5731510" cy="21907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34D" w:rsidRPr="00DC4C10">
        <w:rPr>
          <w:sz w:val="24"/>
          <w:szCs w:val="24"/>
        </w:rPr>
        <w:t xml:space="preserve"> </w:t>
      </w:r>
    </w:p>
    <w:p w14:paraId="3723C77C" w14:textId="6805E332" w:rsidR="00DC4C10" w:rsidRPr="00233CFD" w:rsidRDefault="00233CFD" w:rsidP="00DC4C10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Terraform Output Command </w:t>
      </w:r>
      <w:r>
        <w:rPr>
          <w:sz w:val="28"/>
          <w:szCs w:val="28"/>
        </w:rPr>
        <w:t>(</w:t>
      </w:r>
      <w:r w:rsidRPr="00A31A79">
        <w:rPr>
          <w:color w:val="0070C0"/>
          <w:sz w:val="28"/>
          <w:szCs w:val="28"/>
        </w:rPr>
        <w:t>syntax</w:t>
      </w:r>
      <w:r w:rsidRPr="007317F8">
        <w:rPr>
          <w:color w:val="FF0000"/>
          <w:sz w:val="28"/>
          <w:szCs w:val="28"/>
        </w:rPr>
        <w:t xml:space="preserve">: terraform </w:t>
      </w:r>
      <w:r>
        <w:rPr>
          <w:color w:val="FF0000"/>
          <w:sz w:val="28"/>
          <w:szCs w:val="28"/>
        </w:rPr>
        <w:t>output</w:t>
      </w:r>
      <w:r>
        <w:rPr>
          <w:sz w:val="28"/>
          <w:szCs w:val="28"/>
        </w:rPr>
        <w:t>)</w:t>
      </w:r>
    </w:p>
    <w:p w14:paraId="3F0B26E5" w14:textId="77777777" w:rsidR="00A538E8" w:rsidRPr="00A538E8" w:rsidRDefault="00F41D66" w:rsidP="00233CFD">
      <w:pPr>
        <w:pStyle w:val="ListParagraph"/>
        <w:numPr>
          <w:ilvl w:val="1"/>
          <w:numId w:val="7"/>
        </w:numPr>
        <w:rPr>
          <w:b/>
          <w:bCs/>
          <w:sz w:val="28"/>
          <w:szCs w:val="28"/>
        </w:rPr>
      </w:pPr>
      <w:r>
        <w:rPr>
          <w:sz w:val="24"/>
          <w:szCs w:val="24"/>
        </w:rPr>
        <w:t xml:space="preserve">If you want to print all output variables </w:t>
      </w:r>
      <w:r w:rsidR="00836119">
        <w:rPr>
          <w:sz w:val="24"/>
          <w:szCs w:val="24"/>
        </w:rPr>
        <w:t>in the configuration directory</w:t>
      </w:r>
    </w:p>
    <w:p w14:paraId="44E9D838" w14:textId="3BD70A9B" w:rsidR="00233CFD" w:rsidRPr="008958AF" w:rsidRDefault="00DC3BAE" w:rsidP="00233CFD">
      <w:pPr>
        <w:pStyle w:val="ListParagraph"/>
        <w:numPr>
          <w:ilvl w:val="1"/>
          <w:numId w:val="7"/>
        </w:numPr>
        <w:rPr>
          <w:b/>
          <w:bCs/>
          <w:sz w:val="28"/>
          <w:szCs w:val="28"/>
        </w:rPr>
      </w:pPr>
      <w:r>
        <w:rPr>
          <w:sz w:val="24"/>
          <w:szCs w:val="24"/>
        </w:rPr>
        <w:t xml:space="preserve">You can also print the value of a specific variable by appending variable name </w:t>
      </w:r>
      <w:r w:rsidR="001C236A">
        <w:rPr>
          <w:sz w:val="24"/>
          <w:szCs w:val="24"/>
        </w:rPr>
        <w:t xml:space="preserve">at the end </w:t>
      </w:r>
      <w:r w:rsidR="002C4379">
        <w:rPr>
          <w:sz w:val="24"/>
          <w:szCs w:val="24"/>
        </w:rPr>
        <w:t>o</w:t>
      </w:r>
      <w:r w:rsidR="001C236A">
        <w:rPr>
          <w:sz w:val="24"/>
          <w:szCs w:val="24"/>
        </w:rPr>
        <w:t>f</w:t>
      </w:r>
      <w:r w:rsidR="002C4379">
        <w:rPr>
          <w:sz w:val="24"/>
          <w:szCs w:val="24"/>
        </w:rPr>
        <w:t xml:space="preserve"> the output command</w:t>
      </w:r>
      <w:r w:rsidR="00F41D66">
        <w:rPr>
          <w:sz w:val="24"/>
          <w:szCs w:val="24"/>
        </w:rPr>
        <w:t xml:space="preserve"> </w:t>
      </w:r>
    </w:p>
    <w:p w14:paraId="3E24C486" w14:textId="4EA76167" w:rsidR="008958AF" w:rsidRDefault="008958AF" w:rsidP="008958AF">
      <w:pPr>
        <w:ind w:left="7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FB11AD" wp14:editId="641682DE">
            <wp:extent cx="5731510" cy="16795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4E94" w14:textId="2AEB7D06" w:rsidR="008958AF" w:rsidRDefault="008958AF" w:rsidP="008958AF">
      <w:pPr>
        <w:rPr>
          <w:b/>
          <w:bCs/>
          <w:sz w:val="28"/>
          <w:szCs w:val="28"/>
        </w:rPr>
      </w:pPr>
    </w:p>
    <w:p w14:paraId="272822A7" w14:textId="386007C0" w:rsidR="008958AF" w:rsidRPr="00A05708" w:rsidRDefault="00A05708" w:rsidP="008958AF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Terraform Refresh Command </w:t>
      </w:r>
      <w:r>
        <w:rPr>
          <w:sz w:val="28"/>
          <w:szCs w:val="28"/>
        </w:rPr>
        <w:t>(</w:t>
      </w:r>
      <w:r w:rsidRPr="00A31A79">
        <w:rPr>
          <w:color w:val="0070C0"/>
          <w:sz w:val="28"/>
          <w:szCs w:val="28"/>
        </w:rPr>
        <w:t>syntax</w:t>
      </w:r>
      <w:r w:rsidRPr="007317F8">
        <w:rPr>
          <w:color w:val="FF0000"/>
          <w:sz w:val="28"/>
          <w:szCs w:val="28"/>
        </w:rPr>
        <w:t xml:space="preserve">: terraform </w:t>
      </w:r>
      <w:r>
        <w:rPr>
          <w:color w:val="FF0000"/>
          <w:sz w:val="28"/>
          <w:szCs w:val="28"/>
        </w:rPr>
        <w:t>refresh</w:t>
      </w:r>
      <w:r>
        <w:rPr>
          <w:sz w:val="28"/>
          <w:szCs w:val="28"/>
        </w:rPr>
        <w:t>)</w:t>
      </w:r>
    </w:p>
    <w:p w14:paraId="57161323" w14:textId="7B6CAB90" w:rsidR="00A05708" w:rsidRDefault="00085047" w:rsidP="00A05708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085047">
        <w:rPr>
          <w:sz w:val="24"/>
          <w:szCs w:val="24"/>
        </w:rPr>
        <w:t xml:space="preserve">It is used to </w:t>
      </w:r>
      <w:r w:rsidRPr="00614E90">
        <w:rPr>
          <w:b/>
          <w:bCs/>
          <w:sz w:val="24"/>
          <w:szCs w:val="24"/>
          <w:highlight w:val="yellow"/>
        </w:rPr>
        <w:t>sync</w:t>
      </w:r>
      <w:r w:rsidRPr="00085047">
        <w:rPr>
          <w:sz w:val="24"/>
          <w:szCs w:val="24"/>
        </w:rPr>
        <w:t xml:space="preserve"> terraform with the real-world infrastructure</w:t>
      </w:r>
    </w:p>
    <w:p w14:paraId="36080DD9" w14:textId="77777777" w:rsidR="00550AEE" w:rsidRDefault="00550AEE" w:rsidP="00A0570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This cmd will not modify any infrastructure but will modify state file</w:t>
      </w:r>
    </w:p>
    <w:p w14:paraId="12FEAEDF" w14:textId="44C5B60D" w:rsidR="00550AEE" w:rsidRDefault="008544DF" w:rsidP="00A0570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It</w:t>
      </w:r>
      <w:r w:rsidR="00647BD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run automatically with terraform plan and apply command</w:t>
      </w:r>
      <w:r w:rsidR="00550AEE">
        <w:rPr>
          <w:sz w:val="24"/>
          <w:szCs w:val="24"/>
        </w:rPr>
        <w:t xml:space="preserve"> </w:t>
      </w:r>
    </w:p>
    <w:p w14:paraId="6FE5D80D" w14:textId="0E165F03" w:rsidR="00BC1CDF" w:rsidRDefault="00BC1CDF" w:rsidP="00BC1CDF">
      <w:pPr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8DACD5" wp14:editId="1A9981D4">
            <wp:extent cx="5731510" cy="21875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A406" w14:textId="64E9076C" w:rsidR="00BC1CDF" w:rsidRDefault="00BC1CDF" w:rsidP="00BC1CDF">
      <w:pPr>
        <w:ind w:left="720"/>
        <w:rPr>
          <w:sz w:val="24"/>
          <w:szCs w:val="24"/>
        </w:rPr>
      </w:pPr>
    </w:p>
    <w:p w14:paraId="5ACE9652" w14:textId="4269AAB2" w:rsidR="00622C1E" w:rsidRDefault="00622C1E" w:rsidP="00BC1CDF">
      <w:pPr>
        <w:ind w:left="720"/>
        <w:rPr>
          <w:sz w:val="24"/>
          <w:szCs w:val="24"/>
        </w:rPr>
      </w:pPr>
    </w:p>
    <w:p w14:paraId="6AC63F82" w14:textId="527F5E0E" w:rsidR="00622C1E" w:rsidRDefault="00622C1E" w:rsidP="00BC1CDF">
      <w:pPr>
        <w:ind w:left="720"/>
        <w:rPr>
          <w:sz w:val="24"/>
          <w:szCs w:val="24"/>
        </w:rPr>
      </w:pPr>
    </w:p>
    <w:p w14:paraId="7B48146D" w14:textId="17449588" w:rsidR="00622C1E" w:rsidRDefault="00622C1E" w:rsidP="00BC1CDF">
      <w:pPr>
        <w:ind w:left="720"/>
        <w:rPr>
          <w:sz w:val="24"/>
          <w:szCs w:val="24"/>
        </w:rPr>
      </w:pPr>
    </w:p>
    <w:p w14:paraId="3D2946AB" w14:textId="7388D3CD" w:rsidR="00622C1E" w:rsidRDefault="00622C1E" w:rsidP="00BC1CDF">
      <w:pPr>
        <w:ind w:left="720"/>
        <w:rPr>
          <w:sz w:val="24"/>
          <w:szCs w:val="24"/>
        </w:rPr>
      </w:pPr>
    </w:p>
    <w:p w14:paraId="63325CD3" w14:textId="1E200683" w:rsidR="00622C1E" w:rsidRDefault="00622C1E" w:rsidP="00BC1CDF">
      <w:pPr>
        <w:ind w:left="720"/>
        <w:rPr>
          <w:sz w:val="24"/>
          <w:szCs w:val="24"/>
        </w:rPr>
      </w:pPr>
    </w:p>
    <w:p w14:paraId="4DA68CBB" w14:textId="0971C42B" w:rsidR="00622C1E" w:rsidRDefault="00622C1E" w:rsidP="00BC1CDF">
      <w:pPr>
        <w:ind w:left="720"/>
        <w:rPr>
          <w:sz w:val="24"/>
          <w:szCs w:val="24"/>
        </w:rPr>
      </w:pPr>
    </w:p>
    <w:p w14:paraId="5DADAD40" w14:textId="77777777" w:rsidR="00622C1E" w:rsidRDefault="00622C1E" w:rsidP="00BC1CDF">
      <w:pPr>
        <w:ind w:left="720"/>
        <w:rPr>
          <w:sz w:val="24"/>
          <w:szCs w:val="24"/>
        </w:rPr>
      </w:pPr>
    </w:p>
    <w:p w14:paraId="1339152B" w14:textId="67662212" w:rsidR="00BC1CDF" w:rsidRDefault="009C08E7" w:rsidP="00BC1CDF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C08E7">
        <w:rPr>
          <w:b/>
          <w:bCs/>
          <w:sz w:val="28"/>
          <w:szCs w:val="28"/>
        </w:rPr>
        <w:lastRenderedPageBreak/>
        <w:t>Terraform Graph Command</w:t>
      </w:r>
      <w:r>
        <w:rPr>
          <w:sz w:val="24"/>
          <w:szCs w:val="24"/>
        </w:rPr>
        <w:t xml:space="preserve"> </w:t>
      </w:r>
      <w:r>
        <w:rPr>
          <w:sz w:val="28"/>
          <w:szCs w:val="28"/>
        </w:rPr>
        <w:t>(</w:t>
      </w:r>
      <w:r w:rsidRPr="00A31A79">
        <w:rPr>
          <w:color w:val="0070C0"/>
          <w:sz w:val="28"/>
          <w:szCs w:val="28"/>
        </w:rPr>
        <w:t>syntax</w:t>
      </w:r>
      <w:r w:rsidRPr="007317F8">
        <w:rPr>
          <w:color w:val="FF0000"/>
          <w:sz w:val="28"/>
          <w:szCs w:val="28"/>
        </w:rPr>
        <w:t xml:space="preserve">: terraform </w:t>
      </w:r>
      <w:r>
        <w:rPr>
          <w:color w:val="FF0000"/>
          <w:sz w:val="28"/>
          <w:szCs w:val="28"/>
        </w:rPr>
        <w:t>graph</w:t>
      </w:r>
      <w:r>
        <w:rPr>
          <w:sz w:val="28"/>
          <w:szCs w:val="28"/>
        </w:rPr>
        <w:t>)</w:t>
      </w:r>
    </w:p>
    <w:p w14:paraId="4DD8AFAC" w14:textId="210409FA" w:rsidR="009C08E7" w:rsidRDefault="009C08E7" w:rsidP="009C08E7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It is used to </w:t>
      </w:r>
      <w:r w:rsidR="00B47701">
        <w:rPr>
          <w:sz w:val="24"/>
          <w:szCs w:val="24"/>
        </w:rPr>
        <w:t xml:space="preserve">create a </w:t>
      </w:r>
      <w:r w:rsidR="00B47701" w:rsidRPr="00EE169E">
        <w:rPr>
          <w:b/>
          <w:bCs/>
          <w:sz w:val="24"/>
          <w:szCs w:val="24"/>
          <w:highlight w:val="yellow"/>
        </w:rPr>
        <w:t>visual representation</w:t>
      </w:r>
      <w:r w:rsidR="00B47701">
        <w:rPr>
          <w:sz w:val="24"/>
          <w:szCs w:val="24"/>
        </w:rPr>
        <w:t xml:space="preserve"> </w:t>
      </w:r>
      <w:r w:rsidR="00BD091E">
        <w:rPr>
          <w:sz w:val="24"/>
          <w:szCs w:val="24"/>
        </w:rPr>
        <w:t>of the dependencies and a terraform configuration or an execution plan</w:t>
      </w:r>
    </w:p>
    <w:p w14:paraId="32FF7D9C" w14:textId="79C3968D" w:rsidR="00622C1E" w:rsidRDefault="00B12A26" w:rsidP="009C08E7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For more sense pass it through a graph visualization software such as </w:t>
      </w:r>
      <w:r w:rsidRPr="00BA71BE">
        <w:rPr>
          <w:b/>
          <w:bCs/>
          <w:sz w:val="24"/>
          <w:szCs w:val="24"/>
        </w:rPr>
        <w:t>GraphViz</w:t>
      </w:r>
      <w:r w:rsidR="00BA71BE">
        <w:rPr>
          <w:sz w:val="24"/>
          <w:szCs w:val="24"/>
        </w:rPr>
        <w:t>. We can install it in ubuntu by using apt cmd</w:t>
      </w:r>
      <w:r>
        <w:rPr>
          <w:sz w:val="24"/>
          <w:szCs w:val="24"/>
        </w:rPr>
        <w:t xml:space="preserve"> </w:t>
      </w:r>
    </w:p>
    <w:p w14:paraId="7FD81C16" w14:textId="00ADC285" w:rsidR="00BD091E" w:rsidRDefault="00BD091E" w:rsidP="00622C1E">
      <w:pPr>
        <w:rPr>
          <w:sz w:val="24"/>
          <w:szCs w:val="24"/>
        </w:rPr>
      </w:pPr>
    </w:p>
    <w:p w14:paraId="250C0936" w14:textId="600D141C" w:rsidR="00622C1E" w:rsidRDefault="00622C1E" w:rsidP="00622C1E">
      <w:pPr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503E8AA" wp14:editId="39CC125B">
            <wp:extent cx="5731510" cy="22942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BB2" w14:textId="6007B65C" w:rsidR="00A4713F" w:rsidRDefault="00E34911" w:rsidP="00622C1E">
      <w:pPr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7FACAB0" wp14:editId="6D61E7D5">
            <wp:extent cx="5731510" cy="25400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DB7D" w14:textId="5E275D73" w:rsidR="00E34911" w:rsidRDefault="001A026D" w:rsidP="001A026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13B73B" wp14:editId="55F2C974">
            <wp:extent cx="6178550" cy="3504099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9530" cy="35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FDB7" w14:textId="506A0F66" w:rsidR="001A026D" w:rsidRDefault="001A026D" w:rsidP="001A026D">
      <w:pPr>
        <w:rPr>
          <w:sz w:val="24"/>
          <w:szCs w:val="24"/>
        </w:rPr>
      </w:pPr>
    </w:p>
    <w:p w14:paraId="0FDDA58F" w14:textId="69B68574" w:rsidR="001A026D" w:rsidRPr="00531E59" w:rsidRDefault="001A026D" w:rsidP="001A026D">
      <w:pPr>
        <w:rPr>
          <w:b/>
          <w:bCs/>
          <w:sz w:val="24"/>
          <w:szCs w:val="24"/>
        </w:rPr>
      </w:pPr>
      <w:r w:rsidRPr="00531E59">
        <w:rPr>
          <w:b/>
          <w:bCs/>
          <w:sz w:val="24"/>
          <w:szCs w:val="24"/>
          <w:highlight w:val="yellow"/>
        </w:rPr>
        <w:t>Labs:</w:t>
      </w:r>
    </w:p>
    <w:p w14:paraId="1F557E8C" w14:textId="2BEFF7E4" w:rsidR="00E34911" w:rsidRDefault="00190903" w:rsidP="0019090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04F7B3" wp14:editId="2CA0B296">
            <wp:extent cx="6269763" cy="2692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8745" cy="270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9FAD" w14:textId="4EEF86DF" w:rsidR="00190903" w:rsidRDefault="00AE69BB" w:rsidP="0019090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A14BB5" wp14:editId="184FF826">
            <wp:extent cx="6223000" cy="2661287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32433" cy="266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F446" w14:textId="3B37E342" w:rsidR="00AE69BB" w:rsidRDefault="00D833A8" w:rsidP="0019090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05980E" wp14:editId="153206B4">
            <wp:extent cx="6242050" cy="3008992"/>
            <wp:effectExtent l="0" t="0" r="635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2129" cy="30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39D5" w14:textId="5DE9B2D5" w:rsidR="00D833A8" w:rsidRDefault="00D833A8" w:rsidP="00190903">
      <w:pPr>
        <w:rPr>
          <w:sz w:val="24"/>
          <w:szCs w:val="24"/>
        </w:rPr>
      </w:pPr>
    </w:p>
    <w:p w14:paraId="697E8C37" w14:textId="36D5F6F8" w:rsidR="00647CBD" w:rsidRDefault="00647CBD" w:rsidP="00190903">
      <w:pPr>
        <w:rPr>
          <w:sz w:val="24"/>
          <w:szCs w:val="24"/>
        </w:rPr>
      </w:pPr>
    </w:p>
    <w:p w14:paraId="49704B87" w14:textId="740E6629" w:rsidR="00647CBD" w:rsidRDefault="00647CBD" w:rsidP="00190903">
      <w:pPr>
        <w:rPr>
          <w:sz w:val="24"/>
          <w:szCs w:val="24"/>
        </w:rPr>
      </w:pPr>
    </w:p>
    <w:p w14:paraId="67723737" w14:textId="23BD30CB" w:rsidR="00647CBD" w:rsidRDefault="00647CBD" w:rsidP="00190903">
      <w:pPr>
        <w:rPr>
          <w:sz w:val="24"/>
          <w:szCs w:val="24"/>
        </w:rPr>
      </w:pPr>
    </w:p>
    <w:p w14:paraId="2C05A03B" w14:textId="6EE0D205" w:rsidR="00647CBD" w:rsidRDefault="00647CBD" w:rsidP="00190903">
      <w:pPr>
        <w:rPr>
          <w:sz w:val="24"/>
          <w:szCs w:val="24"/>
        </w:rPr>
      </w:pPr>
    </w:p>
    <w:p w14:paraId="41E5FACF" w14:textId="2ED3ADBE" w:rsidR="00647CBD" w:rsidRDefault="00647CBD" w:rsidP="00190903">
      <w:pPr>
        <w:rPr>
          <w:sz w:val="24"/>
          <w:szCs w:val="24"/>
        </w:rPr>
      </w:pPr>
    </w:p>
    <w:p w14:paraId="09BD2400" w14:textId="381ABC89" w:rsidR="00647CBD" w:rsidRDefault="00647CBD" w:rsidP="00190903">
      <w:pPr>
        <w:rPr>
          <w:sz w:val="24"/>
          <w:szCs w:val="24"/>
        </w:rPr>
      </w:pPr>
    </w:p>
    <w:p w14:paraId="74BFB7DF" w14:textId="79FDD99F" w:rsidR="00647CBD" w:rsidRDefault="00647CBD" w:rsidP="00190903">
      <w:pPr>
        <w:rPr>
          <w:sz w:val="24"/>
          <w:szCs w:val="24"/>
        </w:rPr>
      </w:pPr>
    </w:p>
    <w:p w14:paraId="39ADB937" w14:textId="77777777" w:rsidR="00647CBD" w:rsidRDefault="00647CBD" w:rsidP="00190903">
      <w:pPr>
        <w:rPr>
          <w:sz w:val="24"/>
          <w:szCs w:val="24"/>
        </w:rPr>
      </w:pPr>
    </w:p>
    <w:p w14:paraId="38B16C4D" w14:textId="77777777" w:rsidR="00AE69BB" w:rsidRDefault="00AE69BB" w:rsidP="00190903">
      <w:pPr>
        <w:rPr>
          <w:sz w:val="24"/>
          <w:szCs w:val="24"/>
        </w:rPr>
      </w:pPr>
    </w:p>
    <w:p w14:paraId="413DADF5" w14:textId="0C6F13C5" w:rsidR="00190903" w:rsidRPr="002E576B" w:rsidRDefault="002E576B" w:rsidP="002E576B">
      <w:pPr>
        <w:rPr>
          <w:b/>
          <w:bCs/>
          <w:sz w:val="32"/>
          <w:szCs w:val="32"/>
          <w:u w:val="single"/>
        </w:rPr>
      </w:pPr>
      <w:r w:rsidRPr="002E576B">
        <w:rPr>
          <w:b/>
          <w:bCs/>
          <w:color w:val="806000" w:themeColor="accent4" w:themeShade="80"/>
          <w:sz w:val="32"/>
          <w:szCs w:val="32"/>
          <w:u w:val="single"/>
        </w:rPr>
        <w:lastRenderedPageBreak/>
        <w:t>Mutable Vs Immutable</w:t>
      </w:r>
    </w:p>
    <w:p w14:paraId="63A7CCC3" w14:textId="581FFE70" w:rsidR="00647CBD" w:rsidRDefault="0066304B" w:rsidP="00647CBD">
      <w:pPr>
        <w:rPr>
          <w:sz w:val="24"/>
          <w:szCs w:val="24"/>
        </w:rPr>
      </w:pPr>
      <w:r>
        <w:rPr>
          <w:sz w:val="24"/>
          <w:szCs w:val="24"/>
        </w:rPr>
        <w:t>TF first deletes the older file then creates new one if any changes has been made to the file</w:t>
      </w:r>
    </w:p>
    <w:p w14:paraId="22E746AA" w14:textId="5E70ED3F" w:rsidR="00A4713F" w:rsidRDefault="00647CBD" w:rsidP="00647CB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C99BF" wp14:editId="2BE3D185">
            <wp:extent cx="5731510" cy="281178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6C92" w14:textId="67407AF5" w:rsidR="0066304B" w:rsidRDefault="0066304B" w:rsidP="00647CBD">
      <w:pPr>
        <w:rPr>
          <w:sz w:val="24"/>
          <w:szCs w:val="24"/>
        </w:rPr>
      </w:pPr>
    </w:p>
    <w:p w14:paraId="2FB9E53E" w14:textId="099C4601" w:rsidR="00A11972" w:rsidRDefault="00A11972" w:rsidP="00647CBD">
      <w:pPr>
        <w:rPr>
          <w:sz w:val="24"/>
          <w:szCs w:val="24"/>
        </w:rPr>
      </w:pPr>
    </w:p>
    <w:p w14:paraId="4B365CF8" w14:textId="7F99704E" w:rsidR="00A11972" w:rsidRDefault="00A11972" w:rsidP="00647CBD">
      <w:pPr>
        <w:rPr>
          <w:sz w:val="24"/>
          <w:szCs w:val="24"/>
        </w:rPr>
      </w:pPr>
    </w:p>
    <w:p w14:paraId="3C7654DA" w14:textId="77777777" w:rsidR="00A11972" w:rsidRDefault="00A11972" w:rsidP="00647CBD">
      <w:pPr>
        <w:rPr>
          <w:sz w:val="24"/>
          <w:szCs w:val="24"/>
        </w:rPr>
      </w:pPr>
    </w:p>
    <w:p w14:paraId="4C5077A3" w14:textId="7CDC769E" w:rsidR="00045A92" w:rsidRPr="00925232" w:rsidRDefault="00045A92" w:rsidP="00647CBD">
      <w:pPr>
        <w:rPr>
          <w:b/>
          <w:bCs/>
          <w:color w:val="806000" w:themeColor="accent4" w:themeShade="80"/>
          <w:sz w:val="32"/>
          <w:szCs w:val="32"/>
          <w:u w:val="single"/>
        </w:rPr>
      </w:pPr>
      <w:r w:rsidRPr="00925232">
        <w:rPr>
          <w:b/>
          <w:bCs/>
          <w:color w:val="806000" w:themeColor="accent4" w:themeShade="80"/>
          <w:sz w:val="32"/>
          <w:szCs w:val="32"/>
          <w:u w:val="single"/>
        </w:rPr>
        <w:t>Lifecycles Rule</w:t>
      </w:r>
    </w:p>
    <w:p w14:paraId="4A06418E" w14:textId="3AAD1433" w:rsidR="00A11972" w:rsidRDefault="00A11972" w:rsidP="00A119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9072EE" wp14:editId="5B28EE96">
            <wp:extent cx="5731510" cy="20688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C31E" w14:textId="0CDB3923" w:rsidR="00A11972" w:rsidRDefault="00A11972" w:rsidP="00A11972">
      <w:pPr>
        <w:rPr>
          <w:sz w:val="24"/>
          <w:szCs w:val="24"/>
        </w:rPr>
      </w:pPr>
    </w:p>
    <w:p w14:paraId="512B997A" w14:textId="10ABCC24" w:rsidR="00A11972" w:rsidRDefault="00A11972" w:rsidP="00A11972">
      <w:pPr>
        <w:rPr>
          <w:sz w:val="24"/>
          <w:szCs w:val="24"/>
        </w:rPr>
      </w:pPr>
    </w:p>
    <w:p w14:paraId="29C34D5B" w14:textId="153ED3E4" w:rsidR="00A11972" w:rsidRPr="003F3F23" w:rsidRDefault="003F3F23" w:rsidP="00A11972">
      <w:pPr>
        <w:rPr>
          <w:b/>
          <w:bCs/>
          <w:sz w:val="24"/>
          <w:szCs w:val="24"/>
        </w:rPr>
      </w:pPr>
      <w:r w:rsidRPr="003F3F23">
        <w:rPr>
          <w:b/>
          <w:bCs/>
          <w:color w:val="FF0000"/>
          <w:sz w:val="24"/>
          <w:szCs w:val="24"/>
        </w:rPr>
        <w:t>NOTE</w:t>
      </w:r>
      <w:r w:rsidRPr="003F3F23">
        <w:rPr>
          <w:b/>
          <w:bCs/>
          <w:sz w:val="24"/>
          <w:szCs w:val="24"/>
        </w:rPr>
        <w:t>: Once lifecycle has been added we must always run TF apply only nothing else</w:t>
      </w:r>
    </w:p>
    <w:p w14:paraId="4BE82AB3" w14:textId="77777777" w:rsidR="00A11972" w:rsidRPr="00A11972" w:rsidRDefault="00A11972" w:rsidP="00A11972">
      <w:pPr>
        <w:rPr>
          <w:sz w:val="24"/>
          <w:szCs w:val="24"/>
        </w:rPr>
      </w:pPr>
    </w:p>
    <w:p w14:paraId="30BF7B6B" w14:textId="5EB467FD" w:rsidR="00045A92" w:rsidRDefault="00A8361B" w:rsidP="00045A92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What if you want resources to be created first then delete older one</w:t>
      </w:r>
      <w:r w:rsidR="00F97F29">
        <w:rPr>
          <w:sz w:val="24"/>
          <w:szCs w:val="24"/>
        </w:rPr>
        <w:t xml:space="preserve"> or you don’t want to delete resources at all</w:t>
      </w:r>
      <w:r w:rsidR="00DE7583">
        <w:rPr>
          <w:sz w:val="24"/>
          <w:szCs w:val="24"/>
        </w:rPr>
        <w:t xml:space="preserve"> even if there was changes made in configuration file</w:t>
      </w:r>
    </w:p>
    <w:p w14:paraId="05654519" w14:textId="3E734DA9" w:rsidR="0047722F" w:rsidRPr="00C127FD" w:rsidRDefault="0047722F" w:rsidP="002E684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This can be achieved in TF by making use of </w:t>
      </w:r>
      <w:r w:rsidRPr="003D0596">
        <w:rPr>
          <w:b/>
          <w:bCs/>
          <w:sz w:val="24"/>
          <w:szCs w:val="24"/>
        </w:rPr>
        <w:t>lifecycles</w:t>
      </w:r>
    </w:p>
    <w:p w14:paraId="68772170" w14:textId="57903184" w:rsidR="00C127FD" w:rsidRPr="00C127FD" w:rsidRDefault="00C127FD" w:rsidP="002E684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Add lifecycle rule </w:t>
      </w:r>
      <w:r w:rsidR="00C01440" w:rsidRPr="00C01440">
        <w:rPr>
          <w:b/>
          <w:bCs/>
          <w:sz w:val="24"/>
          <w:szCs w:val="24"/>
          <w:highlight w:val="yellow"/>
        </w:rPr>
        <w:t>create_before_destroy</w:t>
      </w:r>
      <w:r w:rsidR="00C01440">
        <w:rPr>
          <w:sz w:val="24"/>
          <w:szCs w:val="24"/>
        </w:rPr>
        <w:t xml:space="preserve"> </w:t>
      </w:r>
      <w:r>
        <w:rPr>
          <w:sz w:val="24"/>
          <w:szCs w:val="24"/>
        </w:rPr>
        <w:t>in resource block itself where we need to make changes</w:t>
      </w:r>
      <w:r w:rsidR="00C01440">
        <w:rPr>
          <w:sz w:val="24"/>
          <w:szCs w:val="24"/>
        </w:rPr>
        <w:t xml:space="preserve"> as shown below</w:t>
      </w:r>
      <w:r w:rsidR="00161623">
        <w:rPr>
          <w:sz w:val="24"/>
          <w:szCs w:val="24"/>
        </w:rPr>
        <w:t>, it will create resource first then del</w:t>
      </w:r>
      <w:r w:rsidR="000D1CD2">
        <w:rPr>
          <w:sz w:val="24"/>
          <w:szCs w:val="24"/>
        </w:rPr>
        <w:t>ete the older one.</w:t>
      </w:r>
    </w:p>
    <w:p w14:paraId="36584006" w14:textId="17DF6942" w:rsidR="002E6841" w:rsidRDefault="002E6841" w:rsidP="002E68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24787D" wp14:editId="1D3BC6A0">
            <wp:extent cx="5731510" cy="28594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D866" w14:textId="77777777" w:rsidR="00785A72" w:rsidRDefault="00785A72" w:rsidP="002E6841">
      <w:pPr>
        <w:rPr>
          <w:sz w:val="24"/>
          <w:szCs w:val="24"/>
        </w:rPr>
      </w:pPr>
    </w:p>
    <w:p w14:paraId="02FB9155" w14:textId="42826E95" w:rsidR="008150E1" w:rsidRDefault="008150E1" w:rsidP="008150E1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There could be cases to </w:t>
      </w:r>
      <w:proofErr w:type="spellStart"/>
      <w:r w:rsidR="00C01440">
        <w:rPr>
          <w:sz w:val="24"/>
          <w:szCs w:val="24"/>
        </w:rPr>
        <w:t>were</w:t>
      </w:r>
      <w:proofErr w:type="spellEnd"/>
      <w:r w:rsidR="00C01440">
        <w:rPr>
          <w:sz w:val="24"/>
          <w:szCs w:val="24"/>
        </w:rPr>
        <w:t xml:space="preserve"> we do not want to destroy resource at all, we can make use of </w:t>
      </w:r>
      <w:r w:rsidR="00C01440" w:rsidRPr="00C01440">
        <w:rPr>
          <w:b/>
          <w:bCs/>
          <w:sz w:val="24"/>
          <w:szCs w:val="24"/>
          <w:highlight w:val="yellow"/>
        </w:rPr>
        <w:t>prevent_destroy</w:t>
      </w:r>
      <w:r w:rsidR="00C01440">
        <w:rPr>
          <w:sz w:val="24"/>
          <w:szCs w:val="24"/>
        </w:rPr>
        <w:t xml:space="preserve"> option</w:t>
      </w:r>
    </w:p>
    <w:p w14:paraId="20D933EE" w14:textId="5C921E5E" w:rsidR="00FD58BF" w:rsidRDefault="00FD58BF" w:rsidP="008150E1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When it is set to true TF will reject any </w:t>
      </w:r>
      <w:r w:rsidR="00BD3263">
        <w:rPr>
          <w:sz w:val="24"/>
          <w:szCs w:val="24"/>
        </w:rPr>
        <w:t>changes that will result in resource</w:t>
      </w:r>
      <w:r w:rsidR="0024454A">
        <w:rPr>
          <w:sz w:val="24"/>
          <w:szCs w:val="24"/>
        </w:rPr>
        <w:t xml:space="preserve"> getting</w:t>
      </w:r>
      <w:r w:rsidR="00BD3263">
        <w:rPr>
          <w:sz w:val="24"/>
          <w:szCs w:val="24"/>
        </w:rPr>
        <w:t xml:space="preserve"> de</w:t>
      </w:r>
      <w:r w:rsidR="0024454A">
        <w:rPr>
          <w:sz w:val="24"/>
          <w:szCs w:val="24"/>
        </w:rPr>
        <w:t>stroyed</w:t>
      </w:r>
      <w:r w:rsidR="00647CC5">
        <w:rPr>
          <w:sz w:val="24"/>
          <w:szCs w:val="24"/>
        </w:rPr>
        <w:t xml:space="preserve"> and display an error message as shown below:</w:t>
      </w:r>
    </w:p>
    <w:p w14:paraId="6CA3E977" w14:textId="77777777" w:rsidR="00A11972" w:rsidRDefault="00A11972" w:rsidP="00A11972">
      <w:pPr>
        <w:pStyle w:val="ListParagraph"/>
        <w:rPr>
          <w:sz w:val="24"/>
          <w:szCs w:val="24"/>
        </w:rPr>
      </w:pPr>
    </w:p>
    <w:p w14:paraId="2F6B4F3D" w14:textId="4C55D3D9" w:rsidR="0024454A" w:rsidRDefault="00866B16" w:rsidP="00866B1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3B9249" wp14:editId="3E5A2AB0">
            <wp:extent cx="5731510" cy="26587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1AD1" w14:textId="77777777" w:rsidR="00A11972" w:rsidRDefault="00A11972" w:rsidP="00866B16">
      <w:pPr>
        <w:rPr>
          <w:sz w:val="24"/>
          <w:szCs w:val="24"/>
        </w:rPr>
      </w:pPr>
    </w:p>
    <w:p w14:paraId="1368B93D" w14:textId="339703B8" w:rsidR="00866B16" w:rsidRDefault="00866B16" w:rsidP="00866B16">
      <w:pPr>
        <w:rPr>
          <w:sz w:val="24"/>
          <w:szCs w:val="24"/>
        </w:rPr>
      </w:pPr>
    </w:p>
    <w:p w14:paraId="43768A47" w14:textId="317AEBDE" w:rsidR="00866B16" w:rsidRDefault="0054105C" w:rsidP="00D65FBA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last lifecycle is </w:t>
      </w:r>
      <w:r w:rsidRPr="00A11972">
        <w:rPr>
          <w:b/>
          <w:bCs/>
          <w:sz w:val="24"/>
          <w:szCs w:val="24"/>
          <w:highlight w:val="yellow"/>
        </w:rPr>
        <w:t>ignore changes</w:t>
      </w:r>
      <w:r>
        <w:rPr>
          <w:sz w:val="24"/>
          <w:szCs w:val="24"/>
        </w:rPr>
        <w:t xml:space="preserve"> rule, this lifecycle when applied will prevent a resource from being updated</w:t>
      </w:r>
      <w:r w:rsidR="003F03A4">
        <w:rPr>
          <w:sz w:val="24"/>
          <w:szCs w:val="24"/>
        </w:rPr>
        <w:t xml:space="preserve"> based on list of attributes that we define within a lifecycle block</w:t>
      </w:r>
    </w:p>
    <w:p w14:paraId="53B77D30" w14:textId="30E9BAA0" w:rsidR="003F03A4" w:rsidRDefault="00BF5051" w:rsidP="00D65FBA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A11972">
        <w:rPr>
          <w:b/>
          <w:bCs/>
          <w:sz w:val="24"/>
          <w:szCs w:val="24"/>
        </w:rPr>
        <w:t>Example</w:t>
      </w:r>
      <w:r>
        <w:rPr>
          <w:sz w:val="24"/>
          <w:szCs w:val="24"/>
        </w:rPr>
        <w:t>:</w:t>
      </w:r>
    </w:p>
    <w:p w14:paraId="11A94BAB" w14:textId="627DCEF3" w:rsidR="00BF5051" w:rsidRDefault="00BF5051" w:rsidP="00BF50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CF5DF8" wp14:editId="0E144523">
            <wp:extent cx="5088410" cy="2406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8124" cy="24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A28" w14:textId="1F929C36" w:rsidR="00BF5051" w:rsidRDefault="00255EF7" w:rsidP="00BF50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0D3784" wp14:editId="6F5CE7C8">
            <wp:extent cx="5111750" cy="249980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9970" cy="250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5F0F" w14:textId="4BDB30CF" w:rsidR="00255EF7" w:rsidRDefault="00E062FA" w:rsidP="00BF50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BE7C42" wp14:editId="2A606A6B">
            <wp:extent cx="5149850" cy="166089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9205" cy="16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62D2" w14:textId="77777777" w:rsidR="006B5D58" w:rsidRDefault="006B5D58" w:rsidP="00BF5051">
      <w:pPr>
        <w:rPr>
          <w:sz w:val="24"/>
          <w:szCs w:val="24"/>
        </w:rPr>
      </w:pPr>
    </w:p>
    <w:p w14:paraId="6CBE1F62" w14:textId="786D78A2" w:rsidR="00E062FA" w:rsidRDefault="00E062FA" w:rsidP="00E062FA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We can also use </w:t>
      </w:r>
      <w:r w:rsidRPr="00463ECE">
        <w:rPr>
          <w:b/>
          <w:bCs/>
          <w:sz w:val="24"/>
          <w:szCs w:val="24"/>
          <w:highlight w:val="yellow"/>
        </w:rPr>
        <w:t>ignore</w:t>
      </w:r>
      <w:r w:rsidR="00463ECE" w:rsidRPr="00463ECE">
        <w:rPr>
          <w:b/>
          <w:bCs/>
          <w:sz w:val="24"/>
          <w:szCs w:val="24"/>
          <w:highlight w:val="yellow"/>
        </w:rPr>
        <w:t>_changes</w:t>
      </w:r>
      <w:r w:rsidR="00463ECE">
        <w:rPr>
          <w:sz w:val="24"/>
          <w:szCs w:val="24"/>
        </w:rPr>
        <w:t xml:space="preserve"> to </w:t>
      </w:r>
      <w:r w:rsidR="00463ECE" w:rsidRPr="00463ECE">
        <w:rPr>
          <w:b/>
          <w:bCs/>
          <w:sz w:val="24"/>
          <w:szCs w:val="24"/>
          <w:highlight w:val="yellow"/>
        </w:rPr>
        <w:t>all</w:t>
      </w:r>
      <w:r w:rsidR="00463ECE">
        <w:rPr>
          <w:sz w:val="24"/>
          <w:szCs w:val="24"/>
        </w:rPr>
        <w:t xml:space="preserve"> </w:t>
      </w:r>
      <w:r w:rsidR="00971048">
        <w:rPr>
          <w:sz w:val="24"/>
          <w:szCs w:val="24"/>
        </w:rPr>
        <w:t>this is useful when we do not want the resources to be modified for changes in the resource attributes</w:t>
      </w:r>
    </w:p>
    <w:p w14:paraId="1AB9E8F2" w14:textId="169487E9" w:rsidR="007A732B" w:rsidRDefault="007A732B" w:rsidP="007A732B">
      <w:pPr>
        <w:rPr>
          <w:sz w:val="24"/>
          <w:szCs w:val="24"/>
        </w:rPr>
      </w:pPr>
    </w:p>
    <w:p w14:paraId="5B2EB58F" w14:textId="4C3AB144" w:rsidR="007A732B" w:rsidRDefault="00612644" w:rsidP="007A732B">
      <w:pPr>
        <w:rPr>
          <w:sz w:val="24"/>
          <w:szCs w:val="24"/>
        </w:rPr>
      </w:pPr>
      <w:r>
        <w:rPr>
          <w:sz w:val="24"/>
          <w:szCs w:val="24"/>
        </w:rPr>
        <w:lastRenderedPageBreak/>
        <w:t>Labs:</w:t>
      </w:r>
    </w:p>
    <w:p w14:paraId="02AF6003" w14:textId="49763675" w:rsidR="00612644" w:rsidRDefault="00C7471A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140E47" wp14:editId="0BA8792E">
            <wp:extent cx="5731510" cy="36125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2EC4" w14:textId="593D8325" w:rsidR="00612644" w:rsidRDefault="00FD15BC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04450E" wp14:editId="2F93539E">
            <wp:extent cx="5731510" cy="17392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0D71" w14:textId="7831D472" w:rsidR="00C7471A" w:rsidRDefault="007768D6" w:rsidP="007A732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356C01" wp14:editId="56D9AF95">
            <wp:extent cx="5731510" cy="40360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1A24" w14:textId="7BE15036" w:rsidR="007768D6" w:rsidRDefault="007508FE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2C1DBD" wp14:editId="46C482F8">
            <wp:extent cx="5731510" cy="355854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2BF2" w14:textId="45581903" w:rsidR="007508FE" w:rsidRDefault="007508FE" w:rsidP="007A732B">
      <w:pPr>
        <w:rPr>
          <w:sz w:val="24"/>
          <w:szCs w:val="24"/>
        </w:rPr>
      </w:pPr>
    </w:p>
    <w:p w14:paraId="5FC45A0F" w14:textId="0ABFE6B7" w:rsidR="005C45DF" w:rsidRDefault="005C45DF" w:rsidP="007A732B">
      <w:pPr>
        <w:rPr>
          <w:sz w:val="24"/>
          <w:szCs w:val="24"/>
        </w:rPr>
      </w:pPr>
    </w:p>
    <w:p w14:paraId="10FB922A" w14:textId="43ADD75C" w:rsidR="005C45DF" w:rsidRDefault="005C45DF" w:rsidP="007A732B">
      <w:pPr>
        <w:rPr>
          <w:sz w:val="24"/>
          <w:szCs w:val="24"/>
        </w:rPr>
      </w:pPr>
    </w:p>
    <w:p w14:paraId="7F2BBAF6" w14:textId="7856A105" w:rsidR="005C45DF" w:rsidRPr="005C45DF" w:rsidRDefault="005C45DF" w:rsidP="007A732B">
      <w:pPr>
        <w:rPr>
          <w:b/>
          <w:bCs/>
          <w:color w:val="806000" w:themeColor="accent4" w:themeShade="80"/>
          <w:sz w:val="32"/>
          <w:szCs w:val="32"/>
          <w:u w:val="single"/>
        </w:rPr>
      </w:pPr>
      <w:r w:rsidRPr="005C45DF">
        <w:rPr>
          <w:b/>
          <w:bCs/>
          <w:color w:val="806000" w:themeColor="accent4" w:themeShade="80"/>
          <w:sz w:val="32"/>
          <w:szCs w:val="32"/>
          <w:u w:val="single"/>
        </w:rPr>
        <w:lastRenderedPageBreak/>
        <w:t>Datasources</w:t>
      </w:r>
    </w:p>
    <w:p w14:paraId="32721702" w14:textId="31ED86C2" w:rsidR="005C45DF" w:rsidRPr="00C4502D" w:rsidRDefault="0046354F" w:rsidP="007A732B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Datasources </w:t>
      </w:r>
      <w:r w:rsidR="005158C3">
        <w:rPr>
          <w:sz w:val="24"/>
          <w:szCs w:val="24"/>
        </w:rPr>
        <w:t>allow</w:t>
      </w:r>
      <w:r>
        <w:rPr>
          <w:sz w:val="24"/>
          <w:szCs w:val="24"/>
        </w:rPr>
        <w:t xml:space="preserve"> TF </w:t>
      </w:r>
      <w:r w:rsidR="005158C3">
        <w:rPr>
          <w:sz w:val="24"/>
          <w:szCs w:val="24"/>
        </w:rPr>
        <w:t xml:space="preserve">to read attributes </w:t>
      </w:r>
      <w:r w:rsidR="0019492A">
        <w:rPr>
          <w:sz w:val="24"/>
          <w:szCs w:val="24"/>
        </w:rPr>
        <w:t xml:space="preserve">from resources </w:t>
      </w:r>
      <w:r w:rsidR="00A72B22">
        <w:rPr>
          <w:sz w:val="24"/>
          <w:szCs w:val="24"/>
        </w:rPr>
        <w:t xml:space="preserve">which are provisioned </w:t>
      </w:r>
      <w:r w:rsidR="0019492A">
        <w:rPr>
          <w:sz w:val="24"/>
          <w:szCs w:val="24"/>
        </w:rPr>
        <w:t>outside it control</w:t>
      </w:r>
    </w:p>
    <w:p w14:paraId="62AA1012" w14:textId="6F72BC79" w:rsidR="00296C36" w:rsidRDefault="00296C36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BA8C8F" wp14:editId="0BBDD3DD">
            <wp:extent cx="5708650" cy="3072526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3921" cy="30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2FA2" w14:textId="1E407B08" w:rsidR="00296C36" w:rsidRDefault="00121642" w:rsidP="00121642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The data read from data source </w:t>
      </w:r>
      <w:r w:rsidR="003652A6">
        <w:rPr>
          <w:sz w:val="24"/>
          <w:szCs w:val="24"/>
        </w:rPr>
        <w:t>is then available under the “</w:t>
      </w:r>
      <w:r w:rsidR="003652A6" w:rsidRPr="00FC148B">
        <w:rPr>
          <w:b/>
          <w:bCs/>
          <w:sz w:val="24"/>
          <w:szCs w:val="24"/>
        </w:rPr>
        <w:t>data-object</w:t>
      </w:r>
      <w:r w:rsidR="003652A6">
        <w:rPr>
          <w:sz w:val="24"/>
          <w:szCs w:val="24"/>
        </w:rPr>
        <w:t>” in TF</w:t>
      </w:r>
    </w:p>
    <w:p w14:paraId="2ABCA724" w14:textId="0E32A6ED" w:rsidR="003652A6" w:rsidRPr="00121642" w:rsidRDefault="000347C1" w:rsidP="00121642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To use this data in a resource called </w:t>
      </w:r>
      <w:r w:rsidRPr="005E5B8B">
        <w:rPr>
          <w:b/>
          <w:bCs/>
          <w:sz w:val="24"/>
          <w:szCs w:val="24"/>
        </w:rPr>
        <w:t>pet</w:t>
      </w:r>
      <w:r w:rsidR="005E5B8B">
        <w:rPr>
          <w:sz w:val="24"/>
          <w:szCs w:val="24"/>
        </w:rPr>
        <w:t xml:space="preserve">, we could simple use </w:t>
      </w:r>
      <w:r w:rsidR="005E5B8B" w:rsidRPr="006411A4">
        <w:rPr>
          <w:b/>
          <w:bCs/>
          <w:color w:val="0070C0"/>
          <w:sz w:val="24"/>
          <w:szCs w:val="24"/>
        </w:rPr>
        <w:t>data.local_file.dog.content</w:t>
      </w:r>
      <w:r w:rsidR="00A80CBC">
        <w:rPr>
          <w:b/>
          <w:bCs/>
          <w:color w:val="0070C0"/>
          <w:sz w:val="24"/>
          <w:szCs w:val="24"/>
        </w:rPr>
        <w:t xml:space="preserve"> </w:t>
      </w:r>
      <w:r w:rsidR="00A80CBC">
        <w:rPr>
          <w:sz w:val="24"/>
          <w:szCs w:val="24"/>
        </w:rPr>
        <w:t>as shown below:</w:t>
      </w:r>
    </w:p>
    <w:p w14:paraId="574A7E37" w14:textId="666164C0" w:rsidR="00861912" w:rsidRDefault="00451D94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5E731A" wp14:editId="0852AA71">
            <wp:extent cx="5731510" cy="17240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0054" w14:textId="21510F0B" w:rsidR="00451D94" w:rsidRDefault="00451D94" w:rsidP="007A732B">
      <w:pPr>
        <w:rPr>
          <w:sz w:val="24"/>
          <w:szCs w:val="24"/>
        </w:rPr>
      </w:pPr>
    </w:p>
    <w:p w14:paraId="3DBAE37A" w14:textId="1FB557FC" w:rsidR="00C4502D" w:rsidRDefault="00C4502D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C3C059" wp14:editId="143C633F">
            <wp:extent cx="5731510" cy="165163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12ED" w14:textId="37E5C737" w:rsidR="00C4502D" w:rsidRPr="00A11C1F" w:rsidRDefault="0075354B" w:rsidP="007A732B">
      <w:pPr>
        <w:rPr>
          <w:b/>
          <w:bCs/>
          <w:color w:val="C45911" w:themeColor="accent2" w:themeShade="BF"/>
          <w:sz w:val="24"/>
          <w:szCs w:val="24"/>
          <w:u w:val="single"/>
        </w:rPr>
      </w:pPr>
      <w:r w:rsidRPr="00A11C1F">
        <w:rPr>
          <w:b/>
          <w:bCs/>
          <w:color w:val="C45911" w:themeColor="accent2" w:themeShade="BF"/>
          <w:sz w:val="24"/>
          <w:szCs w:val="24"/>
          <w:u w:val="single"/>
        </w:rPr>
        <w:lastRenderedPageBreak/>
        <w:t xml:space="preserve">Datasource </w:t>
      </w:r>
      <w:r w:rsidR="004556FD" w:rsidRPr="00A11C1F">
        <w:rPr>
          <w:b/>
          <w:bCs/>
          <w:color w:val="C45911" w:themeColor="accent2" w:themeShade="BF"/>
          <w:sz w:val="24"/>
          <w:szCs w:val="24"/>
          <w:u w:val="single"/>
        </w:rPr>
        <w:t>Labs:</w:t>
      </w:r>
    </w:p>
    <w:p w14:paraId="4F47CC70" w14:textId="2CF22BF0" w:rsidR="004556FD" w:rsidRDefault="00E24EF7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44C9F0" wp14:editId="6F4B0B02">
            <wp:extent cx="5731510" cy="13538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525A" w14:textId="71CF5DA8" w:rsidR="00E24EF7" w:rsidRDefault="00363119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71AD20" wp14:editId="6B09CB76">
            <wp:extent cx="5731510" cy="16770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C0AA" w14:textId="48FC5B62" w:rsidR="000329DD" w:rsidRDefault="000329DD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46E702" wp14:editId="2739FDCC">
            <wp:extent cx="4381500" cy="291986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3030" cy="29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A628" w14:textId="0ED5010F" w:rsidR="00D4410D" w:rsidRDefault="00D4410D" w:rsidP="007A732B">
      <w:pPr>
        <w:rPr>
          <w:sz w:val="24"/>
          <w:szCs w:val="24"/>
        </w:rPr>
      </w:pPr>
    </w:p>
    <w:p w14:paraId="1C965C97" w14:textId="4F6AD2EA" w:rsidR="00D4410D" w:rsidRDefault="00D4410D" w:rsidP="007A732B">
      <w:pPr>
        <w:rPr>
          <w:sz w:val="24"/>
          <w:szCs w:val="24"/>
        </w:rPr>
      </w:pPr>
    </w:p>
    <w:p w14:paraId="502A2E7A" w14:textId="7D45E57E" w:rsidR="00D4410D" w:rsidRDefault="00D4410D" w:rsidP="007A732B">
      <w:pPr>
        <w:rPr>
          <w:sz w:val="24"/>
          <w:szCs w:val="24"/>
        </w:rPr>
      </w:pPr>
    </w:p>
    <w:p w14:paraId="7D82178B" w14:textId="02CE2A9B" w:rsidR="00D4410D" w:rsidRDefault="00D4410D" w:rsidP="007A732B">
      <w:pPr>
        <w:rPr>
          <w:sz w:val="24"/>
          <w:szCs w:val="24"/>
        </w:rPr>
      </w:pPr>
    </w:p>
    <w:p w14:paraId="3A454092" w14:textId="0DCAE6BA" w:rsidR="00D4410D" w:rsidRDefault="00D4410D" w:rsidP="007A732B">
      <w:pPr>
        <w:rPr>
          <w:sz w:val="24"/>
          <w:szCs w:val="24"/>
        </w:rPr>
      </w:pPr>
    </w:p>
    <w:p w14:paraId="3C023534" w14:textId="3BBFD83E" w:rsidR="00D4410D" w:rsidRDefault="00D4410D" w:rsidP="007A732B">
      <w:pPr>
        <w:rPr>
          <w:sz w:val="24"/>
          <w:szCs w:val="24"/>
        </w:rPr>
      </w:pPr>
    </w:p>
    <w:p w14:paraId="49D79FE2" w14:textId="77777777" w:rsidR="00D4410D" w:rsidRDefault="00D4410D" w:rsidP="007A732B">
      <w:pPr>
        <w:rPr>
          <w:sz w:val="24"/>
          <w:szCs w:val="24"/>
        </w:rPr>
      </w:pPr>
    </w:p>
    <w:p w14:paraId="37DF6BC1" w14:textId="7651FEA1" w:rsidR="00D4410D" w:rsidRPr="002F725C" w:rsidRDefault="001A7805" w:rsidP="007A732B">
      <w:pPr>
        <w:rPr>
          <w:b/>
          <w:bCs/>
          <w:sz w:val="28"/>
          <w:szCs w:val="28"/>
          <w:u w:val="single"/>
        </w:rPr>
      </w:pPr>
      <w:r w:rsidRPr="002F725C">
        <w:rPr>
          <w:b/>
          <w:bCs/>
          <w:sz w:val="28"/>
          <w:szCs w:val="28"/>
          <w:u w:val="single"/>
        </w:rPr>
        <w:lastRenderedPageBreak/>
        <w:t>Meta-Arguments:</w:t>
      </w:r>
    </w:p>
    <w:p w14:paraId="42A260C5" w14:textId="0308DBF6" w:rsidR="001A7805" w:rsidRDefault="0076179E" w:rsidP="001A7805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Creating 3 resources of same type is easy with shell script as we apply for loop and it will create 3 </w:t>
      </w:r>
      <w:proofErr w:type="gramStart"/>
      <w:r>
        <w:rPr>
          <w:sz w:val="24"/>
          <w:szCs w:val="24"/>
        </w:rPr>
        <w:t>file</w:t>
      </w:r>
      <w:proofErr w:type="gramEnd"/>
    </w:p>
    <w:p w14:paraId="05EB1535" w14:textId="6A7A40A7" w:rsidR="0076179E" w:rsidRDefault="0076179E" w:rsidP="001A7805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We cannot use that </w:t>
      </w:r>
      <w:r w:rsidR="000B0475">
        <w:rPr>
          <w:sz w:val="24"/>
          <w:szCs w:val="24"/>
        </w:rPr>
        <w:t xml:space="preserve">For loop </w:t>
      </w:r>
      <w:r>
        <w:rPr>
          <w:sz w:val="24"/>
          <w:szCs w:val="24"/>
        </w:rPr>
        <w:t>command in resource block of terraform</w:t>
      </w:r>
    </w:p>
    <w:p w14:paraId="6F0F3CAD" w14:textId="48BE39A7" w:rsidR="000B0475" w:rsidRDefault="001F7BCA" w:rsidP="001A7805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This can be done </w:t>
      </w:r>
      <w:proofErr w:type="spellStart"/>
      <w:r>
        <w:rPr>
          <w:sz w:val="24"/>
          <w:szCs w:val="24"/>
        </w:rPr>
        <w:t>y</w:t>
      </w:r>
      <w:proofErr w:type="spellEnd"/>
      <w:r>
        <w:rPr>
          <w:sz w:val="24"/>
          <w:szCs w:val="24"/>
        </w:rPr>
        <w:t xml:space="preserve"> using a specific meta argument in TF</w:t>
      </w:r>
    </w:p>
    <w:p w14:paraId="078BA7EE" w14:textId="7D343918" w:rsidR="001F7BCA" w:rsidRDefault="00D01368" w:rsidP="001A7805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Meta argument can be used within any block to change the behaviours of resources</w:t>
      </w:r>
    </w:p>
    <w:p w14:paraId="577F4B4C" w14:textId="2C24F4DB" w:rsidR="00D01368" w:rsidRDefault="009E331F" w:rsidP="001A7805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We have already seen below 2 meta argument as of now</w:t>
      </w:r>
    </w:p>
    <w:p w14:paraId="20D23207" w14:textId="08124E6D" w:rsidR="009E331F" w:rsidRDefault="009E331F" w:rsidP="009E33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922879" wp14:editId="4D927EAB">
            <wp:extent cx="5731510" cy="25463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5914" w14:textId="418644B1" w:rsidR="009E331F" w:rsidRDefault="009E331F" w:rsidP="009E331F">
      <w:pPr>
        <w:rPr>
          <w:sz w:val="24"/>
          <w:szCs w:val="24"/>
        </w:rPr>
      </w:pPr>
    </w:p>
    <w:p w14:paraId="57060514" w14:textId="019DA3E5" w:rsidR="009E331F" w:rsidRPr="00040F4D" w:rsidRDefault="00EE41C1" w:rsidP="00EE41C1">
      <w:pPr>
        <w:pStyle w:val="ListParagraph"/>
        <w:numPr>
          <w:ilvl w:val="0"/>
          <w:numId w:val="14"/>
        </w:numPr>
        <w:rPr>
          <w:b/>
          <w:bCs/>
          <w:color w:val="0070C0"/>
          <w:sz w:val="28"/>
          <w:szCs w:val="28"/>
          <w:u w:val="single"/>
        </w:rPr>
      </w:pPr>
      <w:r w:rsidRPr="00040F4D">
        <w:rPr>
          <w:b/>
          <w:bCs/>
          <w:color w:val="0070C0"/>
          <w:sz w:val="28"/>
          <w:szCs w:val="28"/>
          <w:u w:val="single"/>
        </w:rPr>
        <w:t>Count meta argument</w:t>
      </w:r>
    </w:p>
    <w:p w14:paraId="019BA9A0" w14:textId="0D8B0102" w:rsidR="00ED708B" w:rsidRDefault="00257672" w:rsidP="00EE41C1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We can create multiple resources just by adding count = 3 in our TF resource block </w:t>
      </w:r>
    </w:p>
    <w:p w14:paraId="28B261ED" w14:textId="33D78C11" w:rsidR="00257672" w:rsidRDefault="00543C5E" w:rsidP="002576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9ED53E" wp14:editId="0E0E3238">
            <wp:extent cx="5731510" cy="2907030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3B0B" w14:textId="02571128" w:rsidR="002C2998" w:rsidRDefault="002C2998" w:rsidP="00257672">
      <w:pPr>
        <w:rPr>
          <w:sz w:val="24"/>
          <w:szCs w:val="24"/>
        </w:rPr>
      </w:pPr>
    </w:p>
    <w:p w14:paraId="6139DE42" w14:textId="77777777" w:rsidR="002C2998" w:rsidRDefault="002C2998" w:rsidP="00257672">
      <w:pPr>
        <w:rPr>
          <w:sz w:val="24"/>
          <w:szCs w:val="24"/>
        </w:rPr>
      </w:pPr>
    </w:p>
    <w:p w14:paraId="7A63355C" w14:textId="149EA9F2" w:rsidR="00266A38" w:rsidRDefault="00266A38" w:rsidP="00266A38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TF will create 3 </w:t>
      </w:r>
      <w:r w:rsidR="00753E96">
        <w:rPr>
          <w:sz w:val="24"/>
          <w:szCs w:val="24"/>
        </w:rPr>
        <w:t>files</w:t>
      </w:r>
      <w:r>
        <w:rPr>
          <w:sz w:val="24"/>
          <w:szCs w:val="24"/>
        </w:rPr>
        <w:t xml:space="preserve"> when we run Terraform init cmd as pet[0], pet[1], pet[2]</w:t>
      </w:r>
    </w:p>
    <w:p w14:paraId="6AA9D96F" w14:textId="3844BAE3" w:rsidR="00266A38" w:rsidRDefault="00E76068" w:rsidP="00266A38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But if we see the /root directory we can see only one file that is pet.txt</w:t>
      </w:r>
      <w:r w:rsidR="002C2998">
        <w:rPr>
          <w:sz w:val="24"/>
          <w:szCs w:val="24"/>
        </w:rPr>
        <w:t xml:space="preserve"> as TF has created the same file 3 time</w:t>
      </w:r>
      <w:r w:rsidR="00A556B5">
        <w:rPr>
          <w:sz w:val="24"/>
          <w:szCs w:val="24"/>
        </w:rPr>
        <w:t xml:space="preserve"> as the name of file was not unique</w:t>
      </w:r>
    </w:p>
    <w:p w14:paraId="559219AB" w14:textId="7D36643A" w:rsidR="00CB72D4" w:rsidRPr="00CB72D4" w:rsidRDefault="002F68AF" w:rsidP="00CB72D4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If we create 3 file</w:t>
      </w:r>
      <w:r w:rsidR="00CB72D4">
        <w:rPr>
          <w:sz w:val="24"/>
          <w:szCs w:val="24"/>
        </w:rPr>
        <w:t>s</w:t>
      </w:r>
      <w:r>
        <w:rPr>
          <w:sz w:val="24"/>
          <w:szCs w:val="24"/>
        </w:rPr>
        <w:t xml:space="preserve"> with different name</w:t>
      </w:r>
      <w:r w:rsidR="00CB72D4">
        <w:rPr>
          <w:sz w:val="24"/>
          <w:szCs w:val="24"/>
        </w:rPr>
        <w:t xml:space="preserve"> and add </w:t>
      </w:r>
      <w:r w:rsidR="00CB72D4" w:rsidRPr="00CB72D4">
        <w:rPr>
          <w:b/>
          <w:bCs/>
          <w:sz w:val="24"/>
          <w:szCs w:val="24"/>
        </w:rPr>
        <w:t>count.index</w:t>
      </w:r>
      <w:r w:rsidR="00CB72D4">
        <w:rPr>
          <w:sz w:val="24"/>
          <w:szCs w:val="24"/>
        </w:rPr>
        <w:t xml:space="preserve"> as </w:t>
      </w:r>
      <w:r w:rsidR="00CB72D4" w:rsidRPr="00CB72D4">
        <w:rPr>
          <w:b/>
          <w:bCs/>
          <w:sz w:val="24"/>
          <w:szCs w:val="24"/>
        </w:rPr>
        <w:t>filename index</w:t>
      </w:r>
      <w:r w:rsidR="00CB72D4">
        <w:rPr>
          <w:sz w:val="24"/>
          <w:szCs w:val="24"/>
        </w:rPr>
        <w:t xml:space="preserve"> as shown below it will create three files:</w:t>
      </w:r>
    </w:p>
    <w:p w14:paraId="55E0B872" w14:textId="11ED05CA" w:rsidR="00CB72D4" w:rsidRDefault="00CB72D4" w:rsidP="00CB72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75F654" wp14:editId="65799735">
            <wp:extent cx="5731510" cy="2643505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D925" w14:textId="2C4AB940" w:rsidR="004D5E72" w:rsidRDefault="004D5E72" w:rsidP="004D5E72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What if we add </w:t>
      </w:r>
      <w:r w:rsidR="00654BB4">
        <w:rPr>
          <w:sz w:val="24"/>
          <w:szCs w:val="24"/>
        </w:rPr>
        <w:t>2 more file as shown below and run TF apply it will still create 3 files as count is 3 in main.tf file</w:t>
      </w:r>
    </w:p>
    <w:p w14:paraId="49B197B4" w14:textId="7974A1D2" w:rsidR="00654BB4" w:rsidRDefault="00CF06FD" w:rsidP="004D5E72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We can use </w:t>
      </w:r>
      <w:r w:rsidR="0027052F">
        <w:rPr>
          <w:sz w:val="24"/>
          <w:szCs w:val="24"/>
        </w:rPr>
        <w:t xml:space="preserve">length </w:t>
      </w:r>
      <w:r>
        <w:rPr>
          <w:sz w:val="24"/>
          <w:szCs w:val="24"/>
        </w:rPr>
        <w:t xml:space="preserve">function to </w:t>
      </w:r>
      <w:r w:rsidR="0027052F">
        <w:rPr>
          <w:sz w:val="24"/>
          <w:szCs w:val="24"/>
        </w:rPr>
        <w:t xml:space="preserve">dynamically </w:t>
      </w:r>
      <w:r w:rsidR="00AB0B33">
        <w:rPr>
          <w:sz w:val="24"/>
          <w:szCs w:val="24"/>
        </w:rPr>
        <w:t>determine the size of the filename variable</w:t>
      </w:r>
      <w:r>
        <w:rPr>
          <w:sz w:val="24"/>
          <w:szCs w:val="24"/>
        </w:rPr>
        <w:t xml:space="preserve"> as shown below:</w:t>
      </w:r>
    </w:p>
    <w:p w14:paraId="213BE2F4" w14:textId="12C25218" w:rsidR="00CF06FD" w:rsidRDefault="00CF06FD" w:rsidP="00CF06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57CE4D" wp14:editId="06825A37">
            <wp:extent cx="5731510" cy="209105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2089" w14:textId="2F179A35" w:rsidR="00B71732" w:rsidRDefault="00B71732" w:rsidP="00B71732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If we remove pet.txt and run TF apply it will destroy dogs.txt and cats.txt as well </w:t>
      </w:r>
    </w:p>
    <w:p w14:paraId="3783C15D" w14:textId="428D598F" w:rsidR="00E3502A" w:rsidRDefault="00E3502A" w:rsidP="00B71732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This happens </w:t>
      </w:r>
      <w:r w:rsidR="00B84F93">
        <w:rPr>
          <w:sz w:val="24"/>
          <w:szCs w:val="24"/>
        </w:rPr>
        <w:t xml:space="preserve">due to index </w:t>
      </w:r>
      <w:r w:rsidR="00DF5B13">
        <w:rPr>
          <w:sz w:val="24"/>
          <w:szCs w:val="24"/>
        </w:rPr>
        <w:t>as shown below</w:t>
      </w:r>
    </w:p>
    <w:p w14:paraId="305EA9A8" w14:textId="0B089278" w:rsidR="00B84F93" w:rsidRDefault="00B84F93" w:rsidP="00B84F93">
      <w:pPr>
        <w:pStyle w:val="ListParagraph"/>
        <w:numPr>
          <w:ilvl w:val="1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Pets.txt </w:t>
      </w:r>
      <w:r w:rsidRPr="00B84F9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index 0</w:t>
      </w:r>
    </w:p>
    <w:p w14:paraId="62E7AA15" w14:textId="1BCF96DC" w:rsidR="00B84F93" w:rsidRDefault="00B84F93" w:rsidP="00B84F93">
      <w:pPr>
        <w:pStyle w:val="ListParagraph"/>
        <w:numPr>
          <w:ilvl w:val="1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Dogs.txt </w:t>
      </w:r>
      <w:r w:rsidRPr="00B84F93">
        <w:rPr>
          <w:sz w:val="24"/>
          <w:szCs w:val="24"/>
        </w:rPr>
        <w:sym w:font="Wingdings" w:char="F0E0"/>
      </w:r>
      <w:r>
        <w:rPr>
          <w:sz w:val="24"/>
          <w:szCs w:val="24"/>
        </w:rPr>
        <w:t>index 1</w:t>
      </w:r>
    </w:p>
    <w:p w14:paraId="05DB407B" w14:textId="43B19B24" w:rsidR="00B84F93" w:rsidRDefault="00B84F93" w:rsidP="00B84F93">
      <w:pPr>
        <w:pStyle w:val="ListParagraph"/>
        <w:numPr>
          <w:ilvl w:val="1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Cats.txt </w:t>
      </w:r>
      <w:r w:rsidRPr="00B84F9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index 2</w:t>
      </w:r>
    </w:p>
    <w:p w14:paraId="0F9985E7" w14:textId="7F44FD58" w:rsidR="00DF5B13" w:rsidRDefault="00DF5B13" w:rsidP="00DF5B13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When pets.txt is removed , dogs.txt move to index 0 and cats.txt move to index 1</w:t>
      </w:r>
      <w:r w:rsidR="0022433D">
        <w:rPr>
          <w:sz w:val="24"/>
          <w:szCs w:val="24"/>
        </w:rPr>
        <w:t>and due to change of this TF apply consider it as change in configuration file as shown below:</w:t>
      </w:r>
    </w:p>
    <w:p w14:paraId="4C884361" w14:textId="2A73E4EA" w:rsidR="0022433D" w:rsidRDefault="0022433D" w:rsidP="0022433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43D6C0" wp14:editId="1995FF67">
            <wp:extent cx="5731510" cy="321056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BE53" w14:textId="2A02EA95" w:rsidR="0022433D" w:rsidRDefault="0022433D" w:rsidP="0022433D">
      <w:pPr>
        <w:rPr>
          <w:sz w:val="24"/>
          <w:szCs w:val="24"/>
        </w:rPr>
      </w:pPr>
    </w:p>
    <w:p w14:paraId="4CEE0C87" w14:textId="77777777" w:rsidR="00040F4D" w:rsidRPr="0022433D" w:rsidRDefault="00040F4D" w:rsidP="0022433D">
      <w:pPr>
        <w:rPr>
          <w:sz w:val="24"/>
          <w:szCs w:val="24"/>
        </w:rPr>
      </w:pPr>
    </w:p>
    <w:p w14:paraId="0C367216" w14:textId="4C5F04EF" w:rsidR="00CF06FD" w:rsidRDefault="00066C37" w:rsidP="00066C37">
      <w:pPr>
        <w:pStyle w:val="ListParagraph"/>
        <w:numPr>
          <w:ilvl w:val="0"/>
          <w:numId w:val="14"/>
        </w:numPr>
        <w:rPr>
          <w:b/>
          <w:bCs/>
          <w:color w:val="0070C0"/>
          <w:sz w:val="28"/>
          <w:szCs w:val="28"/>
          <w:u w:val="single"/>
        </w:rPr>
      </w:pPr>
      <w:r w:rsidRPr="00040F4D">
        <w:rPr>
          <w:b/>
          <w:bCs/>
          <w:color w:val="0070C0"/>
          <w:sz w:val="28"/>
          <w:szCs w:val="28"/>
          <w:u w:val="single"/>
        </w:rPr>
        <w:t>For-each meta argument</w:t>
      </w:r>
    </w:p>
    <w:p w14:paraId="744D28C7" w14:textId="77777777" w:rsidR="00040F4D" w:rsidRPr="00040F4D" w:rsidRDefault="00040F4D" w:rsidP="00040F4D">
      <w:pPr>
        <w:pStyle w:val="ListParagraph"/>
        <w:ind w:left="360"/>
        <w:rPr>
          <w:b/>
          <w:bCs/>
          <w:color w:val="0070C0"/>
          <w:sz w:val="28"/>
          <w:szCs w:val="28"/>
          <w:u w:val="single"/>
        </w:rPr>
      </w:pPr>
    </w:p>
    <w:p w14:paraId="63497E3D" w14:textId="363370C0" w:rsidR="00543C5E" w:rsidRDefault="00B44E17" w:rsidP="00066C37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When we used count </w:t>
      </w:r>
      <w:r w:rsidR="00BA2A4A">
        <w:rPr>
          <w:sz w:val="24"/>
          <w:szCs w:val="24"/>
        </w:rPr>
        <w:t>the resources are created as list and this can have undesirable result when updating them</w:t>
      </w:r>
    </w:p>
    <w:p w14:paraId="6E793CDB" w14:textId="66421C6A" w:rsidR="00BA2A4A" w:rsidRPr="00066C37" w:rsidRDefault="00A70DB1" w:rsidP="00066C37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One way to overcome this is to use </w:t>
      </w:r>
      <w:r w:rsidRPr="00CA72BF">
        <w:rPr>
          <w:b/>
          <w:bCs/>
          <w:sz w:val="24"/>
          <w:szCs w:val="24"/>
          <w:highlight w:val="yellow"/>
        </w:rPr>
        <w:t>for-each</w:t>
      </w:r>
      <w:r>
        <w:rPr>
          <w:sz w:val="24"/>
          <w:szCs w:val="24"/>
        </w:rPr>
        <w:t xml:space="preserve"> cmd instead of </w:t>
      </w:r>
      <w:r w:rsidR="00CA72BF" w:rsidRPr="00CA72BF">
        <w:rPr>
          <w:b/>
          <w:bCs/>
          <w:sz w:val="24"/>
          <w:szCs w:val="24"/>
          <w:highlight w:val="yellow"/>
        </w:rPr>
        <w:t>count</w:t>
      </w:r>
      <w:r w:rsidR="00CA72BF">
        <w:rPr>
          <w:b/>
          <w:bCs/>
          <w:sz w:val="24"/>
          <w:szCs w:val="24"/>
        </w:rPr>
        <w:t xml:space="preserve"> </w:t>
      </w:r>
    </w:p>
    <w:p w14:paraId="07F2FF6B" w14:textId="4F223FF8" w:rsidR="00D4410D" w:rsidRDefault="004E7616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C7350C" wp14:editId="2D9D6098">
            <wp:extent cx="5731510" cy="1940560"/>
            <wp:effectExtent l="0" t="0" r="254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F9AA" w14:textId="77777777" w:rsidR="00040F4D" w:rsidRDefault="00040F4D" w:rsidP="007A732B">
      <w:pPr>
        <w:rPr>
          <w:sz w:val="24"/>
          <w:szCs w:val="24"/>
        </w:rPr>
      </w:pPr>
    </w:p>
    <w:p w14:paraId="02B21211" w14:textId="77777777" w:rsidR="002773D1" w:rsidRDefault="00E57A4B" w:rsidP="00E57A4B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To set the value </w:t>
      </w:r>
      <w:r w:rsidR="002773D1">
        <w:rPr>
          <w:sz w:val="24"/>
          <w:szCs w:val="24"/>
        </w:rPr>
        <w:t>of file</w:t>
      </w:r>
      <w:r>
        <w:rPr>
          <w:sz w:val="24"/>
          <w:szCs w:val="24"/>
        </w:rPr>
        <w:t xml:space="preserve">name </w:t>
      </w:r>
      <w:r w:rsidR="002773D1">
        <w:rPr>
          <w:sz w:val="24"/>
          <w:szCs w:val="24"/>
        </w:rPr>
        <w:t xml:space="preserve">to each element in the list we can make use of expression </w:t>
      </w:r>
      <w:r w:rsidR="002773D1" w:rsidRPr="002773D1">
        <w:rPr>
          <w:b/>
          <w:bCs/>
          <w:sz w:val="24"/>
          <w:szCs w:val="24"/>
          <w:highlight w:val="yellow"/>
        </w:rPr>
        <w:t>each.value</w:t>
      </w:r>
    </w:p>
    <w:p w14:paraId="5EF58989" w14:textId="6B539BE4" w:rsidR="004E7616" w:rsidRDefault="002773D1" w:rsidP="00E57A4B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D73FD1">
        <w:rPr>
          <w:sz w:val="24"/>
          <w:szCs w:val="24"/>
        </w:rPr>
        <w:t xml:space="preserve">If we run a TF plan </w:t>
      </w:r>
      <w:proofErr w:type="gramStart"/>
      <w:r w:rsidR="00D73FD1">
        <w:rPr>
          <w:sz w:val="24"/>
          <w:szCs w:val="24"/>
        </w:rPr>
        <w:t>now</w:t>
      </w:r>
      <w:proofErr w:type="gramEnd"/>
      <w:r w:rsidR="00D73FD1">
        <w:rPr>
          <w:sz w:val="24"/>
          <w:szCs w:val="24"/>
        </w:rPr>
        <w:t xml:space="preserve"> we will see an error as shown below:</w:t>
      </w:r>
    </w:p>
    <w:p w14:paraId="01906A60" w14:textId="515C0A23" w:rsidR="00D73FD1" w:rsidRDefault="00830829" w:rsidP="00D73FD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9D9956" wp14:editId="4453792A">
            <wp:extent cx="5731510" cy="270827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BE4D" w14:textId="6B7A64CA" w:rsidR="00830829" w:rsidRDefault="00830829" w:rsidP="00D73FD1">
      <w:pPr>
        <w:rPr>
          <w:sz w:val="24"/>
          <w:szCs w:val="24"/>
        </w:rPr>
      </w:pPr>
    </w:p>
    <w:p w14:paraId="51798AE6" w14:textId="6E2DD68D" w:rsidR="00830829" w:rsidRDefault="00075EC8" w:rsidP="00075EC8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Pr="00075EC8">
        <w:rPr>
          <w:b/>
          <w:bCs/>
          <w:sz w:val="24"/>
          <w:szCs w:val="24"/>
          <w:highlight w:val="yellow"/>
        </w:rPr>
        <w:t xml:space="preserve">for-each </w:t>
      </w:r>
      <w:r w:rsidRPr="00075EC8">
        <w:rPr>
          <w:sz w:val="24"/>
          <w:szCs w:val="24"/>
          <w:highlight w:val="yellow"/>
        </w:rPr>
        <w:t>argument only works with</w:t>
      </w:r>
      <w:r w:rsidRPr="00075EC8">
        <w:rPr>
          <w:b/>
          <w:bCs/>
          <w:sz w:val="24"/>
          <w:szCs w:val="24"/>
          <w:highlight w:val="yellow"/>
        </w:rPr>
        <w:t xml:space="preserve"> map </w:t>
      </w:r>
      <w:r w:rsidRPr="00075EC8">
        <w:rPr>
          <w:sz w:val="24"/>
          <w:szCs w:val="24"/>
          <w:highlight w:val="yellow"/>
        </w:rPr>
        <w:t>or a</w:t>
      </w:r>
      <w:r w:rsidRPr="00075EC8">
        <w:rPr>
          <w:b/>
          <w:bCs/>
          <w:sz w:val="24"/>
          <w:szCs w:val="24"/>
          <w:highlight w:val="yellow"/>
        </w:rPr>
        <w:t xml:space="preserve"> set</w:t>
      </w:r>
    </w:p>
    <w:p w14:paraId="6F8CC6EC" w14:textId="5CAE7496" w:rsidR="00075EC8" w:rsidRDefault="009C0FEC" w:rsidP="00075EC8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5153E1">
        <w:rPr>
          <w:sz w:val="24"/>
          <w:szCs w:val="24"/>
          <w:highlight w:val="cyan"/>
        </w:rPr>
        <w:t>One way</w:t>
      </w:r>
      <w:r>
        <w:rPr>
          <w:sz w:val="24"/>
          <w:szCs w:val="24"/>
        </w:rPr>
        <w:t xml:space="preserve"> is w</w:t>
      </w:r>
      <w:r w:rsidR="00D9332E">
        <w:rPr>
          <w:sz w:val="24"/>
          <w:szCs w:val="24"/>
        </w:rPr>
        <w:t xml:space="preserve">e can change </w:t>
      </w:r>
      <w:r w:rsidR="00D9332E" w:rsidRPr="009C0FEC">
        <w:rPr>
          <w:b/>
          <w:bCs/>
          <w:sz w:val="24"/>
          <w:szCs w:val="24"/>
        </w:rPr>
        <w:t>type</w:t>
      </w:r>
      <w:r w:rsidR="00D9332E">
        <w:rPr>
          <w:sz w:val="24"/>
          <w:szCs w:val="24"/>
        </w:rPr>
        <w:t xml:space="preserve"> to </w:t>
      </w:r>
      <w:r w:rsidR="00D9332E" w:rsidRPr="009C0FEC">
        <w:rPr>
          <w:b/>
          <w:bCs/>
          <w:sz w:val="24"/>
          <w:szCs w:val="24"/>
        </w:rPr>
        <w:t>set(string)</w:t>
      </w:r>
      <w:r w:rsidR="00D9332E">
        <w:rPr>
          <w:sz w:val="24"/>
          <w:szCs w:val="24"/>
        </w:rPr>
        <w:t xml:space="preserve"> in variable.tf file as shown below:</w:t>
      </w:r>
    </w:p>
    <w:p w14:paraId="569637DD" w14:textId="0A5EEB06" w:rsidR="00D9332E" w:rsidRDefault="00D9332E" w:rsidP="00D933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587E03" wp14:editId="534BC492">
            <wp:extent cx="5731510" cy="16236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F608" w14:textId="482C3EB4" w:rsidR="009C0FEC" w:rsidRDefault="009C0FEC" w:rsidP="009C0FE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Now if we try TF plan it will work</w:t>
      </w:r>
    </w:p>
    <w:p w14:paraId="31C3F1F6" w14:textId="46702792" w:rsidR="00D9332E" w:rsidRPr="008F7EB6" w:rsidRDefault="008736CE" w:rsidP="008F7EB6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5153E1">
        <w:rPr>
          <w:sz w:val="24"/>
          <w:szCs w:val="24"/>
          <w:highlight w:val="cyan"/>
        </w:rPr>
        <w:t>Another way</w:t>
      </w:r>
      <w:r>
        <w:rPr>
          <w:sz w:val="24"/>
          <w:szCs w:val="24"/>
        </w:rPr>
        <w:t xml:space="preserve"> to fix this error </w:t>
      </w:r>
      <w:r w:rsidR="00FD6BCF">
        <w:rPr>
          <w:sz w:val="24"/>
          <w:szCs w:val="24"/>
        </w:rPr>
        <w:t>while</w:t>
      </w:r>
      <w:r>
        <w:rPr>
          <w:sz w:val="24"/>
          <w:szCs w:val="24"/>
        </w:rPr>
        <w:t xml:space="preserve"> retaining the variable type as list is</w:t>
      </w:r>
      <w:r w:rsidR="00FD6BCF">
        <w:rPr>
          <w:sz w:val="24"/>
          <w:szCs w:val="24"/>
        </w:rPr>
        <w:t xml:space="preserve"> to make use of built-in function</w:t>
      </w:r>
      <w:r>
        <w:rPr>
          <w:sz w:val="24"/>
          <w:szCs w:val="24"/>
        </w:rPr>
        <w:t xml:space="preserve"> </w:t>
      </w:r>
      <w:r w:rsidR="00314CD7">
        <w:rPr>
          <w:sz w:val="24"/>
          <w:szCs w:val="24"/>
        </w:rPr>
        <w:t xml:space="preserve">that is </w:t>
      </w:r>
      <w:r w:rsidR="00314CD7" w:rsidRPr="00314CD7">
        <w:rPr>
          <w:b/>
          <w:bCs/>
          <w:sz w:val="24"/>
          <w:szCs w:val="24"/>
          <w:highlight w:val="yellow"/>
        </w:rPr>
        <w:t>toset() function</w:t>
      </w:r>
      <w:r w:rsidR="008F7EB6">
        <w:rPr>
          <w:b/>
          <w:bCs/>
          <w:sz w:val="24"/>
          <w:szCs w:val="24"/>
        </w:rPr>
        <w:t xml:space="preserve"> which </w:t>
      </w:r>
      <w:r w:rsidR="008F7EB6">
        <w:rPr>
          <w:sz w:val="24"/>
          <w:szCs w:val="24"/>
        </w:rPr>
        <w:t>will convert the list type into set type</w:t>
      </w:r>
    </w:p>
    <w:p w14:paraId="4A18AC3C" w14:textId="63A8F976" w:rsidR="00ED708B" w:rsidRDefault="00F5184F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E16916" wp14:editId="71E119D5">
            <wp:extent cx="5731510" cy="14941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216" w14:textId="5512A1B8" w:rsidR="00F5184F" w:rsidRDefault="00F5184F" w:rsidP="00F5184F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Once this is done TF plan cmd should work as expected</w:t>
      </w:r>
    </w:p>
    <w:p w14:paraId="46D2E9AF" w14:textId="214347D3" w:rsidR="00377A87" w:rsidRDefault="00377A87" w:rsidP="00F5184F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If we </w:t>
      </w:r>
      <w:r w:rsidRPr="001005BE">
        <w:rPr>
          <w:sz w:val="24"/>
          <w:szCs w:val="24"/>
          <w:highlight w:val="cyan"/>
        </w:rPr>
        <w:t xml:space="preserve">remove pets.txt again and try to run terraform </w:t>
      </w:r>
      <w:r w:rsidR="002B41A1" w:rsidRPr="001005BE">
        <w:rPr>
          <w:sz w:val="24"/>
          <w:szCs w:val="24"/>
          <w:highlight w:val="cyan"/>
        </w:rPr>
        <w:t>plan</w:t>
      </w:r>
      <w:r w:rsidR="00315344">
        <w:rPr>
          <w:sz w:val="24"/>
          <w:szCs w:val="24"/>
        </w:rPr>
        <w:t xml:space="preserve"> cmd again it will </w:t>
      </w:r>
      <w:r w:rsidR="00315344" w:rsidRPr="00FB0912">
        <w:rPr>
          <w:b/>
          <w:bCs/>
          <w:sz w:val="24"/>
          <w:szCs w:val="24"/>
        </w:rPr>
        <w:t>destroy only one resource that is pets.txt</w:t>
      </w:r>
      <w:r w:rsidR="00315344">
        <w:rPr>
          <w:sz w:val="24"/>
          <w:szCs w:val="24"/>
        </w:rPr>
        <w:t xml:space="preserve"> as shown below:</w:t>
      </w:r>
    </w:p>
    <w:p w14:paraId="2ED09A1A" w14:textId="43BB4657" w:rsidR="00315344" w:rsidRDefault="00315344" w:rsidP="00315344">
      <w:pPr>
        <w:rPr>
          <w:sz w:val="24"/>
          <w:szCs w:val="24"/>
        </w:rPr>
      </w:pPr>
    </w:p>
    <w:p w14:paraId="028651AC" w14:textId="48F636EF" w:rsidR="00315344" w:rsidRDefault="00315344" w:rsidP="0031534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2FFFEF" wp14:editId="5F408333">
            <wp:extent cx="5731510" cy="25971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4EE2" w14:textId="77777777" w:rsidR="00315344" w:rsidRPr="00315344" w:rsidRDefault="00315344" w:rsidP="00315344">
      <w:pPr>
        <w:rPr>
          <w:sz w:val="24"/>
          <w:szCs w:val="24"/>
        </w:rPr>
      </w:pPr>
    </w:p>
    <w:p w14:paraId="3F1AE0AB" w14:textId="0428D5CB" w:rsidR="00E24EF7" w:rsidRDefault="00EF38D3" w:rsidP="00EF38D3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When we add output variable and perform terraform output </w:t>
      </w:r>
      <w:r w:rsidR="00CA7F88">
        <w:rPr>
          <w:sz w:val="24"/>
          <w:szCs w:val="24"/>
        </w:rPr>
        <w:t>we can see below output as map and not as list</w:t>
      </w:r>
    </w:p>
    <w:p w14:paraId="2D9E76DB" w14:textId="759D7964" w:rsidR="00CA7F88" w:rsidRPr="002E67F8" w:rsidRDefault="00A81245" w:rsidP="00EF38D3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When we use </w:t>
      </w:r>
      <w:r w:rsidRPr="00A81245">
        <w:rPr>
          <w:b/>
          <w:bCs/>
          <w:sz w:val="24"/>
          <w:szCs w:val="24"/>
          <w:highlight w:val="yellow"/>
        </w:rPr>
        <w:t>for-</w:t>
      </w:r>
      <w:r w:rsidR="00107465" w:rsidRPr="00A81245">
        <w:rPr>
          <w:b/>
          <w:bCs/>
          <w:sz w:val="24"/>
          <w:szCs w:val="24"/>
          <w:highlight w:val="yellow"/>
        </w:rPr>
        <w:t xml:space="preserve">each </w:t>
      </w:r>
      <w:r w:rsidRPr="00A81245">
        <w:rPr>
          <w:sz w:val="24"/>
          <w:szCs w:val="24"/>
          <w:highlight w:val="yellow"/>
        </w:rPr>
        <w:t>instead of</w:t>
      </w:r>
      <w:r w:rsidRPr="00A81245">
        <w:rPr>
          <w:b/>
          <w:bCs/>
          <w:sz w:val="24"/>
          <w:szCs w:val="24"/>
          <w:highlight w:val="yellow"/>
        </w:rPr>
        <w:t xml:space="preserve"> count</w:t>
      </w:r>
      <w:r>
        <w:rPr>
          <w:sz w:val="24"/>
          <w:szCs w:val="24"/>
        </w:rPr>
        <w:t xml:space="preserve"> the resources are created as a </w:t>
      </w:r>
      <w:r w:rsidRPr="00A81245">
        <w:rPr>
          <w:b/>
          <w:bCs/>
          <w:sz w:val="24"/>
          <w:szCs w:val="24"/>
        </w:rPr>
        <w:t>MAP</w:t>
      </w:r>
      <w:r>
        <w:rPr>
          <w:sz w:val="24"/>
          <w:szCs w:val="24"/>
        </w:rPr>
        <w:t xml:space="preserve"> and not as a </w:t>
      </w:r>
      <w:r w:rsidRPr="00A81245">
        <w:rPr>
          <w:b/>
          <w:bCs/>
          <w:sz w:val="24"/>
          <w:szCs w:val="24"/>
        </w:rPr>
        <w:t>LIST</w:t>
      </w:r>
    </w:p>
    <w:p w14:paraId="3546F19B" w14:textId="157B0367" w:rsidR="002E67F8" w:rsidRDefault="002E67F8" w:rsidP="00EF38D3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This means </w:t>
      </w:r>
      <w:r w:rsidRPr="00352B41">
        <w:rPr>
          <w:b/>
          <w:bCs/>
          <w:color w:val="FF0000"/>
          <w:sz w:val="24"/>
          <w:szCs w:val="24"/>
        </w:rPr>
        <w:t>resources are no longer identified as index</w:t>
      </w:r>
      <w:r w:rsidRPr="00352B41">
        <w:rPr>
          <w:color w:val="FF0000"/>
          <w:sz w:val="24"/>
          <w:szCs w:val="24"/>
        </w:rPr>
        <w:t xml:space="preserve"> </w:t>
      </w:r>
      <w:r w:rsidR="00EE7995">
        <w:rPr>
          <w:sz w:val="24"/>
          <w:szCs w:val="24"/>
        </w:rPr>
        <w:t>that we saw while count</w:t>
      </w:r>
    </w:p>
    <w:p w14:paraId="2B3E50E6" w14:textId="4E5304BB" w:rsidR="00364D24" w:rsidRDefault="00364D24" w:rsidP="00EF38D3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They are now </w:t>
      </w:r>
      <w:r w:rsidRPr="00782022">
        <w:rPr>
          <w:b/>
          <w:bCs/>
          <w:sz w:val="24"/>
          <w:szCs w:val="24"/>
          <w:highlight w:val="yellow"/>
        </w:rPr>
        <w:t xml:space="preserve">identified </w:t>
      </w:r>
      <w:r w:rsidR="00EB78EC" w:rsidRPr="00782022">
        <w:rPr>
          <w:b/>
          <w:bCs/>
          <w:sz w:val="24"/>
          <w:szCs w:val="24"/>
          <w:highlight w:val="yellow"/>
        </w:rPr>
        <w:t>by keys</w:t>
      </w:r>
      <w:r w:rsidR="00EB78EC">
        <w:rPr>
          <w:sz w:val="24"/>
          <w:szCs w:val="24"/>
        </w:rPr>
        <w:t xml:space="preserve"> which are filename /root</w:t>
      </w:r>
      <w:proofErr w:type="gramStart"/>
      <w:r w:rsidR="00EB78EC">
        <w:rPr>
          <w:sz w:val="24"/>
          <w:szCs w:val="24"/>
        </w:rPr>
        <w:t>/</w:t>
      </w:r>
      <w:r w:rsidR="00DD4229">
        <w:rPr>
          <w:sz w:val="24"/>
          <w:szCs w:val="24"/>
        </w:rPr>
        <w:t>..</w:t>
      </w:r>
      <w:proofErr w:type="gramEnd"/>
      <w:r w:rsidR="00DD4229">
        <w:rPr>
          <w:sz w:val="24"/>
          <w:szCs w:val="24"/>
        </w:rPr>
        <w:t>txt or cats.txt</w:t>
      </w:r>
      <w:r w:rsidR="00A32914">
        <w:rPr>
          <w:sz w:val="24"/>
          <w:szCs w:val="24"/>
        </w:rPr>
        <w:t xml:space="preserve"> which are used by the for-each argument in the configuration file</w:t>
      </w:r>
    </w:p>
    <w:p w14:paraId="0DA2A3B0" w14:textId="0E0BFCFB" w:rsidR="00CA7F88" w:rsidRPr="00CA7F88" w:rsidRDefault="00CA7F88" w:rsidP="00CA7F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F4CEF2" wp14:editId="1BF0E90A">
            <wp:extent cx="5731510" cy="21221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79B3" w14:textId="1EAEB237" w:rsidR="00C4502D" w:rsidRDefault="006628F0" w:rsidP="006628F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5B18E1" wp14:editId="705241AE">
            <wp:extent cx="5731510" cy="28797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1C22" w14:textId="69F75452" w:rsidR="006628F0" w:rsidRDefault="00001D9B" w:rsidP="00C4224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There are few others meta </w:t>
      </w:r>
      <w:r w:rsidR="00B7513A">
        <w:rPr>
          <w:sz w:val="24"/>
          <w:szCs w:val="24"/>
        </w:rPr>
        <w:t>arguments</w:t>
      </w:r>
      <w:r>
        <w:rPr>
          <w:sz w:val="24"/>
          <w:szCs w:val="24"/>
        </w:rPr>
        <w:t xml:space="preserve"> in TF such as provisioners, providers, backends etc</w:t>
      </w:r>
    </w:p>
    <w:p w14:paraId="506AAE39" w14:textId="6037448F" w:rsidR="00C4224C" w:rsidRDefault="00C4224C" w:rsidP="00C4224C">
      <w:pPr>
        <w:rPr>
          <w:sz w:val="24"/>
          <w:szCs w:val="24"/>
        </w:rPr>
      </w:pPr>
    </w:p>
    <w:p w14:paraId="434E0DD9" w14:textId="20599CF6" w:rsidR="00C4224C" w:rsidRDefault="00C4224C" w:rsidP="00C4224C">
      <w:pPr>
        <w:rPr>
          <w:sz w:val="24"/>
          <w:szCs w:val="24"/>
        </w:rPr>
      </w:pPr>
      <w:r>
        <w:rPr>
          <w:sz w:val="24"/>
          <w:szCs w:val="24"/>
        </w:rPr>
        <w:t>Version Constraints</w:t>
      </w:r>
    </w:p>
    <w:p w14:paraId="28E7538C" w14:textId="39ABEBF9" w:rsidR="00C4224C" w:rsidRDefault="00C4224C" w:rsidP="00C422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C964B1" wp14:editId="70B70E49">
            <wp:extent cx="5731510" cy="25527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8733" w14:textId="282DB32B" w:rsidR="00C4224C" w:rsidRDefault="00D3305E" w:rsidP="00C422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6C7648" wp14:editId="2F213652">
            <wp:extent cx="5731510" cy="38296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481E" w14:textId="7561F000" w:rsidR="00D3305E" w:rsidRDefault="008D4FB1" w:rsidP="00C422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2B56F3" wp14:editId="3741E103">
            <wp:extent cx="5731510" cy="19824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DE1" w14:textId="76BA1654" w:rsidR="008D4FB1" w:rsidRDefault="008D4FB1" w:rsidP="00C4224C">
      <w:pPr>
        <w:rPr>
          <w:sz w:val="24"/>
          <w:szCs w:val="24"/>
        </w:rPr>
      </w:pPr>
    </w:p>
    <w:p w14:paraId="5BF780B6" w14:textId="4A9FB1F2" w:rsidR="008D4FB1" w:rsidRDefault="00DA2258" w:rsidP="00C422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27177D" wp14:editId="1FE5B6BA">
            <wp:extent cx="5731510" cy="190881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697A" w14:textId="1B966CAA" w:rsidR="00DA2258" w:rsidRDefault="00DA2258" w:rsidP="00C4224C">
      <w:pPr>
        <w:rPr>
          <w:sz w:val="24"/>
          <w:szCs w:val="24"/>
        </w:rPr>
      </w:pPr>
      <w:r>
        <w:rPr>
          <w:sz w:val="24"/>
          <w:szCs w:val="24"/>
        </w:rPr>
        <w:t xml:space="preserve">This means TF can download the version 1.2 or incremental version such as 1.3 </w:t>
      </w:r>
      <w:r w:rsidR="002F4DE8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1.4 </w:t>
      </w:r>
      <w:r w:rsidR="002F4DE8">
        <w:rPr>
          <w:sz w:val="24"/>
          <w:szCs w:val="24"/>
        </w:rPr>
        <w:t>, 1.5 all the way till 1.9</w:t>
      </w:r>
    </w:p>
    <w:p w14:paraId="74D38900" w14:textId="40B3C806" w:rsidR="002F4DE8" w:rsidRDefault="00634CB8" w:rsidP="00C4224C">
      <w:pPr>
        <w:rPr>
          <w:sz w:val="24"/>
          <w:szCs w:val="24"/>
        </w:rPr>
      </w:pPr>
      <w:r>
        <w:rPr>
          <w:sz w:val="24"/>
          <w:szCs w:val="24"/>
        </w:rPr>
        <w:lastRenderedPageBreak/>
        <w:t>AWS</w:t>
      </w:r>
    </w:p>
    <w:p w14:paraId="4C0D5D74" w14:textId="363C13FA" w:rsidR="00634CB8" w:rsidRDefault="00634CB8" w:rsidP="00C4224C">
      <w:pPr>
        <w:rPr>
          <w:sz w:val="24"/>
          <w:szCs w:val="24"/>
        </w:rPr>
      </w:pPr>
    </w:p>
    <w:p w14:paraId="39D72AC6" w14:textId="47F10480" w:rsidR="00CA70A8" w:rsidRPr="00CA70A8" w:rsidRDefault="00CA70A8" w:rsidP="00C4224C">
      <w:pPr>
        <w:rPr>
          <w:sz w:val="32"/>
          <w:szCs w:val="32"/>
          <w:u w:val="single"/>
        </w:rPr>
      </w:pPr>
      <w:r w:rsidRPr="00CA70A8">
        <w:rPr>
          <w:sz w:val="32"/>
          <w:szCs w:val="32"/>
          <w:u w:val="single"/>
        </w:rPr>
        <w:t>Introduction to IAM</w:t>
      </w:r>
    </w:p>
    <w:p w14:paraId="688AA204" w14:textId="77777777" w:rsidR="0048385D" w:rsidRPr="00C4224C" w:rsidRDefault="0048385D" w:rsidP="00C4224C">
      <w:pPr>
        <w:rPr>
          <w:sz w:val="24"/>
          <w:szCs w:val="24"/>
        </w:rPr>
      </w:pPr>
    </w:p>
    <w:p w14:paraId="45E2EE1F" w14:textId="50CF2981" w:rsidR="00C4502D" w:rsidRDefault="00594239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310B1B" wp14:editId="2B49FF2D">
            <wp:extent cx="5731510" cy="231394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10A2" w14:textId="189CC2BF" w:rsidR="00594239" w:rsidRDefault="00BB24E1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BA6AE6" wp14:editId="57093E02">
            <wp:extent cx="5731510" cy="1823085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E211" w14:textId="175ED69D" w:rsidR="00BB24E1" w:rsidRDefault="00FB21DE" w:rsidP="007A73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F1820F" wp14:editId="034F6192">
            <wp:extent cx="5731510" cy="262826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DD6" w14:textId="55D12DA8" w:rsidR="00FB21DE" w:rsidRDefault="00DB3DCB" w:rsidP="00DB3DCB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Resources in AWS does have any permission to </w:t>
      </w:r>
      <w:r w:rsidR="00BD5A9B">
        <w:rPr>
          <w:sz w:val="24"/>
          <w:szCs w:val="24"/>
        </w:rPr>
        <w:t>interact with other services by default</w:t>
      </w:r>
    </w:p>
    <w:p w14:paraId="54D172AD" w14:textId="134F7A29" w:rsidR="00BD5A9B" w:rsidRDefault="00BD5A9B" w:rsidP="00DB3DCB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They need to be granted access specifically</w:t>
      </w:r>
    </w:p>
    <w:p w14:paraId="4A19B3CA" w14:textId="3BD8BEB0" w:rsidR="00BD5A9B" w:rsidRDefault="004F7D2F" w:rsidP="00DB3DCB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Unlike other user, we cannot attach an IAM policy </w:t>
      </w:r>
      <w:r w:rsidR="00A430A5">
        <w:rPr>
          <w:sz w:val="24"/>
          <w:szCs w:val="24"/>
        </w:rPr>
        <w:t xml:space="preserve">to the service </w:t>
      </w:r>
      <w:r>
        <w:rPr>
          <w:sz w:val="24"/>
          <w:szCs w:val="24"/>
        </w:rPr>
        <w:t xml:space="preserve">directly </w:t>
      </w:r>
    </w:p>
    <w:p w14:paraId="051836F0" w14:textId="38927E65" w:rsidR="00A430A5" w:rsidRDefault="00510106" w:rsidP="00DB3DCB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Instead, in order to allow an EC2 instance to be able to interact </w:t>
      </w:r>
      <w:r w:rsidR="00E63CF3">
        <w:rPr>
          <w:sz w:val="24"/>
          <w:szCs w:val="24"/>
        </w:rPr>
        <w:t>to S3 buckets we have to create a Role</w:t>
      </w:r>
    </w:p>
    <w:p w14:paraId="6D68D161" w14:textId="77777777" w:rsidR="00476BE0" w:rsidRDefault="000665C6" w:rsidP="00DB3DCB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An IAM role allows us to securely grants access to an AWS service to act </w:t>
      </w:r>
      <w:r w:rsidR="00476BE0">
        <w:rPr>
          <w:sz w:val="24"/>
          <w:szCs w:val="24"/>
        </w:rPr>
        <w:t>on other AWS services in the account</w:t>
      </w:r>
    </w:p>
    <w:p w14:paraId="6707CD3E" w14:textId="3BB6BDCD" w:rsidR="00E63CF3" w:rsidRPr="001237A3" w:rsidRDefault="00476BE0" w:rsidP="00DB3DCB">
      <w:pPr>
        <w:pStyle w:val="ListParagraph"/>
        <w:numPr>
          <w:ilvl w:val="0"/>
          <w:numId w:val="25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</w:t>
      </w:r>
      <w:r w:rsidR="008C5ED8" w:rsidRPr="001237A3">
        <w:rPr>
          <w:b/>
          <w:bCs/>
          <w:sz w:val="24"/>
          <w:szCs w:val="24"/>
        </w:rPr>
        <w:t>IAM is independent on the region</w:t>
      </w:r>
    </w:p>
    <w:p w14:paraId="25C79AD9" w14:textId="2D0F8C3B" w:rsidR="00451D94" w:rsidRDefault="00451D94" w:rsidP="00E93AAF">
      <w:pPr>
        <w:rPr>
          <w:sz w:val="24"/>
          <w:szCs w:val="24"/>
        </w:rPr>
      </w:pPr>
    </w:p>
    <w:p w14:paraId="48836C87" w14:textId="126AD4F3" w:rsidR="00E93AAF" w:rsidRDefault="00EB24AC" w:rsidP="00E93AAF">
      <w:pPr>
        <w:rPr>
          <w:sz w:val="24"/>
          <w:szCs w:val="24"/>
        </w:rPr>
      </w:pPr>
      <w:r>
        <w:rPr>
          <w:sz w:val="24"/>
          <w:szCs w:val="24"/>
        </w:rPr>
        <w:t>There are 2 ways to access AWS</w:t>
      </w:r>
    </w:p>
    <w:p w14:paraId="27783370" w14:textId="5A6D72F2" w:rsidR="00EB24AC" w:rsidRPr="00F560FE" w:rsidRDefault="00EB24AC" w:rsidP="00F560FE">
      <w:pPr>
        <w:pStyle w:val="NoSpacing"/>
        <w:numPr>
          <w:ilvl w:val="0"/>
          <w:numId w:val="26"/>
        </w:numPr>
      </w:pPr>
      <w:r w:rsidRPr="00F560FE">
        <w:t xml:space="preserve">Using username and password </w:t>
      </w:r>
      <w:r w:rsidR="00F560FE" w:rsidRPr="00F560FE">
        <w:t>to access from Console Management</w:t>
      </w:r>
    </w:p>
    <w:p w14:paraId="33DF8428" w14:textId="3DE27F65" w:rsidR="00F560FE" w:rsidRDefault="00F560FE" w:rsidP="00F560FE">
      <w:pPr>
        <w:pStyle w:val="NoSpacing"/>
        <w:numPr>
          <w:ilvl w:val="0"/>
          <w:numId w:val="26"/>
        </w:numPr>
      </w:pPr>
      <w:r w:rsidRPr="00F560FE">
        <w:t>Using Access Key and Secrets to access programmatically</w:t>
      </w:r>
    </w:p>
    <w:p w14:paraId="353E2561" w14:textId="2C2CC2FF" w:rsidR="00F560FE" w:rsidRDefault="00F560FE" w:rsidP="00F560FE">
      <w:pPr>
        <w:pStyle w:val="NoSpacing"/>
      </w:pPr>
    </w:p>
    <w:p w14:paraId="4C41726C" w14:textId="1F66985A" w:rsidR="00F560FE" w:rsidRDefault="00420396" w:rsidP="00F560FE">
      <w:pPr>
        <w:pStyle w:val="NoSpacing"/>
      </w:pPr>
      <w:r>
        <w:rPr>
          <w:noProof/>
        </w:rPr>
        <w:drawing>
          <wp:inline distT="0" distB="0" distL="0" distR="0" wp14:anchorId="72FE4A5F" wp14:editId="093DB572">
            <wp:extent cx="5731510" cy="28657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888A" w14:textId="2955F9CA" w:rsidR="00420396" w:rsidRDefault="00420396" w:rsidP="00F560FE">
      <w:pPr>
        <w:pStyle w:val="NoSpacing"/>
      </w:pPr>
    </w:p>
    <w:p w14:paraId="625C842F" w14:textId="0492ABB3" w:rsidR="00420396" w:rsidRDefault="00636140" w:rsidP="00F560FE">
      <w:pPr>
        <w:pStyle w:val="NoSpacing"/>
      </w:pPr>
      <w:r>
        <w:rPr>
          <w:noProof/>
        </w:rPr>
        <w:lastRenderedPageBreak/>
        <w:drawing>
          <wp:inline distT="0" distB="0" distL="0" distR="0" wp14:anchorId="56DC6D94" wp14:editId="37850161">
            <wp:extent cx="5731510" cy="379222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7E44" w14:textId="720AC380" w:rsidR="00940D6D" w:rsidRDefault="00940D6D" w:rsidP="00F560FE">
      <w:pPr>
        <w:pStyle w:val="NoSpacing"/>
      </w:pPr>
    </w:p>
    <w:p w14:paraId="21FB0CAC" w14:textId="7FAE9B3B" w:rsidR="00940D6D" w:rsidRDefault="00940D6D" w:rsidP="00940D6D">
      <w:pPr>
        <w:pStyle w:val="NoSpacing"/>
        <w:numPr>
          <w:ilvl w:val="0"/>
          <w:numId w:val="27"/>
        </w:numPr>
      </w:pPr>
      <w:r>
        <w:t>Once AWS C</w:t>
      </w:r>
      <w:r w:rsidR="00CA2515">
        <w:t>LI</w:t>
      </w:r>
      <w:r>
        <w:t xml:space="preserve"> is downloaded and install</w:t>
      </w:r>
    </w:p>
    <w:p w14:paraId="726BB42E" w14:textId="0A6842FA" w:rsidR="00CA2515" w:rsidRDefault="00940D6D" w:rsidP="00940D6D">
      <w:pPr>
        <w:pStyle w:val="NoSpacing"/>
        <w:numPr>
          <w:ilvl w:val="0"/>
          <w:numId w:val="27"/>
        </w:numPr>
      </w:pPr>
      <w:r>
        <w:t>Use aws configure command to configure AWS</w:t>
      </w:r>
      <w:r w:rsidR="00CA2515">
        <w:t xml:space="preserve"> by providing AWS access key and ID for programmatically access</w:t>
      </w:r>
    </w:p>
    <w:p w14:paraId="61DE2BD3" w14:textId="18EEB745" w:rsidR="00940D6D" w:rsidRDefault="002C2B09" w:rsidP="00940D6D">
      <w:pPr>
        <w:pStyle w:val="NoSpacing"/>
        <w:numPr>
          <w:ilvl w:val="0"/>
          <w:numId w:val="27"/>
        </w:numPr>
      </w:pPr>
      <w:r>
        <w:t>The output format can be json, yaml, text etc. default is json</w:t>
      </w:r>
    </w:p>
    <w:p w14:paraId="18F99594" w14:textId="133760F9" w:rsidR="002C2B09" w:rsidRDefault="002C2B09" w:rsidP="00804905">
      <w:pPr>
        <w:pStyle w:val="NoSpacing"/>
      </w:pPr>
    </w:p>
    <w:p w14:paraId="4E8FE030" w14:textId="4E3F2A63" w:rsidR="00804905" w:rsidRDefault="00804905" w:rsidP="00804905">
      <w:pPr>
        <w:pStyle w:val="NoSpacing"/>
      </w:pPr>
      <w:r>
        <w:rPr>
          <w:noProof/>
        </w:rPr>
        <w:drawing>
          <wp:inline distT="0" distB="0" distL="0" distR="0" wp14:anchorId="3C5FDA58" wp14:editId="25DDEFA4">
            <wp:extent cx="5731510" cy="1899285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0090" w14:textId="3B79030A" w:rsidR="00804905" w:rsidRDefault="00804905" w:rsidP="00804905">
      <w:pPr>
        <w:pStyle w:val="NoSpacing"/>
      </w:pPr>
    </w:p>
    <w:p w14:paraId="2C76702C" w14:textId="2C697468" w:rsidR="00186EF0" w:rsidRDefault="00186EF0" w:rsidP="00186EF0">
      <w:pPr>
        <w:pStyle w:val="NoSpacing"/>
        <w:numPr>
          <w:ilvl w:val="0"/>
          <w:numId w:val="28"/>
        </w:numPr>
      </w:pPr>
      <w:r>
        <w:t xml:space="preserve">ARN stands for Amazon Resource Name which is unique </w:t>
      </w:r>
      <w:r w:rsidR="00937A7B">
        <w:t xml:space="preserve">for every </w:t>
      </w:r>
      <w:r w:rsidR="00F56594">
        <w:t>resource</w:t>
      </w:r>
      <w:r w:rsidR="00937A7B">
        <w:t xml:space="preserve"> in amazon</w:t>
      </w:r>
    </w:p>
    <w:p w14:paraId="21563DF5" w14:textId="7C5F0EEF" w:rsidR="00937A7B" w:rsidRDefault="004E0AEA" w:rsidP="00186EF0">
      <w:pPr>
        <w:pStyle w:val="NoSpacing"/>
        <w:numPr>
          <w:ilvl w:val="0"/>
          <w:numId w:val="28"/>
        </w:numPr>
      </w:pPr>
      <w:r>
        <w:t>It is done to uniquely identify i</w:t>
      </w:r>
      <w:r w:rsidR="009A64C3">
        <w:t>t with the AWS ecosystem</w:t>
      </w:r>
    </w:p>
    <w:p w14:paraId="65CCED2B" w14:textId="1E4DB87B" w:rsidR="009A64C3" w:rsidRDefault="009A64C3" w:rsidP="00285CC1">
      <w:pPr>
        <w:pStyle w:val="NoSpacing"/>
      </w:pPr>
    </w:p>
    <w:p w14:paraId="26AB13F0" w14:textId="3AAE6A31" w:rsidR="00285CC1" w:rsidRDefault="00285CC1" w:rsidP="00285CC1">
      <w:pPr>
        <w:pStyle w:val="NoSpacing"/>
      </w:pPr>
      <w:r>
        <w:rPr>
          <w:noProof/>
        </w:rPr>
        <w:lastRenderedPageBreak/>
        <w:drawing>
          <wp:inline distT="0" distB="0" distL="0" distR="0" wp14:anchorId="0BDCBAF9" wp14:editId="16BBB8D4">
            <wp:extent cx="5731510" cy="246316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B716" w14:textId="6880A68F" w:rsidR="00285CC1" w:rsidRDefault="00285CC1" w:rsidP="00285CC1">
      <w:pPr>
        <w:pStyle w:val="NoSpacing"/>
      </w:pPr>
    </w:p>
    <w:p w14:paraId="2A82B988" w14:textId="5AF1A5AD" w:rsidR="00285CC1" w:rsidRDefault="0021048B" w:rsidP="00285CC1">
      <w:pPr>
        <w:pStyle w:val="NoSpacing"/>
      </w:pPr>
      <w:r>
        <w:rPr>
          <w:noProof/>
        </w:rPr>
        <w:drawing>
          <wp:inline distT="0" distB="0" distL="0" distR="0" wp14:anchorId="6AEDB044" wp14:editId="3AB61D74">
            <wp:extent cx="5731510" cy="256032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D67C" w14:textId="27CA1775" w:rsidR="008A2035" w:rsidRDefault="008A2035" w:rsidP="00285CC1">
      <w:pPr>
        <w:pStyle w:val="NoSpacing"/>
      </w:pPr>
    </w:p>
    <w:p w14:paraId="0EF2B721" w14:textId="07CA2E3E" w:rsidR="008A2035" w:rsidRDefault="008A2035" w:rsidP="00285CC1">
      <w:pPr>
        <w:pStyle w:val="NoSpacing"/>
      </w:pPr>
    </w:p>
    <w:p w14:paraId="725CB917" w14:textId="55DB02A4" w:rsidR="00A06F88" w:rsidRDefault="00A06F88" w:rsidP="00285CC1">
      <w:pPr>
        <w:pStyle w:val="NoSpacing"/>
      </w:pPr>
      <w:r>
        <w:t xml:space="preserve">How to attach policy to </w:t>
      </w:r>
      <w:r w:rsidRPr="00A06F88">
        <w:rPr>
          <w:b/>
          <w:bCs/>
        </w:rPr>
        <w:t>Mary</w:t>
      </w:r>
      <w:r>
        <w:t xml:space="preserve"> through CLI</w:t>
      </w:r>
    </w:p>
    <w:p w14:paraId="4ED51F16" w14:textId="61165E31" w:rsidR="00A06F88" w:rsidRDefault="00A06F88" w:rsidP="00285CC1">
      <w:pPr>
        <w:pStyle w:val="NoSpacing"/>
      </w:pPr>
    </w:p>
    <w:p w14:paraId="3228576B" w14:textId="4E012A44" w:rsidR="00A06F88" w:rsidRDefault="00A06F88" w:rsidP="00285CC1">
      <w:pPr>
        <w:pStyle w:val="NoSpacing"/>
      </w:pPr>
      <w:r w:rsidRPr="00A06F88">
        <w:rPr>
          <w:highlight w:val="yellow"/>
        </w:rPr>
        <w:t>aws --endpoint http://aws:4566 iam attach-user-policy --user-name mary --policy-arn arn:aws:</w:t>
      </w:r>
      <w:proofErr w:type="gramStart"/>
      <w:r w:rsidRPr="00A06F88">
        <w:rPr>
          <w:highlight w:val="yellow"/>
        </w:rPr>
        <w:t>iam::</w:t>
      </w:r>
      <w:proofErr w:type="gramEnd"/>
      <w:r w:rsidRPr="00A06F88">
        <w:rPr>
          <w:highlight w:val="yellow"/>
        </w:rPr>
        <w:t>aws:policy/AdministratorAccess</w:t>
      </w:r>
    </w:p>
    <w:p w14:paraId="1DBF40A2" w14:textId="4D1F36BB" w:rsidR="00A06F88" w:rsidRDefault="00A06F88" w:rsidP="00285CC1">
      <w:pPr>
        <w:pStyle w:val="NoSpacing"/>
      </w:pPr>
    </w:p>
    <w:p w14:paraId="41838065" w14:textId="41FEC290" w:rsidR="00A06F88" w:rsidRDefault="00A11805" w:rsidP="00285CC1">
      <w:pPr>
        <w:pStyle w:val="NoSpacing"/>
      </w:pPr>
      <w:r>
        <w:rPr>
          <w:noProof/>
        </w:rPr>
        <w:drawing>
          <wp:inline distT="0" distB="0" distL="0" distR="0" wp14:anchorId="22433EE0" wp14:editId="4B52C93B">
            <wp:extent cx="5731510" cy="183007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D7E4" w14:textId="34B92DE8" w:rsidR="00A11805" w:rsidRDefault="00A11805" w:rsidP="00285CC1">
      <w:pPr>
        <w:pStyle w:val="NoSpacing"/>
      </w:pPr>
    </w:p>
    <w:p w14:paraId="58B1368F" w14:textId="77777777" w:rsidR="00F0635B" w:rsidRDefault="00F0635B" w:rsidP="00F0635B">
      <w:pPr>
        <w:pStyle w:val="NoSpacing"/>
      </w:pPr>
      <w:proofErr w:type="spellStart"/>
      <w:r>
        <w:t>iac</w:t>
      </w:r>
      <w:proofErr w:type="spellEnd"/>
      <w:r>
        <w:t xml:space="preserve">-server $ </w:t>
      </w:r>
      <w:r w:rsidRPr="00F0635B">
        <w:rPr>
          <w:b/>
          <w:bCs/>
        </w:rPr>
        <w:t>aws --endpoint http://aws:4566 iam add-user-to-group --group-name project-sapphire-developers --user-name jack</w:t>
      </w:r>
      <w:r>
        <w:t xml:space="preserve"> </w:t>
      </w:r>
    </w:p>
    <w:p w14:paraId="2186E75D" w14:textId="693FCA0E" w:rsidR="00F0635B" w:rsidRDefault="00F0635B" w:rsidP="00F0635B">
      <w:pPr>
        <w:pStyle w:val="NoSpacing"/>
        <w:rPr>
          <w:b/>
          <w:bCs/>
        </w:rPr>
      </w:pPr>
      <w:proofErr w:type="spellStart"/>
      <w:r>
        <w:lastRenderedPageBreak/>
        <w:t>iac</w:t>
      </w:r>
      <w:proofErr w:type="spellEnd"/>
      <w:r>
        <w:t xml:space="preserve">-server $ </w:t>
      </w:r>
      <w:r w:rsidRPr="00F0635B">
        <w:rPr>
          <w:b/>
          <w:bCs/>
        </w:rPr>
        <w:t>aws --endpoint http://aws:4566 iam add-user-to-group --group-name project-sapphire-developers --</w:t>
      </w:r>
      <w:proofErr w:type="gramStart"/>
      <w:r w:rsidRPr="00F0635B">
        <w:rPr>
          <w:b/>
          <w:bCs/>
        </w:rPr>
        <w:t>user-name</w:t>
      </w:r>
      <w:proofErr w:type="gramEnd"/>
      <w:r w:rsidRPr="00F0635B">
        <w:rPr>
          <w:b/>
          <w:bCs/>
        </w:rPr>
        <w:t xml:space="preserve"> jill</w:t>
      </w:r>
    </w:p>
    <w:p w14:paraId="4F377AC3" w14:textId="77777777" w:rsidR="00F0635B" w:rsidRDefault="00F0635B" w:rsidP="00F0635B">
      <w:pPr>
        <w:pStyle w:val="NoSpacing"/>
      </w:pPr>
    </w:p>
    <w:p w14:paraId="68B316BD" w14:textId="77777777" w:rsidR="00F0635B" w:rsidRDefault="00F0635B" w:rsidP="00F0635B">
      <w:pPr>
        <w:pStyle w:val="NoSpacing"/>
      </w:pPr>
      <w:proofErr w:type="spellStart"/>
      <w:r>
        <w:t>iac</w:t>
      </w:r>
      <w:proofErr w:type="spellEnd"/>
      <w:r>
        <w:t xml:space="preserve">-server $ </w:t>
      </w:r>
      <w:r w:rsidRPr="00F0635B">
        <w:rPr>
          <w:b/>
          <w:bCs/>
        </w:rPr>
        <w:t>aws --endpoint http://aws:4566 iam list-users</w:t>
      </w:r>
    </w:p>
    <w:p w14:paraId="4F66A557" w14:textId="1E6D7876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>{</w:t>
      </w:r>
    </w:p>
    <w:p w14:paraId="2FE1CA2E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"Users": [</w:t>
      </w:r>
    </w:p>
    <w:p w14:paraId="04161CCF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{</w:t>
      </w:r>
    </w:p>
    <w:p w14:paraId="5F5BD95C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"Path": "/",</w:t>
      </w:r>
    </w:p>
    <w:p w14:paraId="61AE860C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UserName</w:t>
      </w:r>
      <w:proofErr w:type="spellEnd"/>
      <w:r w:rsidRPr="00052672">
        <w:rPr>
          <w:highlight w:val="yellow"/>
        </w:rPr>
        <w:t>": "jill",</w:t>
      </w:r>
    </w:p>
    <w:p w14:paraId="7F595C36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UserId</w:t>
      </w:r>
      <w:proofErr w:type="spellEnd"/>
      <w:r w:rsidRPr="00052672">
        <w:rPr>
          <w:highlight w:val="yellow"/>
        </w:rPr>
        <w:t>": "s3a6vfgcw8olc3xts9vu",</w:t>
      </w:r>
    </w:p>
    <w:p w14:paraId="22338C5D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"Arn": "arn:aws:</w:t>
      </w:r>
      <w:proofErr w:type="gramStart"/>
      <w:r w:rsidRPr="00052672">
        <w:rPr>
          <w:highlight w:val="yellow"/>
        </w:rPr>
        <w:t>iam::</w:t>
      </w:r>
      <w:proofErr w:type="gramEnd"/>
      <w:r w:rsidRPr="00052672">
        <w:rPr>
          <w:highlight w:val="yellow"/>
        </w:rPr>
        <w:t>000000000000:user/jill",</w:t>
      </w:r>
    </w:p>
    <w:p w14:paraId="2E9C924B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CreateDate</w:t>
      </w:r>
      <w:proofErr w:type="spellEnd"/>
      <w:r w:rsidRPr="00052672">
        <w:rPr>
          <w:highlight w:val="yellow"/>
        </w:rPr>
        <w:t>": "2021-05-13T21:48:21.602000+00:00"</w:t>
      </w:r>
    </w:p>
    <w:p w14:paraId="47A51E2A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},</w:t>
      </w:r>
    </w:p>
    <w:p w14:paraId="2482FFB6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{</w:t>
      </w:r>
    </w:p>
    <w:p w14:paraId="5098A369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"Path": "/",</w:t>
      </w:r>
    </w:p>
    <w:p w14:paraId="0AC1D920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UserName</w:t>
      </w:r>
      <w:proofErr w:type="spellEnd"/>
      <w:r w:rsidRPr="00052672">
        <w:rPr>
          <w:highlight w:val="yellow"/>
        </w:rPr>
        <w:t>": "jack",</w:t>
      </w:r>
    </w:p>
    <w:p w14:paraId="49B35C45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UserId</w:t>
      </w:r>
      <w:proofErr w:type="spellEnd"/>
      <w:r w:rsidRPr="00052672">
        <w:rPr>
          <w:highlight w:val="yellow"/>
        </w:rPr>
        <w:t>": "vkc5ccj40t8xqic4pgxf",</w:t>
      </w:r>
    </w:p>
    <w:p w14:paraId="00E78D06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"Arn": "arn:aws:</w:t>
      </w:r>
      <w:proofErr w:type="gramStart"/>
      <w:r w:rsidRPr="00052672">
        <w:rPr>
          <w:highlight w:val="yellow"/>
        </w:rPr>
        <w:t>iam::</w:t>
      </w:r>
      <w:proofErr w:type="gramEnd"/>
      <w:r w:rsidRPr="00052672">
        <w:rPr>
          <w:highlight w:val="yellow"/>
        </w:rPr>
        <w:t>000000000000:user/jack",</w:t>
      </w:r>
    </w:p>
    <w:p w14:paraId="4E19DD5F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CreateDate</w:t>
      </w:r>
      <w:proofErr w:type="spellEnd"/>
      <w:r w:rsidRPr="00052672">
        <w:rPr>
          <w:highlight w:val="yellow"/>
        </w:rPr>
        <w:t>": "2021-05-13T21:48:22.235000+00:00"</w:t>
      </w:r>
    </w:p>
    <w:p w14:paraId="514E5636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},</w:t>
      </w:r>
    </w:p>
    <w:p w14:paraId="454E2C9C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{</w:t>
      </w:r>
    </w:p>
    <w:p w14:paraId="63123217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"Path": "/",</w:t>
      </w:r>
    </w:p>
    <w:p w14:paraId="4C1878E4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UserName</w:t>
      </w:r>
      <w:proofErr w:type="spellEnd"/>
      <w:r w:rsidRPr="00052672">
        <w:rPr>
          <w:highlight w:val="yellow"/>
        </w:rPr>
        <w:t>": "marry",</w:t>
      </w:r>
    </w:p>
    <w:p w14:paraId="61E2A92E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UserId</w:t>
      </w:r>
      <w:proofErr w:type="spellEnd"/>
      <w:r w:rsidRPr="00052672">
        <w:rPr>
          <w:highlight w:val="yellow"/>
        </w:rPr>
        <w:t>": "5uqc1ye2fu7p4vithbbw",</w:t>
      </w:r>
    </w:p>
    <w:p w14:paraId="4F812832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"Arn": "arn:aws:</w:t>
      </w:r>
      <w:proofErr w:type="gramStart"/>
      <w:r w:rsidRPr="00052672">
        <w:rPr>
          <w:highlight w:val="yellow"/>
        </w:rPr>
        <w:t>iam::</w:t>
      </w:r>
      <w:proofErr w:type="gramEnd"/>
      <w:r w:rsidRPr="00052672">
        <w:rPr>
          <w:highlight w:val="yellow"/>
        </w:rPr>
        <w:t>000000000000:user/marry",</w:t>
      </w:r>
    </w:p>
    <w:p w14:paraId="28EFE1E1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CreateDate</w:t>
      </w:r>
      <w:proofErr w:type="spellEnd"/>
      <w:r w:rsidRPr="00052672">
        <w:rPr>
          <w:highlight w:val="yellow"/>
        </w:rPr>
        <w:t>": "2021-05-13T21:49:47.385000+00:00"</w:t>
      </w:r>
    </w:p>
    <w:p w14:paraId="15B934CE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},</w:t>
      </w:r>
    </w:p>
    <w:p w14:paraId="7D2B81EC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{</w:t>
      </w:r>
    </w:p>
    <w:p w14:paraId="092438B1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"Path": "/",</w:t>
      </w:r>
    </w:p>
    <w:p w14:paraId="4D9F9ED0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UserName</w:t>
      </w:r>
      <w:proofErr w:type="spellEnd"/>
      <w:r w:rsidRPr="00052672">
        <w:rPr>
          <w:highlight w:val="yellow"/>
        </w:rPr>
        <w:t>": "mary",</w:t>
      </w:r>
    </w:p>
    <w:p w14:paraId="7F9C7A75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UserId</w:t>
      </w:r>
      <w:proofErr w:type="spellEnd"/>
      <w:r w:rsidRPr="00052672">
        <w:rPr>
          <w:highlight w:val="yellow"/>
        </w:rPr>
        <w:t>": "0fc1s113lfkos45w7b9g",</w:t>
      </w:r>
    </w:p>
    <w:p w14:paraId="3112E619" w14:textId="6A1E45E2" w:rsidR="00F0635B" w:rsidRDefault="00F0635B" w:rsidP="00F0635B">
      <w:pPr>
        <w:pStyle w:val="NoSpacing"/>
      </w:pPr>
      <w:r w:rsidRPr="00052672">
        <w:rPr>
          <w:highlight w:val="yellow"/>
        </w:rPr>
        <w:t xml:space="preserve">            "Arn": "arn:aws:</w:t>
      </w:r>
      <w:proofErr w:type="gramStart"/>
      <w:r w:rsidRPr="00052672">
        <w:rPr>
          <w:highlight w:val="yellow"/>
        </w:rPr>
        <w:t>iam::</w:t>
      </w:r>
      <w:proofErr w:type="gramEnd"/>
      <w:r w:rsidRPr="00052672">
        <w:rPr>
          <w:highlight w:val="yellow"/>
        </w:rPr>
        <w:t>000000000000:user/mary",</w:t>
      </w:r>
    </w:p>
    <w:p w14:paraId="266BDF45" w14:textId="77777777" w:rsidR="00C3244A" w:rsidRDefault="00C3244A" w:rsidP="00F0635B">
      <w:pPr>
        <w:pStyle w:val="NoSpacing"/>
      </w:pPr>
    </w:p>
    <w:p w14:paraId="3D120FD8" w14:textId="77777777" w:rsidR="00F0635B" w:rsidRPr="00C3244A" w:rsidRDefault="00F0635B" w:rsidP="00F0635B">
      <w:pPr>
        <w:pStyle w:val="NoSpacing"/>
        <w:rPr>
          <w:b/>
          <w:bCs/>
        </w:rPr>
      </w:pPr>
      <w:proofErr w:type="spellStart"/>
      <w:r>
        <w:t>iac</w:t>
      </w:r>
      <w:proofErr w:type="spellEnd"/>
      <w:r>
        <w:t xml:space="preserve">-server $ </w:t>
      </w:r>
      <w:r w:rsidRPr="00C3244A">
        <w:rPr>
          <w:b/>
          <w:bCs/>
        </w:rPr>
        <w:t>aws --endpoint http://aws:4566 iam list-groups</w:t>
      </w:r>
    </w:p>
    <w:p w14:paraId="78F6A53C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>{</w:t>
      </w:r>
    </w:p>
    <w:p w14:paraId="292DF1D9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"Groups": [</w:t>
      </w:r>
    </w:p>
    <w:p w14:paraId="62A3DFD5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{</w:t>
      </w:r>
    </w:p>
    <w:p w14:paraId="43CECB97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"Path": "/",</w:t>
      </w:r>
    </w:p>
    <w:p w14:paraId="6F653831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GroupName</w:t>
      </w:r>
      <w:proofErr w:type="spellEnd"/>
      <w:r w:rsidRPr="00052672">
        <w:rPr>
          <w:highlight w:val="yellow"/>
        </w:rPr>
        <w:t>": "project-sapphire-developers",</w:t>
      </w:r>
    </w:p>
    <w:p w14:paraId="1929B5ED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</w:t>
      </w:r>
      <w:proofErr w:type="spellStart"/>
      <w:r w:rsidRPr="00052672">
        <w:rPr>
          <w:highlight w:val="yellow"/>
        </w:rPr>
        <w:t>GroupId</w:t>
      </w:r>
      <w:proofErr w:type="spellEnd"/>
      <w:r w:rsidRPr="00052672">
        <w:rPr>
          <w:highlight w:val="yellow"/>
        </w:rPr>
        <w:t>": "qyz2gaay6djdewpznz5s",</w:t>
      </w:r>
    </w:p>
    <w:p w14:paraId="7034FDF7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    "Arn": "arn:aws:</w:t>
      </w:r>
      <w:proofErr w:type="gramStart"/>
      <w:r w:rsidRPr="00052672">
        <w:rPr>
          <w:highlight w:val="yellow"/>
        </w:rPr>
        <w:t>iam::</w:t>
      </w:r>
      <w:proofErr w:type="gramEnd"/>
      <w:r w:rsidRPr="00052672">
        <w:rPr>
          <w:highlight w:val="yellow"/>
        </w:rPr>
        <w:t>000000000000:group/project-sapphire-developers"</w:t>
      </w:r>
    </w:p>
    <w:p w14:paraId="3BFFE7C3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    }</w:t>
      </w:r>
    </w:p>
    <w:p w14:paraId="636B0791" w14:textId="77777777" w:rsidR="00F0635B" w:rsidRPr="00052672" w:rsidRDefault="00F0635B" w:rsidP="00F0635B">
      <w:pPr>
        <w:pStyle w:val="NoSpacing"/>
        <w:rPr>
          <w:highlight w:val="yellow"/>
        </w:rPr>
      </w:pPr>
      <w:r w:rsidRPr="00052672">
        <w:rPr>
          <w:highlight w:val="yellow"/>
        </w:rPr>
        <w:t xml:space="preserve">    ]</w:t>
      </w:r>
    </w:p>
    <w:p w14:paraId="3F22DC39" w14:textId="16032406" w:rsidR="00A11805" w:rsidRDefault="00F0635B" w:rsidP="00F0635B">
      <w:pPr>
        <w:pStyle w:val="NoSpacing"/>
      </w:pPr>
      <w:r w:rsidRPr="00052672">
        <w:rPr>
          <w:highlight w:val="yellow"/>
        </w:rPr>
        <w:t>}</w:t>
      </w:r>
    </w:p>
    <w:p w14:paraId="1189B201" w14:textId="6A7E9033" w:rsidR="00F15888" w:rsidRDefault="00F15888" w:rsidP="00F0635B">
      <w:pPr>
        <w:pStyle w:val="NoSpacing"/>
      </w:pPr>
    </w:p>
    <w:p w14:paraId="146EEB71" w14:textId="6567C0B4" w:rsidR="00F15888" w:rsidRDefault="00F15888" w:rsidP="00F0635B">
      <w:pPr>
        <w:pStyle w:val="NoSpacing"/>
      </w:pPr>
    </w:p>
    <w:p w14:paraId="5858A9C9" w14:textId="5C76602E" w:rsidR="00F15888" w:rsidRDefault="00F15888" w:rsidP="00F0635B">
      <w:pPr>
        <w:pStyle w:val="NoSpacing"/>
      </w:pPr>
    </w:p>
    <w:p w14:paraId="4454AE96" w14:textId="7FBA7D37" w:rsidR="00F15888" w:rsidRDefault="00F15888" w:rsidP="00F0635B">
      <w:pPr>
        <w:pStyle w:val="NoSpacing"/>
      </w:pPr>
    </w:p>
    <w:p w14:paraId="3062A72F" w14:textId="53B487D2" w:rsidR="00F15888" w:rsidRDefault="00F15888" w:rsidP="00F0635B">
      <w:pPr>
        <w:pStyle w:val="NoSpacing"/>
      </w:pPr>
    </w:p>
    <w:p w14:paraId="4FCB63A5" w14:textId="48BAA169" w:rsidR="00F15888" w:rsidRDefault="00F15888" w:rsidP="00F0635B">
      <w:pPr>
        <w:pStyle w:val="NoSpacing"/>
      </w:pPr>
    </w:p>
    <w:p w14:paraId="3ACF0546" w14:textId="330A16E3" w:rsidR="00F15888" w:rsidRDefault="00F15888" w:rsidP="00F0635B">
      <w:pPr>
        <w:pStyle w:val="NoSpacing"/>
      </w:pPr>
    </w:p>
    <w:p w14:paraId="251CCEBE" w14:textId="693A3EB9" w:rsidR="00F15888" w:rsidRDefault="0071763A" w:rsidP="00F0635B">
      <w:pPr>
        <w:pStyle w:val="NoSpacing"/>
      </w:pPr>
      <w:r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lastRenderedPageBreak/>
        <w:t>What privileges are granted for </w:t>
      </w:r>
      <w:r>
        <w:rPr>
          <w:rStyle w:val="HTMLCode"/>
          <w:rFonts w:eastAsiaTheme="minorHAnsi"/>
          <w:color w:val="FFEB3B"/>
          <w:sz w:val="26"/>
          <w:szCs w:val="26"/>
          <w:shd w:val="clear" w:color="auto" w:fill="080808"/>
        </w:rPr>
        <w:t>jack</w:t>
      </w:r>
      <w:r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 and </w:t>
      </w:r>
      <w:r>
        <w:rPr>
          <w:rStyle w:val="HTMLCode"/>
          <w:rFonts w:eastAsiaTheme="minorHAnsi"/>
          <w:color w:val="FFEB3B"/>
          <w:sz w:val="26"/>
          <w:szCs w:val="26"/>
          <w:shd w:val="clear" w:color="auto" w:fill="080808"/>
        </w:rPr>
        <w:t>jill</w:t>
      </w:r>
      <w:r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 who are part of the group </w:t>
      </w:r>
      <w:r>
        <w:rPr>
          <w:rStyle w:val="HTMLCode"/>
          <w:rFonts w:eastAsiaTheme="minorHAnsi"/>
          <w:color w:val="FFEB3B"/>
          <w:sz w:val="26"/>
          <w:szCs w:val="26"/>
          <w:shd w:val="clear" w:color="auto" w:fill="080808"/>
        </w:rPr>
        <w:t>project-sapphire-developers</w:t>
      </w:r>
      <w:r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?</w:t>
      </w:r>
    </w:p>
    <w:p w14:paraId="348C3DE8" w14:textId="77777777" w:rsidR="00F15888" w:rsidRDefault="00F15888" w:rsidP="00F0635B">
      <w:pPr>
        <w:pStyle w:val="NoSpacing"/>
      </w:pPr>
    </w:p>
    <w:p w14:paraId="200A7842" w14:textId="09C15E7B" w:rsidR="00F15888" w:rsidRDefault="00F15888" w:rsidP="00F0635B">
      <w:pPr>
        <w:pStyle w:val="NoSpacing"/>
      </w:pPr>
      <w:r>
        <w:rPr>
          <w:noProof/>
        </w:rPr>
        <w:drawing>
          <wp:inline distT="0" distB="0" distL="0" distR="0" wp14:anchorId="28B494FC" wp14:editId="02B4993F">
            <wp:extent cx="5731510" cy="20974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55DF" w14:textId="23B526E7" w:rsidR="0071763A" w:rsidRDefault="0071763A" w:rsidP="00F0635B">
      <w:pPr>
        <w:pStyle w:val="NoSpacing"/>
      </w:pPr>
    </w:p>
    <w:p w14:paraId="77A22C0E" w14:textId="77F5ACE6" w:rsidR="0071763A" w:rsidRDefault="0071763A" w:rsidP="00F0635B">
      <w:pPr>
        <w:pStyle w:val="NoSpacing"/>
      </w:pPr>
    </w:p>
    <w:p w14:paraId="7D2236DA" w14:textId="77777777" w:rsidR="00816BE5" w:rsidRPr="00816BE5" w:rsidRDefault="00816BE5" w:rsidP="00816BE5">
      <w:pPr>
        <w:pStyle w:val="NoSpacing"/>
        <w:rPr>
          <w:rFonts w:ascii="Segoe UI" w:hAnsi="Segoe UI" w:cs="Segoe UI"/>
          <w:color w:val="F1F1F1"/>
          <w:sz w:val="26"/>
          <w:szCs w:val="26"/>
          <w:shd w:val="clear" w:color="auto" w:fill="080808"/>
        </w:rPr>
      </w:pPr>
      <w:r w:rsidRPr="00816BE5"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Both jack and jill need complete access to the EC2 service.</w:t>
      </w:r>
    </w:p>
    <w:p w14:paraId="249F329F" w14:textId="77777777" w:rsidR="00816BE5" w:rsidRPr="00816BE5" w:rsidRDefault="00816BE5" w:rsidP="00816BE5">
      <w:pPr>
        <w:pStyle w:val="NoSpacing"/>
        <w:rPr>
          <w:rFonts w:ascii="Segoe UI" w:hAnsi="Segoe UI" w:cs="Segoe UI"/>
          <w:color w:val="F1F1F1"/>
          <w:sz w:val="26"/>
          <w:szCs w:val="26"/>
          <w:shd w:val="clear" w:color="auto" w:fill="080808"/>
        </w:rPr>
      </w:pPr>
      <w:r w:rsidRPr="00816BE5"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Attach the </w:t>
      </w:r>
      <w:r w:rsidRPr="00816BE5">
        <w:rPr>
          <w:rFonts w:ascii="Segoe UI" w:hAnsi="Segoe UI" w:cs="Segoe UI"/>
          <w:color w:val="FFFF00"/>
          <w:sz w:val="26"/>
          <w:szCs w:val="26"/>
          <w:shd w:val="clear" w:color="auto" w:fill="080808"/>
        </w:rPr>
        <w:t>AmazonEC2FullAcces</w:t>
      </w:r>
      <w:r w:rsidRPr="00816BE5"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s policy with the ARN: </w:t>
      </w:r>
      <w:r w:rsidRPr="00816BE5">
        <w:rPr>
          <w:rFonts w:ascii="Segoe UI" w:hAnsi="Segoe UI" w:cs="Segoe UI"/>
          <w:color w:val="FFFF00"/>
          <w:sz w:val="26"/>
          <w:szCs w:val="26"/>
          <w:shd w:val="clear" w:color="auto" w:fill="080808"/>
        </w:rPr>
        <w:t>arn:aws:</w:t>
      </w:r>
      <w:proofErr w:type="gramStart"/>
      <w:r w:rsidRPr="00816BE5">
        <w:rPr>
          <w:rFonts w:ascii="Segoe UI" w:hAnsi="Segoe UI" w:cs="Segoe UI"/>
          <w:color w:val="FFFF00"/>
          <w:sz w:val="26"/>
          <w:szCs w:val="26"/>
          <w:shd w:val="clear" w:color="auto" w:fill="080808"/>
        </w:rPr>
        <w:t>iam::</w:t>
      </w:r>
      <w:proofErr w:type="gramEnd"/>
      <w:r w:rsidRPr="00816BE5">
        <w:rPr>
          <w:rFonts w:ascii="Segoe UI" w:hAnsi="Segoe UI" w:cs="Segoe UI"/>
          <w:color w:val="FFFF00"/>
          <w:sz w:val="26"/>
          <w:szCs w:val="26"/>
          <w:shd w:val="clear" w:color="auto" w:fill="080808"/>
        </w:rPr>
        <w:t>aws:policy/AmazonEC2FullAccess </w:t>
      </w:r>
      <w:r w:rsidRPr="00816BE5">
        <w:rPr>
          <w:rFonts w:ascii="Segoe UI" w:hAnsi="Segoe UI" w:cs="Segoe UI"/>
          <w:color w:val="F1F1F1"/>
          <w:sz w:val="26"/>
          <w:szCs w:val="26"/>
          <w:shd w:val="clear" w:color="auto" w:fill="080808"/>
        </w:rPr>
        <w:t>to the group project-sapphire-developers.</w:t>
      </w:r>
    </w:p>
    <w:p w14:paraId="26F6DA95" w14:textId="504F345A" w:rsidR="00816BE5" w:rsidRDefault="00816BE5" w:rsidP="00F0635B">
      <w:pPr>
        <w:pStyle w:val="NoSpacing"/>
      </w:pPr>
    </w:p>
    <w:p w14:paraId="63196DBC" w14:textId="7875FEFE" w:rsidR="00BF7F32" w:rsidRDefault="00BF7F32" w:rsidP="00BF7F32">
      <w:pPr>
        <w:pStyle w:val="NoSpacing"/>
      </w:pPr>
      <w:proofErr w:type="spellStart"/>
      <w:r w:rsidRPr="00BF7F32">
        <w:rPr>
          <w:b/>
          <w:bCs/>
          <w:highlight w:val="yellow"/>
        </w:rPr>
        <w:t>iac</w:t>
      </w:r>
      <w:proofErr w:type="spellEnd"/>
      <w:r w:rsidRPr="00BF7F32">
        <w:rPr>
          <w:b/>
          <w:bCs/>
          <w:highlight w:val="yellow"/>
        </w:rPr>
        <w:t>-server $</w:t>
      </w:r>
      <w:r w:rsidRPr="00BF7F32">
        <w:t xml:space="preserve"> </w:t>
      </w:r>
      <w:r w:rsidRPr="00BF7F32">
        <w:rPr>
          <w:b/>
          <w:bCs/>
        </w:rPr>
        <w:t xml:space="preserve">aws --endpoint http://aws:4566 iam attach-group-policy --group-name project-sapphire-developers --policy-arn </w:t>
      </w:r>
      <w:proofErr w:type="spellStart"/>
      <w:r w:rsidRPr="00BF7F32">
        <w:rPr>
          <w:b/>
          <w:bCs/>
        </w:rPr>
        <w:t>arn:aws:</w:t>
      </w:r>
      <w:r w:rsidR="000A63B6" w:rsidRPr="00BF7F32">
        <w:rPr>
          <w:b/>
          <w:bCs/>
        </w:rPr>
        <w:t>iam:</w:t>
      </w:r>
      <w:r w:rsidRPr="00BF7F32">
        <w:rPr>
          <w:b/>
          <w:bCs/>
        </w:rPr>
        <w:t>aws:policy</w:t>
      </w:r>
      <w:proofErr w:type="spellEnd"/>
      <w:r w:rsidRPr="00BF7F32">
        <w:rPr>
          <w:b/>
          <w:bCs/>
        </w:rPr>
        <w:t>/AmazonEC2FullAccess</w:t>
      </w:r>
    </w:p>
    <w:p w14:paraId="4355315D" w14:textId="77777777" w:rsidR="00BF7F32" w:rsidRDefault="00BF7F32" w:rsidP="00BF7F32">
      <w:pPr>
        <w:pStyle w:val="NoSpacing"/>
      </w:pPr>
    </w:p>
    <w:p w14:paraId="6193AD72" w14:textId="77777777" w:rsidR="00BF7F32" w:rsidRDefault="00BF7F32" w:rsidP="00BF7F32">
      <w:pPr>
        <w:pStyle w:val="NoSpacing"/>
      </w:pPr>
      <w:proofErr w:type="spellStart"/>
      <w:r w:rsidRPr="00BF7F32">
        <w:rPr>
          <w:b/>
          <w:bCs/>
          <w:highlight w:val="yellow"/>
        </w:rPr>
        <w:t>iac</w:t>
      </w:r>
      <w:proofErr w:type="spellEnd"/>
      <w:r w:rsidRPr="00BF7F32">
        <w:rPr>
          <w:b/>
          <w:bCs/>
          <w:highlight w:val="yellow"/>
        </w:rPr>
        <w:t>-server $</w:t>
      </w:r>
      <w:r>
        <w:t xml:space="preserve"> </w:t>
      </w:r>
      <w:r w:rsidRPr="00BF7F32">
        <w:rPr>
          <w:b/>
          <w:bCs/>
        </w:rPr>
        <w:t>aws --endpoint http://aws:4566 iam list-attached-group-policies --group-name project-sapphire-developers</w:t>
      </w:r>
      <w:r>
        <w:t xml:space="preserve">                                                         </w:t>
      </w:r>
    </w:p>
    <w:p w14:paraId="7971DAAF" w14:textId="77777777" w:rsidR="00BF7F32" w:rsidRPr="00BF7F32" w:rsidRDefault="00BF7F32" w:rsidP="00BF7F32">
      <w:pPr>
        <w:pStyle w:val="NoSpacing"/>
        <w:rPr>
          <w:highlight w:val="yellow"/>
        </w:rPr>
      </w:pPr>
      <w:r w:rsidRPr="00BF7F32">
        <w:rPr>
          <w:highlight w:val="yellow"/>
        </w:rPr>
        <w:t>{</w:t>
      </w:r>
    </w:p>
    <w:p w14:paraId="1FDF5779" w14:textId="77777777" w:rsidR="00BF7F32" w:rsidRPr="00BF7F32" w:rsidRDefault="00BF7F32" w:rsidP="00BF7F32">
      <w:pPr>
        <w:pStyle w:val="NoSpacing"/>
        <w:rPr>
          <w:highlight w:val="yellow"/>
        </w:rPr>
      </w:pPr>
      <w:r w:rsidRPr="00BF7F32">
        <w:rPr>
          <w:highlight w:val="yellow"/>
        </w:rPr>
        <w:t xml:space="preserve">    "</w:t>
      </w:r>
      <w:proofErr w:type="spellStart"/>
      <w:r w:rsidRPr="00BF7F32">
        <w:rPr>
          <w:highlight w:val="yellow"/>
        </w:rPr>
        <w:t>AttachedPolicies</w:t>
      </w:r>
      <w:proofErr w:type="spellEnd"/>
      <w:r w:rsidRPr="00BF7F32">
        <w:rPr>
          <w:highlight w:val="yellow"/>
        </w:rPr>
        <w:t>": [</w:t>
      </w:r>
    </w:p>
    <w:p w14:paraId="562B8603" w14:textId="77777777" w:rsidR="00BF7F32" w:rsidRPr="00BF7F32" w:rsidRDefault="00BF7F32" w:rsidP="00BF7F32">
      <w:pPr>
        <w:pStyle w:val="NoSpacing"/>
        <w:rPr>
          <w:highlight w:val="yellow"/>
        </w:rPr>
      </w:pPr>
      <w:r w:rsidRPr="00BF7F32">
        <w:rPr>
          <w:highlight w:val="yellow"/>
        </w:rPr>
        <w:t xml:space="preserve">        {</w:t>
      </w:r>
    </w:p>
    <w:p w14:paraId="5EC0FEC0" w14:textId="77777777" w:rsidR="00BF7F32" w:rsidRPr="00BF7F32" w:rsidRDefault="00BF7F32" w:rsidP="00BF7F32">
      <w:pPr>
        <w:pStyle w:val="NoSpacing"/>
        <w:rPr>
          <w:highlight w:val="yellow"/>
        </w:rPr>
      </w:pPr>
      <w:r w:rsidRPr="00BF7F32">
        <w:rPr>
          <w:highlight w:val="yellow"/>
        </w:rPr>
        <w:t xml:space="preserve">            "</w:t>
      </w:r>
      <w:proofErr w:type="spellStart"/>
      <w:r w:rsidRPr="00BF7F32">
        <w:rPr>
          <w:highlight w:val="yellow"/>
        </w:rPr>
        <w:t>PolicyName</w:t>
      </w:r>
      <w:proofErr w:type="spellEnd"/>
      <w:r w:rsidRPr="00BF7F32">
        <w:rPr>
          <w:highlight w:val="yellow"/>
        </w:rPr>
        <w:t>": "AmazonEC2FullAccess",</w:t>
      </w:r>
    </w:p>
    <w:p w14:paraId="2CF9E78A" w14:textId="77777777" w:rsidR="00BF7F32" w:rsidRPr="00BF7F32" w:rsidRDefault="00BF7F32" w:rsidP="00BF7F32">
      <w:pPr>
        <w:pStyle w:val="NoSpacing"/>
        <w:rPr>
          <w:highlight w:val="yellow"/>
        </w:rPr>
      </w:pPr>
      <w:r w:rsidRPr="00BF7F32">
        <w:rPr>
          <w:highlight w:val="yellow"/>
        </w:rPr>
        <w:t xml:space="preserve">            "</w:t>
      </w:r>
      <w:proofErr w:type="spellStart"/>
      <w:r w:rsidRPr="00BF7F32">
        <w:rPr>
          <w:highlight w:val="yellow"/>
        </w:rPr>
        <w:t>PolicyArn</w:t>
      </w:r>
      <w:proofErr w:type="spellEnd"/>
      <w:r w:rsidRPr="00BF7F32">
        <w:rPr>
          <w:highlight w:val="yellow"/>
        </w:rPr>
        <w:t>": "arn:aws:</w:t>
      </w:r>
      <w:proofErr w:type="gramStart"/>
      <w:r w:rsidRPr="00BF7F32">
        <w:rPr>
          <w:highlight w:val="yellow"/>
        </w:rPr>
        <w:t>iam::</w:t>
      </w:r>
      <w:proofErr w:type="gramEnd"/>
      <w:r w:rsidRPr="00BF7F32">
        <w:rPr>
          <w:highlight w:val="yellow"/>
        </w:rPr>
        <w:t>aws:policy/AmazonEC2FullAccess"</w:t>
      </w:r>
    </w:p>
    <w:p w14:paraId="0A34602B" w14:textId="77777777" w:rsidR="00BF7F32" w:rsidRPr="00BF7F32" w:rsidRDefault="00BF7F32" w:rsidP="00BF7F32">
      <w:pPr>
        <w:pStyle w:val="NoSpacing"/>
        <w:rPr>
          <w:highlight w:val="yellow"/>
        </w:rPr>
      </w:pPr>
      <w:r w:rsidRPr="00BF7F32">
        <w:rPr>
          <w:highlight w:val="yellow"/>
        </w:rPr>
        <w:t xml:space="preserve">        }</w:t>
      </w:r>
    </w:p>
    <w:p w14:paraId="165A0C98" w14:textId="77777777" w:rsidR="00BF7F32" w:rsidRPr="00BF7F32" w:rsidRDefault="00BF7F32" w:rsidP="00BF7F32">
      <w:pPr>
        <w:pStyle w:val="NoSpacing"/>
        <w:rPr>
          <w:highlight w:val="yellow"/>
        </w:rPr>
      </w:pPr>
      <w:r w:rsidRPr="00BF7F32">
        <w:rPr>
          <w:highlight w:val="yellow"/>
        </w:rPr>
        <w:t xml:space="preserve">    ]</w:t>
      </w:r>
    </w:p>
    <w:p w14:paraId="09983D3C" w14:textId="7183C025" w:rsidR="00816BE5" w:rsidRDefault="00BF7F32" w:rsidP="00BF7F32">
      <w:pPr>
        <w:pStyle w:val="NoSpacing"/>
      </w:pPr>
      <w:r w:rsidRPr="00BF7F32">
        <w:rPr>
          <w:highlight w:val="yellow"/>
        </w:rPr>
        <w:t>}</w:t>
      </w:r>
    </w:p>
    <w:p w14:paraId="666F2F18" w14:textId="526E9C09" w:rsidR="00BF7F32" w:rsidRDefault="00BF7F32" w:rsidP="00BF7F32">
      <w:pPr>
        <w:pStyle w:val="NoSpacing"/>
      </w:pPr>
    </w:p>
    <w:p w14:paraId="7864E9D2" w14:textId="64A401CC" w:rsidR="00BF7F32" w:rsidRDefault="00BF7F32" w:rsidP="00BF7F32">
      <w:pPr>
        <w:pStyle w:val="NoSpacing"/>
      </w:pPr>
    </w:p>
    <w:p w14:paraId="02E5D22B" w14:textId="45BC740B" w:rsidR="00541F26" w:rsidRDefault="00541F26" w:rsidP="00BF7F32">
      <w:pPr>
        <w:pStyle w:val="NoSpacing"/>
      </w:pPr>
    </w:p>
    <w:p w14:paraId="69BC9B38" w14:textId="039BA04B" w:rsidR="00541F26" w:rsidRDefault="00541F26" w:rsidP="00BF7F32">
      <w:pPr>
        <w:pStyle w:val="NoSpacing"/>
      </w:pPr>
    </w:p>
    <w:p w14:paraId="046114C6" w14:textId="1B6693E6" w:rsidR="00541F26" w:rsidRDefault="00541F26" w:rsidP="00BF7F32">
      <w:pPr>
        <w:pStyle w:val="NoSpacing"/>
      </w:pPr>
    </w:p>
    <w:p w14:paraId="49449939" w14:textId="67B70229" w:rsidR="00541F26" w:rsidRDefault="00541F26" w:rsidP="00BF7F32">
      <w:pPr>
        <w:pStyle w:val="NoSpacing"/>
      </w:pPr>
    </w:p>
    <w:p w14:paraId="72DAD2A8" w14:textId="4FD06939" w:rsidR="00541F26" w:rsidRDefault="00541F26" w:rsidP="00BF7F32">
      <w:pPr>
        <w:pStyle w:val="NoSpacing"/>
      </w:pPr>
    </w:p>
    <w:p w14:paraId="096182A8" w14:textId="7CDE1D6D" w:rsidR="00541F26" w:rsidRDefault="00541F26" w:rsidP="00BF7F32">
      <w:pPr>
        <w:pStyle w:val="NoSpacing"/>
      </w:pPr>
    </w:p>
    <w:p w14:paraId="701BD9DA" w14:textId="778178C0" w:rsidR="00541F26" w:rsidRDefault="00541F26" w:rsidP="00BF7F32">
      <w:pPr>
        <w:pStyle w:val="NoSpacing"/>
      </w:pPr>
    </w:p>
    <w:p w14:paraId="3D0267FE" w14:textId="205C5A0F" w:rsidR="00541F26" w:rsidRDefault="00541F26" w:rsidP="00BF7F32">
      <w:pPr>
        <w:pStyle w:val="NoSpacing"/>
      </w:pPr>
    </w:p>
    <w:p w14:paraId="11F7C2AD" w14:textId="68F4166D" w:rsidR="00541F26" w:rsidRDefault="00541F26" w:rsidP="00BF7F32">
      <w:pPr>
        <w:pStyle w:val="NoSpacing"/>
      </w:pPr>
    </w:p>
    <w:p w14:paraId="770D3A8C" w14:textId="518BFCBA" w:rsidR="00541F26" w:rsidRDefault="00541F26" w:rsidP="00BF7F32">
      <w:pPr>
        <w:pStyle w:val="NoSpacing"/>
      </w:pPr>
    </w:p>
    <w:p w14:paraId="026B4CC2" w14:textId="77777777" w:rsidR="00541F26" w:rsidRDefault="00541F26" w:rsidP="00BF7F32">
      <w:pPr>
        <w:pStyle w:val="NoSpacing"/>
      </w:pPr>
    </w:p>
    <w:p w14:paraId="674A3000" w14:textId="24206C4F" w:rsidR="00082300" w:rsidRDefault="00082300" w:rsidP="00BF7F32">
      <w:pPr>
        <w:pStyle w:val="NoSpacing"/>
      </w:pPr>
    </w:p>
    <w:p w14:paraId="0AE7D34A" w14:textId="4CAD219C" w:rsidR="00082300" w:rsidRPr="00082300" w:rsidRDefault="00082300" w:rsidP="00BF7F32">
      <w:pPr>
        <w:pStyle w:val="NoSpacing"/>
        <w:rPr>
          <w:b/>
          <w:bCs/>
          <w:sz w:val="28"/>
          <w:szCs w:val="28"/>
          <w:u w:val="single"/>
        </w:rPr>
      </w:pPr>
      <w:r w:rsidRPr="00082300">
        <w:rPr>
          <w:b/>
          <w:bCs/>
          <w:sz w:val="28"/>
          <w:szCs w:val="28"/>
          <w:u w:val="single"/>
        </w:rPr>
        <w:lastRenderedPageBreak/>
        <w:t>IAM Resources using Terraform</w:t>
      </w:r>
    </w:p>
    <w:p w14:paraId="28EF4AB2" w14:textId="7F114D27" w:rsidR="00082300" w:rsidRDefault="00082300" w:rsidP="00BF7F32">
      <w:pPr>
        <w:pStyle w:val="NoSpacing"/>
      </w:pPr>
    </w:p>
    <w:p w14:paraId="55C9BDBD" w14:textId="591DF3D1" w:rsidR="00082300" w:rsidRDefault="00541F26" w:rsidP="00BF7F32">
      <w:pPr>
        <w:pStyle w:val="NoSpacing"/>
      </w:pPr>
      <w:r>
        <w:rPr>
          <w:noProof/>
        </w:rPr>
        <w:drawing>
          <wp:inline distT="0" distB="0" distL="0" distR="0" wp14:anchorId="727AA761" wp14:editId="7E247EB5">
            <wp:extent cx="5731510" cy="208788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81BF" w14:textId="6CC18102" w:rsidR="00541F26" w:rsidRDefault="00541F26" w:rsidP="00BF7F32">
      <w:pPr>
        <w:pStyle w:val="NoSpacing"/>
      </w:pPr>
    </w:p>
    <w:p w14:paraId="567F170C" w14:textId="75733EDD" w:rsidR="00541F26" w:rsidRDefault="00166346" w:rsidP="00BF7F32">
      <w:pPr>
        <w:pStyle w:val="NoSpacing"/>
      </w:pPr>
      <w:r>
        <w:rPr>
          <w:noProof/>
        </w:rPr>
        <w:drawing>
          <wp:inline distT="0" distB="0" distL="0" distR="0" wp14:anchorId="3212FE6F" wp14:editId="5AB7EC4D">
            <wp:extent cx="5731510" cy="2529205"/>
            <wp:effectExtent l="0" t="0" r="254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AD8D" w14:textId="62F1F16F" w:rsidR="0038110B" w:rsidRDefault="0038110B" w:rsidP="00BF7F32">
      <w:pPr>
        <w:pStyle w:val="NoSpacing"/>
      </w:pPr>
    </w:p>
    <w:p w14:paraId="76C808C9" w14:textId="028A9B6E" w:rsidR="0038110B" w:rsidRDefault="0038110B" w:rsidP="00BF7F32">
      <w:pPr>
        <w:pStyle w:val="NoSpacing"/>
      </w:pPr>
      <w:r>
        <w:t xml:space="preserve">Even though IAM doesn’t depends on region TF </w:t>
      </w:r>
      <w:r w:rsidR="00744EA8">
        <w:t xml:space="preserve">by default needs region to proceed </w:t>
      </w:r>
    </w:p>
    <w:p w14:paraId="2933392E" w14:textId="2D255B20" w:rsidR="00166346" w:rsidRDefault="00166346" w:rsidP="00BF7F32">
      <w:pPr>
        <w:pStyle w:val="NoSpacing"/>
      </w:pPr>
    </w:p>
    <w:p w14:paraId="0D25A40F" w14:textId="40DB8A1C" w:rsidR="00166346" w:rsidRDefault="00F60ED9" w:rsidP="00BF7F32">
      <w:pPr>
        <w:pStyle w:val="NoSpacing"/>
      </w:pPr>
      <w:r>
        <w:rPr>
          <w:noProof/>
        </w:rPr>
        <w:drawing>
          <wp:inline distT="0" distB="0" distL="0" distR="0" wp14:anchorId="31BA7ECA" wp14:editId="24D2AA49">
            <wp:extent cx="5731510" cy="2657475"/>
            <wp:effectExtent l="0" t="0" r="254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3AF9" w14:textId="71394463" w:rsidR="00F60ED9" w:rsidRDefault="00F60ED9" w:rsidP="00BF7F32">
      <w:pPr>
        <w:pStyle w:val="NoSpacing"/>
      </w:pPr>
    </w:p>
    <w:p w14:paraId="3D017351" w14:textId="414026E8" w:rsidR="00F60ED9" w:rsidRDefault="00CB6AE6" w:rsidP="00BF7F32">
      <w:pPr>
        <w:pStyle w:val="NoSpacing"/>
      </w:pPr>
      <w:r>
        <w:rPr>
          <w:noProof/>
        </w:rPr>
        <w:lastRenderedPageBreak/>
        <w:drawing>
          <wp:inline distT="0" distB="0" distL="0" distR="0" wp14:anchorId="62DB0976" wp14:editId="3D715E6C">
            <wp:extent cx="5731510" cy="17932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6BAB" w14:textId="7E2C73B5" w:rsidR="00CB6AE6" w:rsidRDefault="00CB6AE6" w:rsidP="00BF7F32">
      <w:pPr>
        <w:pStyle w:val="NoSpacing"/>
      </w:pPr>
    </w:p>
    <w:p w14:paraId="0A5FD8E0" w14:textId="2149E622" w:rsidR="00CB6AE6" w:rsidRDefault="00CB6AE6" w:rsidP="004D2D7E">
      <w:pPr>
        <w:pStyle w:val="NoSpacing"/>
        <w:numPr>
          <w:ilvl w:val="0"/>
          <w:numId w:val="30"/>
        </w:numPr>
      </w:pPr>
      <w:r>
        <w:t xml:space="preserve">Move the credentials from provider block into credentials file in AWS CLi </w:t>
      </w:r>
      <w:r w:rsidR="00945D25">
        <w:t xml:space="preserve">by making </w:t>
      </w:r>
      <w:r>
        <w:t>us</w:t>
      </w:r>
      <w:r w:rsidR="00945D25">
        <w:t>e of AWS Configure command</w:t>
      </w:r>
    </w:p>
    <w:p w14:paraId="3CDA6462" w14:textId="59F0A69B" w:rsidR="00945D25" w:rsidRDefault="001605DA" w:rsidP="001605DA">
      <w:pPr>
        <w:pStyle w:val="NoSpacing"/>
        <w:numPr>
          <w:ilvl w:val="0"/>
          <w:numId w:val="29"/>
        </w:numPr>
      </w:pPr>
      <w:r>
        <w:t>TF automatically use the credentials store in the credentials file</w:t>
      </w:r>
    </w:p>
    <w:p w14:paraId="00347017" w14:textId="6FCB35AE" w:rsidR="001605DA" w:rsidRDefault="00A4195C" w:rsidP="001605DA">
      <w:pPr>
        <w:pStyle w:val="NoSpacing"/>
        <w:numPr>
          <w:ilvl w:val="0"/>
          <w:numId w:val="29"/>
        </w:numPr>
      </w:pPr>
      <w:r>
        <w:t>Other way to use this value is by using environment variables</w:t>
      </w:r>
      <w:r w:rsidR="006D40AF">
        <w:t xml:space="preserve"> export</w:t>
      </w:r>
    </w:p>
    <w:p w14:paraId="67CAB753" w14:textId="64C675D1" w:rsidR="006D40AF" w:rsidRDefault="006D40AF" w:rsidP="001605DA">
      <w:pPr>
        <w:pStyle w:val="NoSpacing"/>
        <w:numPr>
          <w:ilvl w:val="0"/>
          <w:numId w:val="29"/>
        </w:numPr>
      </w:pPr>
      <w:r>
        <w:t>This will allow to remove the provider block completely</w:t>
      </w:r>
    </w:p>
    <w:p w14:paraId="70B33D25" w14:textId="4A187D35" w:rsidR="00A4195C" w:rsidRDefault="00A4195C" w:rsidP="00CB1BE8">
      <w:pPr>
        <w:pStyle w:val="NoSpacing"/>
      </w:pPr>
    </w:p>
    <w:p w14:paraId="28883EBC" w14:textId="6222FD07" w:rsidR="00CB1BE8" w:rsidRDefault="006D40AF" w:rsidP="00CB1BE8">
      <w:pPr>
        <w:pStyle w:val="NoSpacing"/>
      </w:pPr>
      <w:r>
        <w:rPr>
          <w:noProof/>
        </w:rPr>
        <w:drawing>
          <wp:inline distT="0" distB="0" distL="0" distR="0" wp14:anchorId="7351EA21" wp14:editId="2A61CC54">
            <wp:extent cx="5731510" cy="1770380"/>
            <wp:effectExtent l="0" t="0" r="254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FE7E" w14:textId="22B25756" w:rsidR="00CB1BE8" w:rsidRDefault="00CB1BE8" w:rsidP="00CB1BE8">
      <w:pPr>
        <w:pStyle w:val="NoSpacing"/>
      </w:pPr>
    </w:p>
    <w:p w14:paraId="2ECD4786" w14:textId="0561D8B5" w:rsidR="00CB1BE8" w:rsidRDefault="00CB1BE8" w:rsidP="00CB1BE8">
      <w:pPr>
        <w:pStyle w:val="NoSpacing"/>
      </w:pPr>
    </w:p>
    <w:p w14:paraId="7FC82C80" w14:textId="694697BF" w:rsidR="00CA0DB1" w:rsidRPr="00082300" w:rsidRDefault="00CA0DB1" w:rsidP="00CA0DB1">
      <w:pPr>
        <w:pStyle w:val="NoSpacing"/>
        <w:rPr>
          <w:b/>
          <w:bCs/>
          <w:sz w:val="28"/>
          <w:szCs w:val="28"/>
          <w:u w:val="single"/>
        </w:rPr>
      </w:pPr>
      <w:r w:rsidRPr="00082300">
        <w:rPr>
          <w:b/>
          <w:bCs/>
          <w:sz w:val="28"/>
          <w:szCs w:val="28"/>
          <w:u w:val="single"/>
        </w:rPr>
        <w:t xml:space="preserve">IAM </w:t>
      </w:r>
      <w:r>
        <w:rPr>
          <w:b/>
          <w:bCs/>
          <w:sz w:val="28"/>
          <w:szCs w:val="28"/>
          <w:u w:val="single"/>
        </w:rPr>
        <w:t>Policies</w:t>
      </w:r>
      <w:r w:rsidRPr="00082300">
        <w:rPr>
          <w:b/>
          <w:bCs/>
          <w:sz w:val="28"/>
          <w:szCs w:val="28"/>
          <w:u w:val="single"/>
        </w:rPr>
        <w:t xml:space="preserve"> </w:t>
      </w:r>
      <w:r w:rsidR="00D60AE4">
        <w:rPr>
          <w:b/>
          <w:bCs/>
          <w:sz w:val="28"/>
          <w:szCs w:val="28"/>
          <w:u w:val="single"/>
        </w:rPr>
        <w:t>with</w:t>
      </w:r>
      <w:r w:rsidRPr="00082300">
        <w:rPr>
          <w:b/>
          <w:bCs/>
          <w:sz w:val="28"/>
          <w:szCs w:val="28"/>
          <w:u w:val="single"/>
        </w:rPr>
        <w:t xml:space="preserve"> Terraform</w:t>
      </w:r>
    </w:p>
    <w:p w14:paraId="15C348AF" w14:textId="72C8DADB" w:rsidR="00CA0DB1" w:rsidRDefault="00CA0DB1" w:rsidP="00CB1BE8">
      <w:pPr>
        <w:pStyle w:val="NoSpacing"/>
      </w:pPr>
    </w:p>
    <w:p w14:paraId="1E80F3BB" w14:textId="6829D6ED" w:rsidR="00CA0DB1" w:rsidRDefault="003847B2" w:rsidP="00CB1BE8">
      <w:pPr>
        <w:pStyle w:val="NoSpacing"/>
      </w:pPr>
      <w:r>
        <w:rPr>
          <w:noProof/>
        </w:rPr>
        <w:drawing>
          <wp:inline distT="0" distB="0" distL="0" distR="0" wp14:anchorId="67BC2C9E" wp14:editId="6391B717">
            <wp:extent cx="5731510" cy="295656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3FAE" w14:textId="04C2BA2D" w:rsidR="003847B2" w:rsidRDefault="003847B2" w:rsidP="00CB1BE8">
      <w:pPr>
        <w:pStyle w:val="NoSpacing"/>
      </w:pPr>
    </w:p>
    <w:p w14:paraId="3D6CFA28" w14:textId="6A1D6709" w:rsidR="003847B2" w:rsidRDefault="00FA088F" w:rsidP="003847B2">
      <w:pPr>
        <w:pStyle w:val="NoSpacing"/>
        <w:numPr>
          <w:ilvl w:val="0"/>
          <w:numId w:val="31"/>
        </w:numPr>
      </w:pPr>
      <w:r>
        <w:t xml:space="preserve">Use heredoc syntax to add multiple line </w:t>
      </w:r>
      <w:r w:rsidR="00860D0F">
        <w:t>as shown above</w:t>
      </w:r>
    </w:p>
    <w:p w14:paraId="0506BDCF" w14:textId="0B36AC26" w:rsidR="00860D0F" w:rsidRDefault="0000499B" w:rsidP="003847B2">
      <w:pPr>
        <w:pStyle w:val="NoSpacing"/>
        <w:numPr>
          <w:ilvl w:val="0"/>
          <w:numId w:val="31"/>
        </w:numPr>
      </w:pPr>
      <w:r>
        <w:lastRenderedPageBreak/>
        <w:t>Now user and policy is created but policy is not assigned to any user as of now for that create a new resource as shown below</w:t>
      </w:r>
    </w:p>
    <w:p w14:paraId="1B42BEF2" w14:textId="6AA3F751" w:rsidR="0000499B" w:rsidRDefault="0000499B" w:rsidP="0000499B">
      <w:pPr>
        <w:pStyle w:val="NoSpacing"/>
      </w:pPr>
    </w:p>
    <w:p w14:paraId="2F53E17A" w14:textId="55712AC3" w:rsidR="0000499B" w:rsidRDefault="00543743" w:rsidP="0000499B">
      <w:pPr>
        <w:pStyle w:val="NoSpacing"/>
      </w:pPr>
      <w:r>
        <w:rPr>
          <w:noProof/>
        </w:rPr>
        <w:drawing>
          <wp:inline distT="0" distB="0" distL="0" distR="0" wp14:anchorId="6F83A956" wp14:editId="686A69FE">
            <wp:extent cx="5731510" cy="2847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4D7C" w14:textId="16B27F47" w:rsidR="00543743" w:rsidRDefault="00543743" w:rsidP="0000499B">
      <w:pPr>
        <w:pStyle w:val="NoSpacing"/>
      </w:pPr>
    </w:p>
    <w:p w14:paraId="58C9831C" w14:textId="06DC4773" w:rsidR="00543743" w:rsidRDefault="00AE1E45" w:rsidP="0000499B">
      <w:pPr>
        <w:pStyle w:val="NoSpacing"/>
      </w:pPr>
      <w:r>
        <w:t>Another way:</w:t>
      </w:r>
    </w:p>
    <w:p w14:paraId="4BADCD6F" w14:textId="0E0022EF" w:rsidR="00AE1E45" w:rsidRDefault="00AE1E45" w:rsidP="0000499B">
      <w:pPr>
        <w:pStyle w:val="NoSpacing"/>
      </w:pPr>
      <w:r>
        <w:rPr>
          <w:noProof/>
        </w:rPr>
        <w:drawing>
          <wp:inline distT="0" distB="0" distL="0" distR="0" wp14:anchorId="04F85C28" wp14:editId="6D7DCBCB">
            <wp:extent cx="5731510" cy="259397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EBCA" w14:textId="147A34FC" w:rsidR="00AE1E45" w:rsidRDefault="00AE1E45" w:rsidP="0000499B">
      <w:pPr>
        <w:pStyle w:val="NoSpacing"/>
      </w:pPr>
    </w:p>
    <w:p w14:paraId="2F4F5987" w14:textId="2CC2676F" w:rsidR="00AE1E45" w:rsidRDefault="00AE1E45" w:rsidP="0000499B">
      <w:pPr>
        <w:pStyle w:val="NoSpacing"/>
      </w:pPr>
    </w:p>
    <w:p w14:paraId="3906C8BE" w14:textId="373AFCA3" w:rsidR="00D11CEB" w:rsidRDefault="00D11CEB" w:rsidP="0000499B">
      <w:pPr>
        <w:pStyle w:val="NoSpacing"/>
      </w:pPr>
      <w:r>
        <w:t>Labs:</w:t>
      </w:r>
    </w:p>
    <w:p w14:paraId="6CFADB12" w14:textId="119E9586" w:rsidR="00D11CEB" w:rsidRDefault="00D11CEB" w:rsidP="0000499B">
      <w:pPr>
        <w:pStyle w:val="NoSpacing"/>
      </w:pPr>
      <w:r>
        <w:rPr>
          <w:noProof/>
        </w:rPr>
        <w:drawing>
          <wp:inline distT="0" distB="0" distL="0" distR="0" wp14:anchorId="44ADC353" wp14:editId="09DA2A8A">
            <wp:extent cx="5731510" cy="1216025"/>
            <wp:effectExtent l="0" t="0" r="254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01A9" w14:textId="11333C79" w:rsidR="00D11CEB" w:rsidRDefault="00B138CF" w:rsidP="0000499B">
      <w:pPr>
        <w:pStyle w:val="NoSpacing"/>
      </w:pPr>
      <w:r>
        <w:rPr>
          <w:noProof/>
        </w:rPr>
        <w:lastRenderedPageBreak/>
        <w:drawing>
          <wp:inline distT="0" distB="0" distL="0" distR="0" wp14:anchorId="6EADB693" wp14:editId="34508CB8">
            <wp:extent cx="5731510" cy="168402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A853" w14:textId="2F09E8CC" w:rsidR="00B138CF" w:rsidRDefault="008B7946" w:rsidP="0000499B">
      <w:pPr>
        <w:pStyle w:val="NoSpacing"/>
      </w:pPr>
      <w:r>
        <w:rPr>
          <w:noProof/>
        </w:rPr>
        <w:drawing>
          <wp:inline distT="0" distB="0" distL="0" distR="0" wp14:anchorId="5CEAB048" wp14:editId="3F39FF74">
            <wp:extent cx="5731510" cy="246253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A3EA" w14:textId="40811EA0" w:rsidR="008B7946" w:rsidRDefault="008B7946" w:rsidP="0000499B">
      <w:pPr>
        <w:pStyle w:val="NoSpacing"/>
      </w:pPr>
    </w:p>
    <w:p w14:paraId="5F7C4FE6" w14:textId="77777777" w:rsidR="006736F4" w:rsidRPr="006736F4" w:rsidRDefault="006736F4" w:rsidP="006736F4">
      <w:pPr>
        <w:pStyle w:val="NoSpacing"/>
        <w:rPr>
          <w:sz w:val="18"/>
          <w:szCs w:val="18"/>
        </w:rPr>
      </w:pPr>
      <w:proofErr w:type="spellStart"/>
      <w:r w:rsidRPr="006736F4">
        <w:rPr>
          <w:sz w:val="18"/>
          <w:szCs w:val="18"/>
        </w:rPr>
        <w:t>iac</w:t>
      </w:r>
      <w:proofErr w:type="spellEnd"/>
      <w:r w:rsidRPr="006736F4">
        <w:rPr>
          <w:sz w:val="18"/>
          <w:szCs w:val="18"/>
        </w:rPr>
        <w:t xml:space="preserve">-server $ </w:t>
      </w:r>
      <w:r w:rsidRPr="006736F4">
        <w:rPr>
          <w:b/>
          <w:bCs/>
          <w:sz w:val="18"/>
          <w:szCs w:val="18"/>
        </w:rPr>
        <w:t xml:space="preserve">cat </w:t>
      </w:r>
      <w:proofErr w:type="spellStart"/>
      <w:r w:rsidRPr="006736F4">
        <w:rPr>
          <w:b/>
          <w:bCs/>
          <w:sz w:val="18"/>
          <w:szCs w:val="18"/>
        </w:rPr>
        <w:t>terraform.tfstate</w:t>
      </w:r>
      <w:proofErr w:type="spellEnd"/>
      <w:r w:rsidRPr="006736F4">
        <w:rPr>
          <w:sz w:val="18"/>
          <w:szCs w:val="18"/>
        </w:rPr>
        <w:t xml:space="preserve"> </w:t>
      </w:r>
    </w:p>
    <w:p w14:paraId="3F121F12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>{</w:t>
      </w:r>
    </w:p>
    <w:p w14:paraId="353EBA53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"version": 4,</w:t>
      </w:r>
    </w:p>
    <w:p w14:paraId="427ED240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"terraform_version": "0.13.3",</w:t>
      </w:r>
    </w:p>
    <w:p w14:paraId="1654C1C3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"serial": 1,</w:t>
      </w:r>
    </w:p>
    <w:p w14:paraId="4C9A0784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"lineage": "c4bea443-1337-3be5-bdd9-77a73e64eb01",</w:t>
      </w:r>
    </w:p>
    <w:p w14:paraId="4C1F3D33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"outputs": {},</w:t>
      </w:r>
    </w:p>
    <w:p w14:paraId="657BBD18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"resources": [</w:t>
      </w:r>
    </w:p>
    <w:p w14:paraId="57122D51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{</w:t>
      </w:r>
    </w:p>
    <w:p w14:paraId="6F614FF8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"mode": "managed",</w:t>
      </w:r>
    </w:p>
    <w:p w14:paraId="0345CB3E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"type": "aws_iam_user",</w:t>
      </w:r>
    </w:p>
    <w:p w14:paraId="2792BD9A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"name": "users",</w:t>
      </w:r>
    </w:p>
    <w:p w14:paraId="438079A4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"provider": "provider[\"registry.terraform.io/hashicorp/aws\"]",</w:t>
      </w:r>
    </w:p>
    <w:p w14:paraId="32C75801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"instances": [</w:t>
      </w:r>
    </w:p>
    <w:p w14:paraId="2487E685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{</w:t>
      </w:r>
    </w:p>
    <w:p w14:paraId="0CA35316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"schema_version": 0,</w:t>
      </w:r>
    </w:p>
    <w:p w14:paraId="70B73381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"attributes": {</w:t>
      </w:r>
    </w:p>
    <w:p w14:paraId="3F3FC4C3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  "arn": "arn:aws:</w:t>
      </w:r>
      <w:proofErr w:type="gramStart"/>
      <w:r w:rsidRPr="006736F4">
        <w:rPr>
          <w:sz w:val="18"/>
          <w:szCs w:val="18"/>
          <w:highlight w:val="yellow"/>
        </w:rPr>
        <w:t>iam::</w:t>
      </w:r>
      <w:proofErr w:type="gramEnd"/>
      <w:r w:rsidRPr="006736F4">
        <w:rPr>
          <w:sz w:val="18"/>
          <w:szCs w:val="18"/>
          <w:highlight w:val="yellow"/>
        </w:rPr>
        <w:t>000000000000:user/mary",</w:t>
      </w:r>
    </w:p>
    <w:p w14:paraId="0C6C5212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  "force_destroy": false,</w:t>
      </w:r>
    </w:p>
    <w:p w14:paraId="32953F3A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  "id": "mary",</w:t>
      </w:r>
    </w:p>
    <w:p w14:paraId="22A760E0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  "name": "mary",</w:t>
      </w:r>
    </w:p>
    <w:p w14:paraId="0A3C2BD3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  "path": "/",</w:t>
      </w:r>
    </w:p>
    <w:p w14:paraId="4169E4D7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  "permissions_boundary": null,</w:t>
      </w:r>
    </w:p>
    <w:p w14:paraId="167CE5DF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  "tags": null,</w:t>
      </w:r>
    </w:p>
    <w:p w14:paraId="508B66B7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  "tags_all": {},</w:t>
      </w:r>
    </w:p>
    <w:p w14:paraId="0EF057FF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  "unique_id": "vmn7jeyh96ivpmd1z5y6"</w:t>
      </w:r>
    </w:p>
    <w:p w14:paraId="356C7920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},</w:t>
      </w:r>
    </w:p>
    <w:p w14:paraId="1D6F8FE7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  "private": "bnVsbA=="</w:t>
      </w:r>
    </w:p>
    <w:p w14:paraId="5BF04B23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  }</w:t>
      </w:r>
    </w:p>
    <w:p w14:paraId="2C7F5CBA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  ]</w:t>
      </w:r>
    </w:p>
    <w:p w14:paraId="2D150B56" w14:textId="77777777" w:rsidR="006736F4" w:rsidRPr="006736F4" w:rsidRDefault="006736F4" w:rsidP="006736F4">
      <w:pPr>
        <w:pStyle w:val="NoSpacing"/>
        <w:rPr>
          <w:sz w:val="18"/>
          <w:szCs w:val="18"/>
          <w:highlight w:val="yellow"/>
        </w:rPr>
      </w:pPr>
      <w:r w:rsidRPr="006736F4">
        <w:rPr>
          <w:sz w:val="18"/>
          <w:szCs w:val="18"/>
          <w:highlight w:val="yellow"/>
        </w:rPr>
        <w:t xml:space="preserve">    }</w:t>
      </w:r>
    </w:p>
    <w:p w14:paraId="3480B911" w14:textId="44367C52" w:rsidR="008B7946" w:rsidRPr="006736F4" w:rsidRDefault="006736F4" w:rsidP="006736F4">
      <w:pPr>
        <w:pStyle w:val="NoSpacing"/>
        <w:rPr>
          <w:sz w:val="18"/>
          <w:szCs w:val="18"/>
        </w:rPr>
      </w:pPr>
      <w:r w:rsidRPr="006736F4">
        <w:rPr>
          <w:sz w:val="18"/>
          <w:szCs w:val="18"/>
          <w:highlight w:val="yellow"/>
        </w:rPr>
        <w:t xml:space="preserve">  ]</w:t>
      </w:r>
      <w:r w:rsidRPr="006736F4">
        <w:rPr>
          <w:sz w:val="18"/>
          <w:szCs w:val="18"/>
        </w:rPr>
        <w:t>}</w:t>
      </w:r>
    </w:p>
    <w:p w14:paraId="29BEC390" w14:textId="71FCCDE5" w:rsidR="0000499B" w:rsidRPr="009C5CCB" w:rsidRDefault="00BD704F" w:rsidP="0000499B">
      <w:pPr>
        <w:pStyle w:val="NoSpacing"/>
        <w:rPr>
          <w:b/>
          <w:bCs/>
          <w:color w:val="806000" w:themeColor="accent4" w:themeShade="80"/>
          <w:sz w:val="28"/>
          <w:szCs w:val="28"/>
          <w:u w:val="single"/>
        </w:rPr>
      </w:pPr>
      <w:r w:rsidRPr="009C5CCB">
        <w:rPr>
          <w:b/>
          <w:bCs/>
          <w:color w:val="806000" w:themeColor="accent4" w:themeShade="80"/>
          <w:sz w:val="28"/>
          <w:szCs w:val="28"/>
          <w:u w:val="single"/>
        </w:rPr>
        <w:lastRenderedPageBreak/>
        <w:t>AWS S3:</w:t>
      </w:r>
    </w:p>
    <w:p w14:paraId="0A73AF93" w14:textId="7B618661" w:rsidR="00BD704F" w:rsidRDefault="005B74C9" w:rsidP="005B74C9">
      <w:pPr>
        <w:pStyle w:val="NoSpacing"/>
        <w:numPr>
          <w:ilvl w:val="0"/>
          <w:numId w:val="32"/>
        </w:numPr>
      </w:pPr>
      <w:r>
        <w:t>Bucket name should be unique as aws create DNS for each bucket which is accessible from anywhere in the world</w:t>
      </w:r>
    </w:p>
    <w:p w14:paraId="676D1E7D" w14:textId="42D42ABE" w:rsidR="005B74C9" w:rsidRDefault="000A27CD" w:rsidP="005B74C9">
      <w:pPr>
        <w:pStyle w:val="NoSpacing"/>
        <w:numPr>
          <w:ilvl w:val="0"/>
          <w:numId w:val="32"/>
        </w:numPr>
      </w:pPr>
      <w:r>
        <w:t>No 2 buckets which are created on the different account can have the same name</w:t>
      </w:r>
    </w:p>
    <w:p w14:paraId="60789B15" w14:textId="24FDF078" w:rsidR="000A27CD" w:rsidRDefault="002A4374" w:rsidP="005B74C9">
      <w:pPr>
        <w:pStyle w:val="NoSpacing"/>
        <w:numPr>
          <w:ilvl w:val="0"/>
          <w:numId w:val="32"/>
        </w:numPr>
      </w:pPr>
      <w:r>
        <w:t>Name should be DNS complain</w:t>
      </w:r>
      <w:r w:rsidR="00DB31AF">
        <w:t xml:space="preserve">t it means no upper or lower cases or underscore it should be </w:t>
      </w:r>
      <w:r w:rsidR="00681672">
        <w:t>between 3 to 63 characters</w:t>
      </w:r>
      <w:r w:rsidR="00CF355D">
        <w:t xml:space="preserve"> long and it should not end with a dash</w:t>
      </w:r>
    </w:p>
    <w:p w14:paraId="33CC0F45" w14:textId="57318898" w:rsidR="00681672" w:rsidRDefault="00BE2106" w:rsidP="005B74C9">
      <w:pPr>
        <w:pStyle w:val="NoSpacing"/>
        <w:numPr>
          <w:ilvl w:val="0"/>
          <w:numId w:val="32"/>
        </w:numPr>
      </w:pPr>
      <w:r>
        <w:t>Maximum size of the file uploaded is 5 terabytes</w:t>
      </w:r>
    </w:p>
    <w:p w14:paraId="6135F859" w14:textId="2995CAA4" w:rsidR="002A4374" w:rsidRDefault="002A4374" w:rsidP="00BC36B0">
      <w:pPr>
        <w:pStyle w:val="NoSpacing"/>
      </w:pPr>
    </w:p>
    <w:p w14:paraId="728BB7F6" w14:textId="339E1610" w:rsidR="00BC36B0" w:rsidRDefault="00BC36B0" w:rsidP="00BC36B0">
      <w:pPr>
        <w:pStyle w:val="NoSpacing"/>
      </w:pPr>
      <w:r>
        <w:rPr>
          <w:noProof/>
        </w:rPr>
        <w:drawing>
          <wp:inline distT="0" distB="0" distL="0" distR="0" wp14:anchorId="4C3CEC6A" wp14:editId="471D4376">
            <wp:extent cx="5056011" cy="1568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62879" cy="15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2F31" w14:textId="1D13869B" w:rsidR="00BC36B0" w:rsidRDefault="00BC36B0" w:rsidP="00BC36B0">
      <w:pPr>
        <w:pStyle w:val="NoSpacing"/>
      </w:pPr>
    </w:p>
    <w:p w14:paraId="111FA7DA" w14:textId="5B3BBBCA" w:rsidR="00C15A26" w:rsidRDefault="00C15A26" w:rsidP="00C15A26">
      <w:pPr>
        <w:pStyle w:val="NoSpacing"/>
        <w:numPr>
          <w:ilvl w:val="0"/>
          <w:numId w:val="33"/>
        </w:numPr>
      </w:pPr>
      <w:r>
        <w:t>Any object in S3 buckets consist</w:t>
      </w:r>
      <w:r w:rsidR="005E561D">
        <w:t>s</w:t>
      </w:r>
      <w:r>
        <w:t xml:space="preserve"> of </w:t>
      </w:r>
      <w:r w:rsidR="005E561D">
        <w:t>an object and metadata</w:t>
      </w:r>
    </w:p>
    <w:p w14:paraId="1DA013B2" w14:textId="41CB9146" w:rsidR="00484550" w:rsidRDefault="00484550" w:rsidP="00C15A26">
      <w:pPr>
        <w:pStyle w:val="NoSpacing"/>
        <w:numPr>
          <w:ilvl w:val="0"/>
          <w:numId w:val="33"/>
        </w:numPr>
      </w:pPr>
      <w:r>
        <w:t>Metadata are the details about the object stored in the bucket</w:t>
      </w:r>
    </w:p>
    <w:p w14:paraId="0653C104" w14:textId="147CDD84" w:rsidR="005E561D" w:rsidRDefault="005E561D" w:rsidP="00D417EA">
      <w:pPr>
        <w:pStyle w:val="NoSpacing"/>
      </w:pPr>
    </w:p>
    <w:p w14:paraId="154ABFA3" w14:textId="6ED1A5C3" w:rsidR="00D417EA" w:rsidRDefault="00D417EA" w:rsidP="00D417EA">
      <w:pPr>
        <w:pStyle w:val="NoSpacing"/>
      </w:pPr>
      <w:r>
        <w:rPr>
          <w:noProof/>
        </w:rPr>
        <w:drawing>
          <wp:inline distT="0" distB="0" distL="0" distR="0" wp14:anchorId="40921C60" wp14:editId="5A3645AB">
            <wp:extent cx="5022850" cy="1946591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2727" cy="19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0A7E" w14:textId="3B3EEAA1" w:rsidR="00D417EA" w:rsidRDefault="00D417EA" w:rsidP="00D417EA">
      <w:pPr>
        <w:pStyle w:val="NoSpacing"/>
      </w:pPr>
    </w:p>
    <w:p w14:paraId="77BBEC84" w14:textId="77777777" w:rsidR="00D417EA" w:rsidRDefault="00D417EA" w:rsidP="00D417EA">
      <w:pPr>
        <w:pStyle w:val="NoSpacing"/>
      </w:pPr>
    </w:p>
    <w:p w14:paraId="1CF23BAB" w14:textId="67CBCE0A" w:rsidR="00BC36B0" w:rsidRDefault="00C16412" w:rsidP="00C16412">
      <w:pPr>
        <w:pStyle w:val="NoSpacing"/>
        <w:numPr>
          <w:ilvl w:val="0"/>
          <w:numId w:val="34"/>
        </w:numPr>
      </w:pPr>
      <w:r>
        <w:t xml:space="preserve">Access to the bucket and its object are governed by </w:t>
      </w:r>
      <w:r w:rsidR="00FA4FD2">
        <w:t>bucket policies and access control list</w:t>
      </w:r>
    </w:p>
    <w:p w14:paraId="05C93A0A" w14:textId="616476AA" w:rsidR="002D6ABF" w:rsidRDefault="001E1076" w:rsidP="00C16412">
      <w:pPr>
        <w:pStyle w:val="NoSpacing"/>
        <w:numPr>
          <w:ilvl w:val="0"/>
          <w:numId w:val="34"/>
        </w:numPr>
      </w:pPr>
      <w:r>
        <w:t xml:space="preserve">Bucket policies are the permission granted at the bucket </w:t>
      </w:r>
      <w:proofErr w:type="gramStart"/>
      <w:r>
        <w:t>level</w:t>
      </w:r>
      <w:r w:rsidR="002D6ABF">
        <w:t>,</w:t>
      </w:r>
      <w:proofErr w:type="gramEnd"/>
      <w:r w:rsidR="002D6ABF">
        <w:t xml:space="preserve"> access control list are more </w:t>
      </w:r>
      <w:r w:rsidR="00131B97">
        <w:t>fine-grained</w:t>
      </w:r>
      <w:r w:rsidR="002D6ABF">
        <w:t xml:space="preserve"> access that can be used to define permission at an object level</w:t>
      </w:r>
    </w:p>
    <w:p w14:paraId="3C46C93E" w14:textId="7270E28B" w:rsidR="00FA4FD2" w:rsidRDefault="00FA4FD2" w:rsidP="009D4623">
      <w:pPr>
        <w:pStyle w:val="NoSpacing"/>
      </w:pPr>
    </w:p>
    <w:p w14:paraId="6FAFF00B" w14:textId="67D7E111" w:rsidR="009D4623" w:rsidRDefault="009D4623" w:rsidP="009D4623">
      <w:pPr>
        <w:pStyle w:val="NoSpacing"/>
      </w:pPr>
      <w:r>
        <w:rPr>
          <w:noProof/>
        </w:rPr>
        <w:drawing>
          <wp:inline distT="0" distB="0" distL="0" distR="0" wp14:anchorId="77DE428D" wp14:editId="11363690">
            <wp:extent cx="5124450" cy="1902507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76471" cy="192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3033" w14:textId="351D91E8" w:rsidR="009D4623" w:rsidRDefault="009D4623" w:rsidP="009D4623">
      <w:pPr>
        <w:pStyle w:val="NoSpacing"/>
      </w:pPr>
    </w:p>
    <w:p w14:paraId="4A734F3E" w14:textId="24391B07" w:rsidR="009D4623" w:rsidRDefault="009921E9" w:rsidP="009D4623">
      <w:pPr>
        <w:pStyle w:val="NoSpacing"/>
      </w:pPr>
      <w:r>
        <w:rPr>
          <w:noProof/>
        </w:rPr>
        <w:lastRenderedPageBreak/>
        <w:drawing>
          <wp:inline distT="0" distB="0" distL="0" distR="0" wp14:anchorId="4C363CCE" wp14:editId="58A099CC">
            <wp:extent cx="5731510" cy="27666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8EF2" w14:textId="384EA49E" w:rsidR="009921E9" w:rsidRDefault="009921E9" w:rsidP="009D4623">
      <w:pPr>
        <w:pStyle w:val="NoSpacing"/>
      </w:pPr>
    </w:p>
    <w:p w14:paraId="3C0E1EE9" w14:textId="2E74C6E5" w:rsidR="009921E9" w:rsidRDefault="009921E9" w:rsidP="009D4623">
      <w:pPr>
        <w:pStyle w:val="NoSpacing"/>
      </w:pPr>
    </w:p>
    <w:p w14:paraId="50FF08C5" w14:textId="04CDB321" w:rsidR="009C57B6" w:rsidRPr="00A0651B" w:rsidRDefault="009C57B6" w:rsidP="009D4623">
      <w:pPr>
        <w:pStyle w:val="NoSpacing"/>
        <w:rPr>
          <w:b/>
          <w:bCs/>
          <w:sz w:val="28"/>
          <w:szCs w:val="28"/>
          <w:u w:val="single"/>
        </w:rPr>
      </w:pPr>
      <w:r w:rsidRPr="00A0651B">
        <w:rPr>
          <w:b/>
          <w:bCs/>
          <w:sz w:val="28"/>
          <w:szCs w:val="28"/>
          <w:u w:val="single"/>
        </w:rPr>
        <w:t>S3 with Terraform:</w:t>
      </w:r>
    </w:p>
    <w:p w14:paraId="754FF211" w14:textId="17065F87" w:rsidR="009C57B6" w:rsidRDefault="009C57B6" w:rsidP="009D4623">
      <w:pPr>
        <w:pStyle w:val="NoSpacing"/>
      </w:pPr>
    </w:p>
    <w:p w14:paraId="6A8B8081" w14:textId="77777777" w:rsidR="009C57B6" w:rsidRDefault="009C57B6" w:rsidP="009D4623">
      <w:pPr>
        <w:pStyle w:val="NoSpacing"/>
      </w:pPr>
    </w:p>
    <w:p w14:paraId="24273B89" w14:textId="4BA59CC9" w:rsidR="0000499B" w:rsidRDefault="00072B3B" w:rsidP="00072B3B">
      <w:pPr>
        <w:pStyle w:val="NoSpacing"/>
        <w:numPr>
          <w:ilvl w:val="0"/>
          <w:numId w:val="35"/>
        </w:numPr>
      </w:pPr>
      <w:r>
        <w:t xml:space="preserve">If bucket name is not provided TF will </w:t>
      </w:r>
      <w:r w:rsidR="00E1387E">
        <w:t>create a bucket with unique name</w:t>
      </w:r>
    </w:p>
    <w:p w14:paraId="2B7CAF46" w14:textId="4D8C7BC3" w:rsidR="00E1387E" w:rsidRDefault="00E1387E" w:rsidP="00DF7B81">
      <w:pPr>
        <w:pStyle w:val="NoSpacing"/>
      </w:pPr>
    </w:p>
    <w:p w14:paraId="2174D8C2" w14:textId="7C1C09B3" w:rsidR="00DF7B81" w:rsidRDefault="00DF7B81" w:rsidP="00DF7B81">
      <w:pPr>
        <w:pStyle w:val="NoSpacing"/>
      </w:pPr>
      <w:r>
        <w:rPr>
          <w:noProof/>
        </w:rPr>
        <w:drawing>
          <wp:inline distT="0" distB="0" distL="0" distR="0" wp14:anchorId="7B4D3A6F" wp14:editId="3236D1D1">
            <wp:extent cx="5731510" cy="236728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22DE" w14:textId="29C89A78" w:rsidR="00DF7B81" w:rsidRDefault="00DF7B81" w:rsidP="00DF7B81">
      <w:pPr>
        <w:pStyle w:val="NoSpacing"/>
      </w:pPr>
    </w:p>
    <w:p w14:paraId="0FDAABB6" w14:textId="32F647F5" w:rsidR="00DF7B81" w:rsidRDefault="006152A7" w:rsidP="00DF7B81">
      <w:pPr>
        <w:pStyle w:val="NoSpacing"/>
      </w:pPr>
      <w:r>
        <w:rPr>
          <w:noProof/>
        </w:rPr>
        <w:lastRenderedPageBreak/>
        <w:drawing>
          <wp:inline distT="0" distB="0" distL="0" distR="0" wp14:anchorId="7C39B35B" wp14:editId="7D63060F">
            <wp:extent cx="5731510" cy="283845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5D58" w14:textId="2690BC8E" w:rsidR="009820F6" w:rsidRDefault="009820F6" w:rsidP="00DF7B81">
      <w:pPr>
        <w:pStyle w:val="NoSpacing"/>
      </w:pPr>
    </w:p>
    <w:p w14:paraId="199E6749" w14:textId="2592C56E" w:rsidR="009820F6" w:rsidRDefault="00636C6C" w:rsidP="009820F6">
      <w:pPr>
        <w:pStyle w:val="NoSpacing"/>
        <w:numPr>
          <w:ilvl w:val="0"/>
          <w:numId w:val="35"/>
        </w:numPr>
      </w:pPr>
      <w:r>
        <w:t>Aws s3 bucket policy resource is used to attach a bucket policy to the bucket</w:t>
      </w:r>
    </w:p>
    <w:p w14:paraId="0AACDA84" w14:textId="1A7C76A8" w:rsidR="00F7253F" w:rsidRDefault="00F7253F" w:rsidP="009820F6">
      <w:pPr>
        <w:pStyle w:val="NoSpacing"/>
        <w:numPr>
          <w:ilvl w:val="0"/>
          <w:numId w:val="35"/>
        </w:numPr>
      </w:pPr>
      <w:r>
        <w:t>2 compulsory arguments</w:t>
      </w:r>
    </w:p>
    <w:p w14:paraId="33E0CBB2" w14:textId="05B895F8" w:rsidR="00CE38B1" w:rsidRDefault="00CE38B1" w:rsidP="00CE38B1">
      <w:pPr>
        <w:pStyle w:val="NoSpacing"/>
        <w:numPr>
          <w:ilvl w:val="1"/>
          <w:numId w:val="35"/>
        </w:numPr>
      </w:pPr>
      <w:r>
        <w:t>Bucket name</w:t>
      </w:r>
    </w:p>
    <w:p w14:paraId="155DF9ED" w14:textId="6BAAFAED" w:rsidR="00CE38B1" w:rsidRDefault="00CE38B1" w:rsidP="00CE38B1">
      <w:pPr>
        <w:pStyle w:val="NoSpacing"/>
        <w:numPr>
          <w:ilvl w:val="1"/>
          <w:numId w:val="35"/>
        </w:numPr>
      </w:pPr>
      <w:r>
        <w:t>Policy</w:t>
      </w:r>
    </w:p>
    <w:p w14:paraId="3CB5C024" w14:textId="2398F375" w:rsidR="006152A7" w:rsidRDefault="006152A7" w:rsidP="00DF7B81">
      <w:pPr>
        <w:pStyle w:val="NoSpacing"/>
      </w:pPr>
    </w:p>
    <w:p w14:paraId="3DC082D5" w14:textId="12ABFE5A" w:rsidR="006152A7" w:rsidRDefault="00E92AB0" w:rsidP="00DF7B81">
      <w:pPr>
        <w:pStyle w:val="NoSpacing"/>
      </w:pPr>
      <w:r>
        <w:rPr>
          <w:noProof/>
        </w:rPr>
        <w:drawing>
          <wp:inline distT="0" distB="0" distL="0" distR="0" wp14:anchorId="4DF4DD34" wp14:editId="3FDCBF84">
            <wp:extent cx="5731510" cy="29260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7C8A" w14:textId="7D3B9CA9" w:rsidR="00E92AB0" w:rsidRDefault="00E92AB0" w:rsidP="00DF7B81">
      <w:pPr>
        <w:pStyle w:val="NoSpacing"/>
      </w:pPr>
    </w:p>
    <w:p w14:paraId="72F5FA33" w14:textId="668582ED" w:rsidR="00E92AB0" w:rsidRDefault="00E92AB0" w:rsidP="00DF7B81">
      <w:pPr>
        <w:pStyle w:val="NoSpacing"/>
      </w:pPr>
    </w:p>
    <w:p w14:paraId="2AFCB277" w14:textId="3B573614" w:rsidR="00BA3BA2" w:rsidRDefault="00BA3BA2" w:rsidP="00DF7B81">
      <w:pPr>
        <w:pStyle w:val="NoSpacing"/>
      </w:pPr>
    </w:p>
    <w:p w14:paraId="1BC2759C" w14:textId="0E269B12" w:rsidR="00BA3BA2" w:rsidRDefault="00BA3BA2" w:rsidP="00DF7B81">
      <w:pPr>
        <w:pStyle w:val="NoSpacing"/>
      </w:pPr>
    </w:p>
    <w:p w14:paraId="7A17BA42" w14:textId="7B516312" w:rsidR="00BA3BA2" w:rsidRDefault="00BA3BA2" w:rsidP="00DF7B81">
      <w:pPr>
        <w:pStyle w:val="NoSpacing"/>
      </w:pPr>
    </w:p>
    <w:p w14:paraId="7C52955C" w14:textId="0738D2F3" w:rsidR="00BA3BA2" w:rsidRDefault="00BA3BA2" w:rsidP="00DF7B81">
      <w:pPr>
        <w:pStyle w:val="NoSpacing"/>
      </w:pPr>
    </w:p>
    <w:p w14:paraId="2A0176BE" w14:textId="15350EEC" w:rsidR="00BA3BA2" w:rsidRDefault="00BA3BA2" w:rsidP="00DF7B81">
      <w:pPr>
        <w:pStyle w:val="NoSpacing"/>
      </w:pPr>
    </w:p>
    <w:p w14:paraId="2F8A3A8B" w14:textId="64F4B2EC" w:rsidR="00BA3BA2" w:rsidRDefault="00BA3BA2" w:rsidP="00DF7B81">
      <w:pPr>
        <w:pStyle w:val="NoSpacing"/>
      </w:pPr>
    </w:p>
    <w:p w14:paraId="1A80EC11" w14:textId="5EED03F8" w:rsidR="00BA3BA2" w:rsidRDefault="00BA3BA2" w:rsidP="00DF7B81">
      <w:pPr>
        <w:pStyle w:val="NoSpacing"/>
      </w:pPr>
    </w:p>
    <w:p w14:paraId="45BE18FC" w14:textId="28D157DC" w:rsidR="00BA3BA2" w:rsidRDefault="00BA3BA2" w:rsidP="00DF7B81">
      <w:pPr>
        <w:pStyle w:val="NoSpacing"/>
      </w:pPr>
    </w:p>
    <w:p w14:paraId="0224645F" w14:textId="492B54FF" w:rsidR="00BA3BA2" w:rsidRDefault="00BA3BA2" w:rsidP="00DF7B81">
      <w:pPr>
        <w:pStyle w:val="NoSpacing"/>
      </w:pPr>
    </w:p>
    <w:p w14:paraId="1E68953B" w14:textId="2D31B3B4" w:rsidR="00BA3BA2" w:rsidRDefault="00BA3BA2" w:rsidP="00DF7B81">
      <w:pPr>
        <w:pStyle w:val="NoSpacing"/>
      </w:pPr>
    </w:p>
    <w:p w14:paraId="7A7F343C" w14:textId="58AD916D" w:rsidR="00BA3BA2" w:rsidRPr="00BA3BA2" w:rsidRDefault="00BA3BA2" w:rsidP="00DF7B81">
      <w:pPr>
        <w:pStyle w:val="NoSpacing"/>
        <w:rPr>
          <w:b/>
          <w:bCs/>
          <w:sz w:val="32"/>
          <w:szCs w:val="32"/>
          <w:u w:val="single"/>
        </w:rPr>
      </w:pPr>
      <w:r w:rsidRPr="00BA3BA2">
        <w:rPr>
          <w:b/>
          <w:bCs/>
          <w:sz w:val="32"/>
          <w:szCs w:val="32"/>
          <w:u w:val="single"/>
        </w:rPr>
        <w:lastRenderedPageBreak/>
        <w:t>Introduction to DynamoDB:</w:t>
      </w:r>
    </w:p>
    <w:p w14:paraId="15B0E2BC" w14:textId="59A83CE8" w:rsidR="00BA3BA2" w:rsidRDefault="00BA3BA2" w:rsidP="00DF7B81">
      <w:pPr>
        <w:pStyle w:val="NoSpacing"/>
      </w:pPr>
    </w:p>
    <w:p w14:paraId="0F5AAB07" w14:textId="79DE88C1" w:rsidR="00AB713A" w:rsidRDefault="00AB713A" w:rsidP="00DF7B81">
      <w:pPr>
        <w:pStyle w:val="NoSpacing"/>
      </w:pPr>
      <w:r>
        <w:rPr>
          <w:noProof/>
        </w:rPr>
        <w:drawing>
          <wp:inline distT="0" distB="0" distL="0" distR="0" wp14:anchorId="18B4864B" wp14:editId="085E5E10">
            <wp:extent cx="5248241" cy="21653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2509" cy="216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E99D" w14:textId="7081E398" w:rsidR="00AB713A" w:rsidRDefault="00AB713A" w:rsidP="00DF7B81">
      <w:pPr>
        <w:pStyle w:val="NoSpacing"/>
      </w:pPr>
    </w:p>
    <w:p w14:paraId="420520AD" w14:textId="7BE045E5" w:rsidR="008D3CC1" w:rsidRDefault="008D3CC1" w:rsidP="00DF7B81">
      <w:pPr>
        <w:pStyle w:val="NoSpacing"/>
      </w:pPr>
      <w:r>
        <w:rPr>
          <w:noProof/>
        </w:rPr>
        <w:drawing>
          <wp:inline distT="0" distB="0" distL="0" distR="0" wp14:anchorId="32DF5ADE" wp14:editId="4CC15AB3">
            <wp:extent cx="5258387" cy="25336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16" cy="253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6A56" w14:textId="3C06C38C" w:rsidR="008D3CC1" w:rsidRDefault="008D3CC1" w:rsidP="00DF7B81">
      <w:pPr>
        <w:pStyle w:val="NoSpacing"/>
      </w:pPr>
    </w:p>
    <w:p w14:paraId="6A88A3E7" w14:textId="54CC9DDF" w:rsidR="008D3CC1" w:rsidRDefault="001634C6" w:rsidP="00DF7B81">
      <w:pPr>
        <w:pStyle w:val="NoSpacing"/>
      </w:pPr>
      <w:r>
        <w:rPr>
          <w:noProof/>
        </w:rPr>
        <w:drawing>
          <wp:inline distT="0" distB="0" distL="0" distR="0" wp14:anchorId="48D164C7" wp14:editId="0549CAD0">
            <wp:extent cx="5175250" cy="2714913"/>
            <wp:effectExtent l="0" t="0" r="635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80967" cy="27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D993" w14:textId="25C88F0E" w:rsidR="00BC663C" w:rsidRDefault="00BC663C" w:rsidP="00DF7B81">
      <w:pPr>
        <w:pStyle w:val="NoSpacing"/>
      </w:pPr>
    </w:p>
    <w:p w14:paraId="1A24DDD6" w14:textId="274B3194" w:rsidR="00BC663C" w:rsidRDefault="00BC663C" w:rsidP="00DF7B81">
      <w:pPr>
        <w:pStyle w:val="NoSpacing"/>
      </w:pPr>
    </w:p>
    <w:p w14:paraId="0AB9C33A" w14:textId="13832DFD" w:rsidR="001634C6" w:rsidRDefault="001634C6" w:rsidP="00DF7B81">
      <w:pPr>
        <w:pStyle w:val="NoSpacing"/>
      </w:pPr>
    </w:p>
    <w:p w14:paraId="2A87F2F1" w14:textId="534A28B0" w:rsidR="001634C6" w:rsidRDefault="00AC5728" w:rsidP="00DF7B81">
      <w:pPr>
        <w:pStyle w:val="NoSpacing"/>
      </w:pPr>
      <w:r>
        <w:rPr>
          <w:noProof/>
        </w:rPr>
        <w:lastRenderedPageBreak/>
        <w:drawing>
          <wp:inline distT="0" distB="0" distL="0" distR="0" wp14:anchorId="3F585B29" wp14:editId="7DB2E6B8">
            <wp:extent cx="5731510" cy="301688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CDEA" w14:textId="49736C04" w:rsidR="00AC5728" w:rsidRDefault="00AC5728" w:rsidP="00DF7B81">
      <w:pPr>
        <w:pStyle w:val="NoSpacing"/>
      </w:pPr>
    </w:p>
    <w:p w14:paraId="6C039F68" w14:textId="5EEEB0A3" w:rsidR="00AC5728" w:rsidRDefault="00717AD4" w:rsidP="00DF7B81">
      <w:pPr>
        <w:pStyle w:val="NoSpacing"/>
      </w:pPr>
      <w:r>
        <w:rPr>
          <w:noProof/>
        </w:rPr>
        <w:drawing>
          <wp:inline distT="0" distB="0" distL="0" distR="0" wp14:anchorId="28AE22FE" wp14:editId="52BC961A">
            <wp:extent cx="5731510" cy="297053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516F" w14:textId="156FB83D" w:rsidR="00F049F9" w:rsidRDefault="00F049F9" w:rsidP="00DF7B81">
      <w:pPr>
        <w:pStyle w:val="NoSpacing"/>
      </w:pPr>
    </w:p>
    <w:p w14:paraId="79FBB660" w14:textId="4890863F" w:rsidR="00F049F9" w:rsidRDefault="00F049F9" w:rsidP="00DF7B81">
      <w:pPr>
        <w:pStyle w:val="NoSpacing"/>
      </w:pPr>
    </w:p>
    <w:p w14:paraId="6B7B0503" w14:textId="697C3408" w:rsidR="00F049F9" w:rsidRDefault="00F049F9" w:rsidP="00DF7B81">
      <w:pPr>
        <w:pStyle w:val="NoSpacing"/>
      </w:pPr>
    </w:p>
    <w:p w14:paraId="5CE4FF21" w14:textId="581C883A" w:rsidR="00F049F9" w:rsidRDefault="00F049F9" w:rsidP="00DF7B81">
      <w:pPr>
        <w:pStyle w:val="NoSpacing"/>
      </w:pPr>
    </w:p>
    <w:p w14:paraId="59A300D8" w14:textId="5D644E43" w:rsidR="00F049F9" w:rsidRDefault="00F049F9" w:rsidP="00DF7B81">
      <w:pPr>
        <w:pStyle w:val="NoSpacing"/>
      </w:pPr>
    </w:p>
    <w:p w14:paraId="6C1B3A7A" w14:textId="630AE847" w:rsidR="00F049F9" w:rsidRDefault="00F049F9" w:rsidP="00DF7B81">
      <w:pPr>
        <w:pStyle w:val="NoSpacing"/>
      </w:pPr>
    </w:p>
    <w:p w14:paraId="347DCE2D" w14:textId="595B5AC7" w:rsidR="00055A92" w:rsidRDefault="00055A92" w:rsidP="00DF7B81">
      <w:pPr>
        <w:pStyle w:val="NoSpacing"/>
      </w:pPr>
    </w:p>
    <w:p w14:paraId="20B67A9B" w14:textId="138A5EE2" w:rsidR="00055A92" w:rsidRDefault="00055A92" w:rsidP="00DF7B81">
      <w:pPr>
        <w:pStyle w:val="NoSpacing"/>
      </w:pPr>
    </w:p>
    <w:p w14:paraId="3E66BE06" w14:textId="0694AF52" w:rsidR="00055A92" w:rsidRDefault="00055A92" w:rsidP="00DF7B81">
      <w:pPr>
        <w:pStyle w:val="NoSpacing"/>
      </w:pPr>
    </w:p>
    <w:p w14:paraId="111686AD" w14:textId="283962EE" w:rsidR="00055A92" w:rsidRDefault="00055A92" w:rsidP="00DF7B81">
      <w:pPr>
        <w:pStyle w:val="NoSpacing"/>
      </w:pPr>
    </w:p>
    <w:p w14:paraId="3C951443" w14:textId="3E3712F9" w:rsidR="00055A92" w:rsidRDefault="00055A92" w:rsidP="00DF7B81">
      <w:pPr>
        <w:pStyle w:val="NoSpacing"/>
      </w:pPr>
    </w:p>
    <w:p w14:paraId="61DFC2FB" w14:textId="6047FFEF" w:rsidR="00055A92" w:rsidRDefault="00055A92" w:rsidP="00DF7B81">
      <w:pPr>
        <w:pStyle w:val="NoSpacing"/>
      </w:pPr>
    </w:p>
    <w:p w14:paraId="45324B1E" w14:textId="357888D4" w:rsidR="00055A92" w:rsidRDefault="00055A92" w:rsidP="00DF7B81">
      <w:pPr>
        <w:pStyle w:val="NoSpacing"/>
      </w:pPr>
    </w:p>
    <w:p w14:paraId="6C25F911" w14:textId="07D0E908" w:rsidR="00055A92" w:rsidRDefault="00055A92" w:rsidP="00DF7B81">
      <w:pPr>
        <w:pStyle w:val="NoSpacing"/>
      </w:pPr>
    </w:p>
    <w:p w14:paraId="74888217" w14:textId="33F39050" w:rsidR="00055A92" w:rsidRDefault="00055A92" w:rsidP="00DF7B81">
      <w:pPr>
        <w:pStyle w:val="NoSpacing"/>
      </w:pPr>
    </w:p>
    <w:p w14:paraId="27C709BC" w14:textId="0349F5DD" w:rsidR="00055A92" w:rsidRPr="00DC35B2" w:rsidRDefault="00055A92" w:rsidP="00DF7B81">
      <w:pPr>
        <w:pStyle w:val="NoSpacing"/>
        <w:rPr>
          <w:b/>
          <w:bCs/>
          <w:sz w:val="28"/>
          <w:szCs w:val="28"/>
          <w:u w:val="single"/>
        </w:rPr>
      </w:pPr>
      <w:r w:rsidRPr="00DC35B2">
        <w:rPr>
          <w:b/>
          <w:bCs/>
          <w:sz w:val="28"/>
          <w:szCs w:val="28"/>
          <w:u w:val="single"/>
        </w:rPr>
        <w:lastRenderedPageBreak/>
        <w:t>Terraform Remote State</w:t>
      </w:r>
    </w:p>
    <w:p w14:paraId="4769C307" w14:textId="3F6BAFAC" w:rsidR="00055A92" w:rsidRDefault="00055A92" w:rsidP="00DF7B81">
      <w:pPr>
        <w:pStyle w:val="NoSpacing"/>
      </w:pPr>
    </w:p>
    <w:p w14:paraId="213F38F2" w14:textId="22BB132F" w:rsidR="00055A92" w:rsidRDefault="00055A92" w:rsidP="00DF7B81">
      <w:pPr>
        <w:pStyle w:val="NoSpacing"/>
      </w:pPr>
      <w:r>
        <w:rPr>
          <w:noProof/>
        </w:rPr>
        <w:drawing>
          <wp:inline distT="0" distB="0" distL="0" distR="0" wp14:anchorId="4A3D0D0C" wp14:editId="291A997F">
            <wp:extent cx="4718050" cy="1653879"/>
            <wp:effectExtent l="0" t="0" r="635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1972" cy="16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B954" w14:textId="22CFFEE1" w:rsidR="00055A92" w:rsidRDefault="00055A92" w:rsidP="00DF7B81">
      <w:pPr>
        <w:pStyle w:val="NoSpacing"/>
      </w:pPr>
    </w:p>
    <w:p w14:paraId="2071CE23" w14:textId="0D7384D3" w:rsidR="00055A92" w:rsidRDefault="00630FC7" w:rsidP="00164445">
      <w:pPr>
        <w:pStyle w:val="NoSpacing"/>
      </w:pPr>
      <w:r>
        <w:rPr>
          <w:noProof/>
        </w:rPr>
        <w:drawing>
          <wp:inline distT="0" distB="0" distL="0" distR="0" wp14:anchorId="23BB5C62" wp14:editId="71429AC2">
            <wp:extent cx="4743450" cy="200963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70473" cy="20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7F72" w14:textId="57F33000" w:rsidR="00164445" w:rsidRDefault="00164445" w:rsidP="00164445">
      <w:pPr>
        <w:pStyle w:val="NoSpacing"/>
      </w:pPr>
    </w:p>
    <w:p w14:paraId="0F60FF6C" w14:textId="4AE40D70" w:rsidR="00154E34" w:rsidRDefault="0018539B" w:rsidP="00164445">
      <w:pPr>
        <w:pStyle w:val="NoSpacing"/>
        <w:numPr>
          <w:ilvl w:val="0"/>
          <w:numId w:val="37"/>
        </w:numPr>
      </w:pPr>
      <w:r>
        <w:t xml:space="preserve">The </w:t>
      </w:r>
      <w:r w:rsidR="00BF16A3">
        <w:t>safest</w:t>
      </w:r>
      <w:r>
        <w:t xml:space="preserve"> option is to user TF </w:t>
      </w:r>
      <w:r w:rsidR="005347BE">
        <w:t xml:space="preserve">state backends with this option, the state files </w:t>
      </w:r>
      <w:r w:rsidR="00CE42AF">
        <w:t>does</w:t>
      </w:r>
      <w:r w:rsidR="005347BE">
        <w:t xml:space="preserve"> not resides in the configuration directory</w:t>
      </w:r>
      <w:r w:rsidR="00154E34">
        <w:t xml:space="preserve"> or version control system</w:t>
      </w:r>
      <w:r w:rsidR="00A71E6E">
        <w:t xml:space="preserve"> and are moved to a shared storage system such as Amazon S3</w:t>
      </w:r>
      <w:r w:rsidR="00630FC7">
        <w:t xml:space="preserve">, </w:t>
      </w:r>
      <w:r w:rsidR="000E3DE3">
        <w:t>HashiCorp</w:t>
      </w:r>
      <w:r w:rsidR="00630FC7">
        <w:t xml:space="preserve"> Console</w:t>
      </w:r>
      <w:r w:rsidR="000E3DE3">
        <w:t>, Google Cloud Storage and TF cloud</w:t>
      </w:r>
    </w:p>
    <w:p w14:paraId="27855455" w14:textId="5D3CE3E9" w:rsidR="00164445" w:rsidRDefault="005347BE" w:rsidP="00164445">
      <w:pPr>
        <w:pStyle w:val="NoSpacing"/>
        <w:numPr>
          <w:ilvl w:val="0"/>
          <w:numId w:val="37"/>
        </w:numPr>
      </w:pPr>
      <w:r>
        <w:t xml:space="preserve"> </w:t>
      </w:r>
      <w:r w:rsidR="00A1016A">
        <w:t xml:space="preserve">When </w:t>
      </w:r>
      <w:r w:rsidR="00A1016A" w:rsidRPr="00CC6E23">
        <w:rPr>
          <w:b/>
          <w:bCs/>
        </w:rPr>
        <w:t>a remote backup is configured</w:t>
      </w:r>
      <w:r w:rsidR="005D29CA">
        <w:t xml:space="preserve">, TF will automatically load the state file </w:t>
      </w:r>
      <w:r w:rsidR="00473023">
        <w:t>from the shared storage</w:t>
      </w:r>
      <w:r w:rsidR="005D29CA">
        <w:t xml:space="preserve"> </w:t>
      </w:r>
      <w:r w:rsidR="00A1016A">
        <w:t xml:space="preserve"> </w:t>
      </w:r>
      <w:r w:rsidR="00097A0C">
        <w:t>everytime it is required by the TF Operations.</w:t>
      </w:r>
    </w:p>
    <w:p w14:paraId="022C8B12" w14:textId="77777777" w:rsidR="007E0882" w:rsidRDefault="001E505A" w:rsidP="00164445">
      <w:pPr>
        <w:pStyle w:val="NoSpacing"/>
        <w:numPr>
          <w:ilvl w:val="0"/>
          <w:numId w:val="37"/>
        </w:numPr>
      </w:pPr>
      <w:r>
        <w:t xml:space="preserve">It will also upload the updated TF state file </w:t>
      </w:r>
      <w:r w:rsidR="006B2FB8">
        <w:t>after every apply</w:t>
      </w:r>
    </w:p>
    <w:p w14:paraId="00A7782C" w14:textId="220E5E6D" w:rsidR="001D483B" w:rsidRDefault="007E0882" w:rsidP="00164445">
      <w:pPr>
        <w:pStyle w:val="NoSpacing"/>
        <w:numPr>
          <w:ilvl w:val="0"/>
          <w:numId w:val="37"/>
        </w:numPr>
      </w:pPr>
      <w:r>
        <w:t xml:space="preserve">Most importantly many of these remote backend options allow </w:t>
      </w:r>
      <w:r w:rsidR="001D483B">
        <w:t>such as AWS S3 allow for state locking</w:t>
      </w:r>
      <w:r w:rsidR="00AC1B71">
        <w:t>. This ensure that’s integrity of state file is maintained</w:t>
      </w:r>
    </w:p>
    <w:p w14:paraId="1C495092" w14:textId="75667F2E" w:rsidR="0029597F" w:rsidRDefault="0029597F" w:rsidP="00164445">
      <w:pPr>
        <w:pStyle w:val="NoSpacing"/>
        <w:numPr>
          <w:ilvl w:val="0"/>
          <w:numId w:val="37"/>
        </w:numPr>
      </w:pPr>
      <w:r>
        <w:t>The remote backends provide</w:t>
      </w:r>
      <w:r w:rsidR="008724FA">
        <w:t>s different way to secure the storage such as encryption at rest and in transit</w:t>
      </w:r>
      <w:r w:rsidR="00461940">
        <w:t xml:space="preserve"> to make sure that all the sensitive information inside it is secured</w:t>
      </w:r>
    </w:p>
    <w:p w14:paraId="3B23466B" w14:textId="7829EE36" w:rsidR="005E7E26" w:rsidRDefault="005E7E26" w:rsidP="005E7E26">
      <w:pPr>
        <w:pStyle w:val="NoSpacing"/>
      </w:pPr>
    </w:p>
    <w:p w14:paraId="7BA47A09" w14:textId="77777777" w:rsidR="00461940" w:rsidRDefault="00461940" w:rsidP="005E7E26">
      <w:pPr>
        <w:pStyle w:val="NoSpacing"/>
      </w:pPr>
    </w:p>
    <w:p w14:paraId="31C71EA4" w14:textId="338AE728" w:rsidR="005E7E26" w:rsidRDefault="00DC35B2" w:rsidP="005E7E26">
      <w:pPr>
        <w:pStyle w:val="NoSpacing"/>
      </w:pPr>
      <w:r>
        <w:rPr>
          <w:noProof/>
        </w:rPr>
        <w:drawing>
          <wp:inline distT="0" distB="0" distL="0" distR="0" wp14:anchorId="72D2BD60" wp14:editId="78AA8E84">
            <wp:extent cx="5731510" cy="2259330"/>
            <wp:effectExtent l="0" t="0" r="254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0DE6" w14:textId="530DED08" w:rsidR="005E7E26" w:rsidRDefault="00DA02E7" w:rsidP="005E7E26">
      <w:pPr>
        <w:pStyle w:val="NoSpacing"/>
      </w:pPr>
      <w:r>
        <w:lastRenderedPageBreak/>
        <w:t>Remote backend with S3:</w:t>
      </w:r>
    </w:p>
    <w:p w14:paraId="584B3362" w14:textId="57FF0A85" w:rsidR="00DA02E7" w:rsidRDefault="00DA02E7" w:rsidP="005E7E26">
      <w:pPr>
        <w:pStyle w:val="NoSpacing"/>
      </w:pPr>
    </w:p>
    <w:p w14:paraId="6E437AF0" w14:textId="0B056B4F" w:rsidR="00DA02E7" w:rsidRDefault="00DA02E7" w:rsidP="005E7E26">
      <w:pPr>
        <w:pStyle w:val="NoSpacing"/>
      </w:pPr>
      <w:r>
        <w:rPr>
          <w:noProof/>
        </w:rPr>
        <w:drawing>
          <wp:inline distT="0" distB="0" distL="0" distR="0" wp14:anchorId="0E052DDF" wp14:editId="504F3DDF">
            <wp:extent cx="5731510" cy="274764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5A43" w14:textId="74A5DD01" w:rsidR="00DA02E7" w:rsidRDefault="00DA02E7" w:rsidP="005E7E26">
      <w:pPr>
        <w:pStyle w:val="NoSpacing"/>
      </w:pPr>
    </w:p>
    <w:p w14:paraId="1A1C5D49" w14:textId="5965D6F3" w:rsidR="00DA02E7" w:rsidRDefault="005642FC" w:rsidP="00DA02E7">
      <w:pPr>
        <w:pStyle w:val="NoSpacing"/>
        <w:numPr>
          <w:ilvl w:val="0"/>
          <w:numId w:val="38"/>
        </w:numPr>
      </w:pPr>
      <w:r>
        <w:t>We will see how to use S3 bucket and DynamoDB table</w:t>
      </w:r>
      <w:r w:rsidR="00B27E91">
        <w:t xml:space="preserve"> to</w:t>
      </w:r>
      <w:r>
        <w:t xml:space="preserve"> configure a remote backend</w:t>
      </w:r>
    </w:p>
    <w:p w14:paraId="1B3E05BF" w14:textId="0B78D51C" w:rsidR="005642FC" w:rsidRDefault="002B1B8E" w:rsidP="00DA02E7">
      <w:pPr>
        <w:pStyle w:val="NoSpacing"/>
        <w:numPr>
          <w:ilvl w:val="0"/>
          <w:numId w:val="38"/>
        </w:numPr>
      </w:pPr>
      <w:r>
        <w:t>We need 2 things</w:t>
      </w:r>
    </w:p>
    <w:p w14:paraId="35944440" w14:textId="7EF7312A" w:rsidR="002B1B8E" w:rsidRDefault="002B1B8E" w:rsidP="0030418E">
      <w:pPr>
        <w:pStyle w:val="NoSpacing"/>
        <w:numPr>
          <w:ilvl w:val="1"/>
          <w:numId w:val="38"/>
        </w:numPr>
      </w:pPr>
      <w:r w:rsidRPr="0030418E">
        <w:rPr>
          <w:b/>
          <w:bCs/>
        </w:rPr>
        <w:t>S3 bucket:</w:t>
      </w:r>
      <w:r>
        <w:t xml:space="preserve"> To store TF state file</w:t>
      </w:r>
    </w:p>
    <w:p w14:paraId="6C26256C" w14:textId="6A1E6194" w:rsidR="00D525B0" w:rsidRDefault="00D525B0" w:rsidP="0030418E">
      <w:pPr>
        <w:pStyle w:val="NoSpacing"/>
        <w:numPr>
          <w:ilvl w:val="1"/>
          <w:numId w:val="38"/>
        </w:numPr>
      </w:pPr>
      <w:r w:rsidRPr="0030418E">
        <w:rPr>
          <w:b/>
          <w:bCs/>
        </w:rPr>
        <w:t>DynamoDB table:</w:t>
      </w:r>
      <w:r>
        <w:t xml:space="preserve"> It will be used to implement state locking</w:t>
      </w:r>
      <w:r w:rsidR="00855EFF">
        <w:t xml:space="preserve"> and consistency checks</w:t>
      </w:r>
    </w:p>
    <w:p w14:paraId="04003E09" w14:textId="0FBC7B5F" w:rsidR="00097A0C" w:rsidRDefault="00097A0C" w:rsidP="00372E22">
      <w:pPr>
        <w:pStyle w:val="NoSpacing"/>
      </w:pPr>
    </w:p>
    <w:p w14:paraId="4CD5B6D0" w14:textId="3481E199" w:rsidR="00372E22" w:rsidRDefault="004C2F6D" w:rsidP="00372E22">
      <w:pPr>
        <w:pStyle w:val="NoSpacing"/>
      </w:pPr>
      <w:r>
        <w:rPr>
          <w:noProof/>
        </w:rPr>
        <w:drawing>
          <wp:inline distT="0" distB="0" distL="0" distR="0" wp14:anchorId="63AA6FAA" wp14:editId="7243F7AF">
            <wp:extent cx="5731510" cy="129730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6925" w14:textId="4EC3E7A5" w:rsidR="004C2F6D" w:rsidRDefault="004C2F6D" w:rsidP="00372E22">
      <w:pPr>
        <w:pStyle w:val="NoSpacing"/>
      </w:pPr>
    </w:p>
    <w:p w14:paraId="4C9A7856" w14:textId="2FB8BBFE" w:rsidR="004C2F6D" w:rsidRDefault="004C2F6D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5D10C987" w14:textId="68101A1B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4CC66463" w14:textId="7205F6FD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69E13D9F" w14:textId="0105E464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5A178BD2" w14:textId="545BD9AC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62BA6D61" w14:textId="25031089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019E19A3" w14:textId="294A28BB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1D094F5A" w14:textId="0935DE44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729C9920" w14:textId="7CAB4E94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52F28637" w14:textId="3D13CEF6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3BF78B2F" w14:textId="22A35F6B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70906170" w14:textId="6DF6F028" w:rsidR="00B87AC8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35683315" w14:textId="77777777" w:rsidR="00B87AC8" w:rsidRPr="00702316" w:rsidRDefault="00B87AC8" w:rsidP="00372E22">
      <w:pPr>
        <w:pStyle w:val="NoSpacing"/>
        <w:rPr>
          <w:b/>
          <w:bCs/>
          <w:sz w:val="32"/>
          <w:szCs w:val="32"/>
          <w:u w:val="single"/>
        </w:rPr>
      </w:pPr>
    </w:p>
    <w:p w14:paraId="6F683046" w14:textId="7C02325B" w:rsidR="0072166F" w:rsidRPr="00702316" w:rsidRDefault="0072166F" w:rsidP="00372E22">
      <w:pPr>
        <w:pStyle w:val="NoSpacing"/>
        <w:rPr>
          <w:b/>
          <w:bCs/>
          <w:sz w:val="32"/>
          <w:szCs w:val="32"/>
          <w:u w:val="single"/>
        </w:rPr>
      </w:pPr>
      <w:r w:rsidRPr="00702316">
        <w:rPr>
          <w:b/>
          <w:bCs/>
          <w:sz w:val="32"/>
          <w:szCs w:val="32"/>
          <w:u w:val="single"/>
        </w:rPr>
        <w:lastRenderedPageBreak/>
        <w:t>Terraform state command</w:t>
      </w:r>
    </w:p>
    <w:p w14:paraId="7B52BF19" w14:textId="307A0D9B" w:rsidR="0072166F" w:rsidRDefault="0072166F" w:rsidP="00372E22">
      <w:pPr>
        <w:pStyle w:val="NoSpacing"/>
      </w:pPr>
    </w:p>
    <w:p w14:paraId="5568BFF6" w14:textId="70ADD238" w:rsidR="0072166F" w:rsidRDefault="00950143" w:rsidP="00372E22">
      <w:pPr>
        <w:pStyle w:val="NoSpacing"/>
      </w:pPr>
      <w:r>
        <w:rPr>
          <w:noProof/>
        </w:rPr>
        <w:drawing>
          <wp:inline distT="0" distB="0" distL="0" distR="0" wp14:anchorId="1302C26F" wp14:editId="4B2BF6F4">
            <wp:extent cx="5731510" cy="2894965"/>
            <wp:effectExtent l="0" t="0" r="254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978B" w14:textId="3C6BD616" w:rsidR="00950143" w:rsidRDefault="00950143" w:rsidP="00372E22">
      <w:pPr>
        <w:pStyle w:val="NoSpacing"/>
      </w:pPr>
    </w:p>
    <w:p w14:paraId="1000DCCB" w14:textId="77777777" w:rsidR="00950143" w:rsidRDefault="00950143" w:rsidP="00372E22">
      <w:pPr>
        <w:pStyle w:val="NoSpacing"/>
      </w:pPr>
    </w:p>
    <w:p w14:paraId="14975D88" w14:textId="77777777" w:rsidR="00080FD0" w:rsidRDefault="003D7E6C" w:rsidP="00294734">
      <w:pPr>
        <w:pStyle w:val="NoSpacing"/>
        <w:numPr>
          <w:ilvl w:val="0"/>
          <w:numId w:val="39"/>
        </w:numPr>
      </w:pPr>
      <w:r w:rsidRPr="00B03488">
        <w:rPr>
          <w:b/>
          <w:bCs/>
        </w:rPr>
        <w:t>Terraform state list</w:t>
      </w:r>
      <w:r>
        <w:t xml:space="preserve"> : </w:t>
      </w:r>
      <w:r w:rsidR="00FA48C1">
        <w:t>List all the resources recorded in the TF state file</w:t>
      </w:r>
      <w:r w:rsidR="00080FD0">
        <w:t>. It will only print the resource address and no other details about the resources</w:t>
      </w:r>
    </w:p>
    <w:p w14:paraId="6BCE5644" w14:textId="7F669C95" w:rsidR="005A1480" w:rsidRDefault="00C91613" w:rsidP="00294734">
      <w:pPr>
        <w:pStyle w:val="NoSpacing"/>
        <w:numPr>
          <w:ilvl w:val="0"/>
          <w:numId w:val="39"/>
        </w:numPr>
      </w:pPr>
      <w:r w:rsidRPr="00AA088F">
        <w:rPr>
          <w:b/>
          <w:bCs/>
        </w:rPr>
        <w:t>Terraform state show:</w:t>
      </w:r>
      <w:r>
        <w:t xml:space="preserve"> </w:t>
      </w:r>
      <w:r w:rsidR="00522995">
        <w:t>To get detailed of the resources from the state file</w:t>
      </w:r>
      <w:r w:rsidR="00B92C2D">
        <w:t>. This cmd will show the attributes of a single resource</w:t>
      </w:r>
      <w:r w:rsidR="005A1480">
        <w:t xml:space="preserve"> in the state file that matches the given address</w:t>
      </w:r>
    </w:p>
    <w:p w14:paraId="63CDC218" w14:textId="77777777" w:rsidR="001417EC" w:rsidRDefault="001440C0" w:rsidP="00294734">
      <w:pPr>
        <w:pStyle w:val="NoSpacing"/>
        <w:numPr>
          <w:ilvl w:val="0"/>
          <w:numId w:val="39"/>
        </w:numPr>
      </w:pPr>
      <w:r w:rsidRPr="006119F3">
        <w:rPr>
          <w:b/>
          <w:bCs/>
        </w:rPr>
        <w:t>Terraform state mv</w:t>
      </w:r>
      <w:r w:rsidR="00E40313" w:rsidRPr="006119F3">
        <w:rPr>
          <w:b/>
          <w:bCs/>
        </w:rPr>
        <w:t xml:space="preserve"> [option] source destination</w:t>
      </w:r>
      <w:r w:rsidRPr="006119F3">
        <w:rPr>
          <w:b/>
          <w:bCs/>
        </w:rPr>
        <w:t>:</w:t>
      </w:r>
      <w:r>
        <w:t xml:space="preserve"> This cmd is used to move items in the TF state file</w:t>
      </w:r>
      <w:r w:rsidR="00E40313">
        <w:t xml:space="preserve">. </w:t>
      </w:r>
    </w:p>
    <w:p w14:paraId="63B7FCA7" w14:textId="77777777" w:rsidR="001417EC" w:rsidRDefault="001417EC" w:rsidP="001417EC">
      <w:pPr>
        <w:pStyle w:val="NoSpacing"/>
      </w:pPr>
    </w:p>
    <w:p w14:paraId="27D825D8" w14:textId="77777777" w:rsidR="001417EC" w:rsidRDefault="001417EC" w:rsidP="001417EC">
      <w:pPr>
        <w:pStyle w:val="NoSpacing"/>
      </w:pPr>
      <w:r>
        <w:rPr>
          <w:noProof/>
        </w:rPr>
        <w:drawing>
          <wp:inline distT="0" distB="0" distL="0" distR="0" wp14:anchorId="72B04CB2" wp14:editId="3AD9D996">
            <wp:extent cx="5731510" cy="2741295"/>
            <wp:effectExtent l="0" t="0" r="254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7C1" w14:textId="77777777" w:rsidR="001417EC" w:rsidRDefault="001417EC" w:rsidP="001417EC">
      <w:pPr>
        <w:pStyle w:val="NoSpacing"/>
      </w:pPr>
    </w:p>
    <w:p w14:paraId="009FCB14" w14:textId="274DDAB8" w:rsidR="0072166F" w:rsidRDefault="00EF71E5" w:rsidP="00EF71E5">
      <w:pPr>
        <w:pStyle w:val="NoSpacing"/>
        <w:numPr>
          <w:ilvl w:val="0"/>
          <w:numId w:val="40"/>
        </w:numPr>
      </w:pPr>
      <w:r w:rsidRPr="006119F3">
        <w:rPr>
          <w:b/>
          <w:bCs/>
        </w:rPr>
        <w:t xml:space="preserve">Terraform state </w:t>
      </w:r>
      <w:r>
        <w:rPr>
          <w:b/>
          <w:bCs/>
        </w:rPr>
        <w:t>pull</w:t>
      </w:r>
      <w:r w:rsidRPr="006119F3">
        <w:rPr>
          <w:b/>
          <w:bCs/>
        </w:rPr>
        <w:t xml:space="preserve"> [option] source destination:</w:t>
      </w:r>
      <w:r>
        <w:rPr>
          <w:b/>
          <w:bCs/>
        </w:rPr>
        <w:t xml:space="preserve"> </w:t>
      </w:r>
      <w:r w:rsidR="00E041F4">
        <w:t xml:space="preserve">It is used to view the content of the remote state file. </w:t>
      </w:r>
      <w:r w:rsidR="000009B0">
        <w:t>With this cmd with can download and display the remote state on the screen</w:t>
      </w:r>
    </w:p>
    <w:p w14:paraId="70CC9E61" w14:textId="79E2B5A8" w:rsidR="000009B0" w:rsidRDefault="000009B0" w:rsidP="00A52C8B">
      <w:pPr>
        <w:pStyle w:val="NoSpacing"/>
        <w:rPr>
          <w:b/>
          <w:bCs/>
        </w:rPr>
      </w:pPr>
    </w:p>
    <w:p w14:paraId="095FDC41" w14:textId="4A5419C5" w:rsidR="00A52C8B" w:rsidRDefault="00A52C8B" w:rsidP="00A52C8B">
      <w:pPr>
        <w:pStyle w:val="NoSpacing"/>
      </w:pPr>
      <w:r>
        <w:rPr>
          <w:noProof/>
        </w:rPr>
        <w:lastRenderedPageBreak/>
        <w:drawing>
          <wp:inline distT="0" distB="0" distL="0" distR="0" wp14:anchorId="774A92AC" wp14:editId="61851A70">
            <wp:extent cx="5731510" cy="2334260"/>
            <wp:effectExtent l="0" t="0" r="254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87AA" w14:textId="72FE656F" w:rsidR="00A52C8B" w:rsidRDefault="00A52C8B" w:rsidP="00A52C8B">
      <w:pPr>
        <w:pStyle w:val="NoSpacing"/>
      </w:pPr>
    </w:p>
    <w:p w14:paraId="2ED10206" w14:textId="53A5BF76" w:rsidR="00F41AF6" w:rsidRDefault="00F30DCE" w:rsidP="001B77A2">
      <w:pPr>
        <w:pStyle w:val="NoSpacing"/>
        <w:numPr>
          <w:ilvl w:val="0"/>
          <w:numId w:val="40"/>
        </w:numPr>
      </w:pPr>
      <w:r w:rsidRPr="00561FBE">
        <w:rPr>
          <w:b/>
          <w:bCs/>
        </w:rPr>
        <w:t>Terraform state rm ADDRESS:</w:t>
      </w:r>
      <w:r>
        <w:t xml:space="preserve"> </w:t>
      </w:r>
      <w:r w:rsidR="00D37216">
        <w:t xml:space="preserve">It is used to delete items from the TF state file. </w:t>
      </w:r>
      <w:r w:rsidR="00F41AF6">
        <w:t>The resource removed by TF state cmd are not actually removed from TF infrastructure</w:t>
      </w:r>
      <w:r w:rsidR="00CA6BEE">
        <w:t>. It is only removed from TF Management</w:t>
      </w:r>
    </w:p>
    <w:p w14:paraId="18AEF945" w14:textId="0B9D9905" w:rsidR="001B77A2" w:rsidRDefault="001B77A2" w:rsidP="001B77A2">
      <w:pPr>
        <w:pStyle w:val="NoSpacing"/>
      </w:pPr>
    </w:p>
    <w:p w14:paraId="38041D33" w14:textId="10E0F2D7" w:rsidR="001B77A2" w:rsidRDefault="001B77A2" w:rsidP="001B77A2">
      <w:pPr>
        <w:pStyle w:val="NoSpacing"/>
      </w:pPr>
    </w:p>
    <w:p w14:paraId="20D0D642" w14:textId="5E51199A" w:rsidR="001B77A2" w:rsidRPr="001B77A2" w:rsidRDefault="001B77A2" w:rsidP="001B77A2">
      <w:pPr>
        <w:pStyle w:val="NoSpacing"/>
        <w:rPr>
          <w:b/>
          <w:bCs/>
          <w:sz w:val="32"/>
          <w:szCs w:val="32"/>
          <w:u w:val="single"/>
        </w:rPr>
      </w:pPr>
      <w:r w:rsidRPr="001B77A2">
        <w:rPr>
          <w:b/>
          <w:bCs/>
          <w:sz w:val="32"/>
          <w:szCs w:val="32"/>
          <w:u w:val="single"/>
        </w:rPr>
        <w:t>Terraform Provisioners:</w:t>
      </w:r>
    </w:p>
    <w:p w14:paraId="685015E4" w14:textId="77777777" w:rsidR="001B77A2" w:rsidRDefault="001B77A2" w:rsidP="001B77A2">
      <w:pPr>
        <w:pStyle w:val="NoSpacing"/>
      </w:pPr>
    </w:p>
    <w:p w14:paraId="22EA487C" w14:textId="1E7505ED" w:rsidR="00372E22" w:rsidRDefault="00372E22" w:rsidP="00372E22">
      <w:pPr>
        <w:pStyle w:val="NoSpacing"/>
      </w:pPr>
    </w:p>
    <w:p w14:paraId="0A710E1F" w14:textId="0585C18B" w:rsidR="00372E22" w:rsidRPr="00602CA2" w:rsidRDefault="00F415FE" w:rsidP="00372E22">
      <w:pPr>
        <w:pStyle w:val="NoSpacing"/>
        <w:rPr>
          <w:b/>
          <w:bCs/>
          <w:sz w:val="24"/>
          <w:szCs w:val="24"/>
        </w:rPr>
      </w:pPr>
      <w:r w:rsidRPr="00602CA2">
        <w:rPr>
          <w:b/>
          <w:bCs/>
          <w:sz w:val="24"/>
          <w:szCs w:val="24"/>
          <w:highlight w:val="yellow"/>
        </w:rPr>
        <w:t>AWS EC2:</w:t>
      </w:r>
    </w:p>
    <w:p w14:paraId="51A5FD31" w14:textId="7D2F292B" w:rsidR="00F415FE" w:rsidRDefault="00F415FE" w:rsidP="00DE0EE7">
      <w:pPr>
        <w:pStyle w:val="NoSpacing"/>
      </w:pPr>
    </w:p>
    <w:p w14:paraId="154B545B" w14:textId="100B56F1" w:rsidR="00DE0EE7" w:rsidRDefault="00DE0EE7" w:rsidP="00DE0EE7">
      <w:pPr>
        <w:pStyle w:val="NoSpacing"/>
      </w:pPr>
      <w:r>
        <w:rPr>
          <w:noProof/>
        </w:rPr>
        <w:drawing>
          <wp:inline distT="0" distB="0" distL="0" distR="0" wp14:anchorId="5EE61DFA" wp14:editId="185500C5">
            <wp:extent cx="5731510" cy="2817495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1912" w14:textId="5D801FDB" w:rsidR="00DE0EE7" w:rsidRDefault="00DE0EE7" w:rsidP="00DE0EE7">
      <w:pPr>
        <w:pStyle w:val="NoSpacing"/>
      </w:pPr>
    </w:p>
    <w:p w14:paraId="175307F3" w14:textId="293A7001" w:rsidR="00DE0EE7" w:rsidRDefault="00B6483E" w:rsidP="00DE0EE7">
      <w:pPr>
        <w:pStyle w:val="NoSpacing"/>
      </w:pPr>
      <w:r>
        <w:rPr>
          <w:noProof/>
        </w:rPr>
        <w:lastRenderedPageBreak/>
        <w:drawing>
          <wp:inline distT="0" distB="0" distL="0" distR="0" wp14:anchorId="68EFB807" wp14:editId="0857BEAC">
            <wp:extent cx="5731510" cy="297434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8D96" w14:textId="6B2F884F" w:rsidR="00B6483E" w:rsidRDefault="00B6483E" w:rsidP="00DE0EE7">
      <w:pPr>
        <w:pStyle w:val="NoSpacing"/>
      </w:pPr>
    </w:p>
    <w:p w14:paraId="198D3038" w14:textId="7F940E1C" w:rsidR="00B6483E" w:rsidRDefault="00CF37A0" w:rsidP="00DE0EE7">
      <w:pPr>
        <w:pStyle w:val="NoSpacing"/>
      </w:pPr>
      <w:r>
        <w:rPr>
          <w:noProof/>
        </w:rPr>
        <w:drawing>
          <wp:inline distT="0" distB="0" distL="0" distR="0" wp14:anchorId="05ACD7F7" wp14:editId="6F6B39C4">
            <wp:extent cx="5731510" cy="301307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3664" w14:textId="66A97BA8" w:rsidR="00CF37A0" w:rsidRDefault="00CF37A0" w:rsidP="00DE0EE7">
      <w:pPr>
        <w:pStyle w:val="NoSpacing"/>
      </w:pPr>
    </w:p>
    <w:p w14:paraId="0EF9DA70" w14:textId="2E42F813" w:rsidR="00CF37A0" w:rsidRDefault="000C4383" w:rsidP="00DE0EE7">
      <w:pPr>
        <w:pStyle w:val="NoSpacing"/>
      </w:pPr>
      <w:r>
        <w:rPr>
          <w:noProof/>
        </w:rPr>
        <w:lastRenderedPageBreak/>
        <w:drawing>
          <wp:inline distT="0" distB="0" distL="0" distR="0" wp14:anchorId="226A25EB" wp14:editId="748505F8">
            <wp:extent cx="5731510" cy="292100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C9D7" w14:textId="6A9ADEE0" w:rsidR="000C4383" w:rsidRDefault="000C4383" w:rsidP="00DE0EE7">
      <w:pPr>
        <w:pStyle w:val="NoSpacing"/>
      </w:pPr>
    </w:p>
    <w:p w14:paraId="52652D63" w14:textId="5E258DBE" w:rsidR="000C4383" w:rsidRDefault="000C4383" w:rsidP="00DE0EE7">
      <w:pPr>
        <w:pStyle w:val="NoSpacing"/>
      </w:pPr>
    </w:p>
    <w:p w14:paraId="61BBA0B1" w14:textId="794B783F" w:rsidR="00043560" w:rsidRPr="00043560" w:rsidRDefault="00043560" w:rsidP="00DE0EE7">
      <w:pPr>
        <w:pStyle w:val="NoSpacing"/>
        <w:rPr>
          <w:b/>
          <w:bCs/>
          <w:sz w:val="28"/>
          <w:szCs w:val="28"/>
          <w:u w:val="single"/>
        </w:rPr>
      </w:pPr>
      <w:r w:rsidRPr="00043560">
        <w:rPr>
          <w:b/>
          <w:bCs/>
          <w:sz w:val="28"/>
          <w:szCs w:val="28"/>
          <w:u w:val="single"/>
        </w:rPr>
        <w:t>Terraform Provisioner:</w:t>
      </w:r>
    </w:p>
    <w:p w14:paraId="45691E22" w14:textId="77777777" w:rsidR="00741C17" w:rsidRDefault="00741C17" w:rsidP="00741C17">
      <w:pPr>
        <w:pStyle w:val="NoSpacing"/>
      </w:pPr>
    </w:p>
    <w:p w14:paraId="2EB7FE57" w14:textId="200A4797" w:rsidR="00ED36D7" w:rsidRPr="00BA79E3" w:rsidRDefault="003C39BC" w:rsidP="00741C17">
      <w:pPr>
        <w:pStyle w:val="NoSpacing"/>
        <w:numPr>
          <w:ilvl w:val="0"/>
          <w:numId w:val="37"/>
        </w:numPr>
        <w:rPr>
          <w:b/>
          <w:bCs/>
          <w:color w:val="1F4E79" w:themeColor="accent5" w:themeShade="80"/>
          <w:sz w:val="24"/>
          <w:szCs w:val="24"/>
          <w:u w:val="single"/>
        </w:rPr>
      </w:pPr>
      <w:r w:rsidRPr="00BA79E3">
        <w:rPr>
          <w:b/>
          <w:bCs/>
          <w:color w:val="1F4E79" w:themeColor="accent5" w:themeShade="80"/>
          <w:sz w:val="24"/>
          <w:szCs w:val="24"/>
          <w:u w:val="single"/>
        </w:rPr>
        <w:t xml:space="preserve">Remote exec provisioner: </w:t>
      </w:r>
    </w:p>
    <w:p w14:paraId="2405FEFB" w14:textId="1513ABF1" w:rsidR="00ED36D7" w:rsidRDefault="007F115F" w:rsidP="00741C17">
      <w:pPr>
        <w:pStyle w:val="NoSpacing"/>
        <w:numPr>
          <w:ilvl w:val="1"/>
          <w:numId w:val="40"/>
        </w:numPr>
      </w:pPr>
      <w:r>
        <w:t xml:space="preserve">It is similar to user data feature that we used above. </w:t>
      </w:r>
      <w:r w:rsidR="00060E61">
        <w:t>With this we can run same batch script on this machine</w:t>
      </w:r>
      <w:r w:rsidR="00ED36D7">
        <w:t xml:space="preserve"> in this case is EC2 instance. </w:t>
      </w:r>
    </w:p>
    <w:p w14:paraId="70C46737" w14:textId="34693A34" w:rsidR="00043560" w:rsidRDefault="00ED36D7" w:rsidP="00BA79E3">
      <w:pPr>
        <w:pStyle w:val="NoSpacing"/>
        <w:numPr>
          <w:ilvl w:val="1"/>
          <w:numId w:val="40"/>
        </w:numPr>
      </w:pPr>
      <w:r>
        <w:t xml:space="preserve">The network connectivity between the </w:t>
      </w:r>
      <w:r w:rsidR="00884FB2">
        <w:t>local machine and remote instance should work</w:t>
      </w:r>
    </w:p>
    <w:p w14:paraId="43EAB71B" w14:textId="179CF06C" w:rsidR="00CE0602" w:rsidRDefault="00CE0602" w:rsidP="00BA79E3">
      <w:pPr>
        <w:pStyle w:val="NoSpacing"/>
        <w:numPr>
          <w:ilvl w:val="1"/>
          <w:numId w:val="40"/>
        </w:numPr>
      </w:pPr>
      <w:r>
        <w:t xml:space="preserve">This can be done by seeing that SG are correctly setup </w:t>
      </w:r>
      <w:r w:rsidR="008A7637">
        <w:t>to allow traffic to the instance</w:t>
      </w:r>
    </w:p>
    <w:p w14:paraId="330FE986" w14:textId="77777777" w:rsidR="00865C94" w:rsidRDefault="00B0731E" w:rsidP="00BA79E3">
      <w:pPr>
        <w:pStyle w:val="NoSpacing"/>
        <w:numPr>
          <w:ilvl w:val="1"/>
          <w:numId w:val="40"/>
        </w:numPr>
      </w:pPr>
      <w:r>
        <w:t xml:space="preserve">Secondly, a valid authentication method such as SSH </w:t>
      </w:r>
      <w:r w:rsidR="00727EB4">
        <w:t xml:space="preserve">choosing the </w:t>
      </w:r>
      <w:r>
        <w:t xml:space="preserve">key pair should also be </w:t>
      </w:r>
      <w:r w:rsidR="00727EB4">
        <w:t>setup</w:t>
      </w:r>
      <w:r w:rsidR="00865C94">
        <w:t xml:space="preserve"> for instance configuration</w:t>
      </w:r>
    </w:p>
    <w:p w14:paraId="0050D806" w14:textId="77777777" w:rsidR="009B0280" w:rsidRDefault="009B0280" w:rsidP="009B0280">
      <w:pPr>
        <w:pStyle w:val="NoSpacing"/>
      </w:pPr>
    </w:p>
    <w:p w14:paraId="74DF289A" w14:textId="77777777" w:rsidR="009B0280" w:rsidRDefault="009B0280" w:rsidP="009B0280">
      <w:pPr>
        <w:pStyle w:val="NoSpacing"/>
      </w:pPr>
      <w:r>
        <w:rPr>
          <w:noProof/>
        </w:rPr>
        <w:drawing>
          <wp:inline distT="0" distB="0" distL="0" distR="0" wp14:anchorId="299E46E2" wp14:editId="25F63116">
            <wp:extent cx="5731510" cy="3213100"/>
            <wp:effectExtent l="0" t="0" r="254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5F25" w14:textId="77777777" w:rsidR="009B0280" w:rsidRDefault="009B0280" w:rsidP="009B0280">
      <w:pPr>
        <w:pStyle w:val="NoSpacing"/>
      </w:pPr>
    </w:p>
    <w:p w14:paraId="5EF3C091" w14:textId="77777777" w:rsidR="0065331E" w:rsidRDefault="0065331E" w:rsidP="003B44EE">
      <w:pPr>
        <w:pStyle w:val="NoSpacing"/>
      </w:pPr>
      <w:r>
        <w:rPr>
          <w:noProof/>
        </w:rPr>
        <w:lastRenderedPageBreak/>
        <w:drawing>
          <wp:inline distT="0" distB="0" distL="0" distR="0" wp14:anchorId="544A8E59" wp14:editId="66A6D3C1">
            <wp:extent cx="5731510" cy="259969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0B00" w14:textId="77777777" w:rsidR="0065331E" w:rsidRDefault="0065331E" w:rsidP="003B44EE">
      <w:pPr>
        <w:pStyle w:val="NoSpacing"/>
      </w:pPr>
    </w:p>
    <w:p w14:paraId="7AC01D0C" w14:textId="6DFE870D" w:rsidR="008A7637" w:rsidRDefault="008A7637" w:rsidP="003B44EE">
      <w:pPr>
        <w:pStyle w:val="NoSpacing"/>
        <w:rPr>
          <w:noProof/>
        </w:rPr>
      </w:pPr>
    </w:p>
    <w:p w14:paraId="588FDE88" w14:textId="56766C8D" w:rsidR="007B0160" w:rsidRPr="00A56D34" w:rsidRDefault="007B0160" w:rsidP="007B0160">
      <w:pPr>
        <w:pStyle w:val="NoSpacing"/>
        <w:numPr>
          <w:ilvl w:val="0"/>
          <w:numId w:val="14"/>
        </w:numPr>
        <w:rPr>
          <w:b/>
          <w:bCs/>
          <w:color w:val="806000" w:themeColor="accent4" w:themeShade="80"/>
          <w:sz w:val="28"/>
          <w:szCs w:val="28"/>
          <w:u w:val="single"/>
        </w:rPr>
      </w:pPr>
      <w:r w:rsidRPr="00A56D34">
        <w:rPr>
          <w:b/>
          <w:bCs/>
          <w:color w:val="806000" w:themeColor="accent4" w:themeShade="80"/>
          <w:sz w:val="28"/>
          <w:szCs w:val="28"/>
          <w:u w:val="single"/>
        </w:rPr>
        <w:t>Local Exec Provisioner</w:t>
      </w:r>
    </w:p>
    <w:p w14:paraId="042EA10D" w14:textId="182F429A" w:rsidR="00DE2C7B" w:rsidRDefault="00DE2C7B" w:rsidP="003B44EE">
      <w:pPr>
        <w:pStyle w:val="NoSpacing"/>
      </w:pPr>
    </w:p>
    <w:p w14:paraId="681ADE91" w14:textId="0CAAE29B" w:rsidR="007B0160" w:rsidRDefault="008816E3" w:rsidP="007B0160">
      <w:pPr>
        <w:pStyle w:val="NoSpacing"/>
        <w:numPr>
          <w:ilvl w:val="0"/>
          <w:numId w:val="37"/>
        </w:numPr>
      </w:pPr>
      <w:r>
        <w:t xml:space="preserve">Unlike remote exec, local exec </w:t>
      </w:r>
      <w:r w:rsidR="00DF4B30">
        <w:t>provisioner is used to run task on the local machine</w:t>
      </w:r>
      <w:r w:rsidR="00642294">
        <w:t xml:space="preserve"> </w:t>
      </w:r>
      <w:proofErr w:type="gramStart"/>
      <w:r w:rsidR="00642294">
        <w:t>were</w:t>
      </w:r>
      <w:proofErr w:type="gramEnd"/>
      <w:r w:rsidR="00642294">
        <w:t xml:space="preserve"> we are running the TF binary</w:t>
      </w:r>
    </w:p>
    <w:p w14:paraId="5705FF32" w14:textId="4880B0AF" w:rsidR="00DF4B30" w:rsidRDefault="00BF0E1F" w:rsidP="007B0160">
      <w:pPr>
        <w:pStyle w:val="NoSpacing"/>
        <w:numPr>
          <w:ilvl w:val="0"/>
          <w:numId w:val="37"/>
        </w:numPr>
      </w:pPr>
      <w:r>
        <w:t xml:space="preserve">For example, </w:t>
      </w:r>
      <w:r w:rsidR="00EA7512">
        <w:t xml:space="preserve">if we want to store public ip address </w:t>
      </w:r>
      <w:r w:rsidR="00E54F87">
        <w:t>of the EC2 instance that we just provisioned in a IP.txt file</w:t>
      </w:r>
      <w:r w:rsidR="00787AD9">
        <w:t xml:space="preserve"> in the /tmp file system</w:t>
      </w:r>
    </w:p>
    <w:p w14:paraId="63CE7379" w14:textId="6A6913E0" w:rsidR="00E54F87" w:rsidRDefault="00787AD9" w:rsidP="007B0160">
      <w:pPr>
        <w:pStyle w:val="NoSpacing"/>
        <w:numPr>
          <w:ilvl w:val="0"/>
          <w:numId w:val="37"/>
        </w:numPr>
      </w:pPr>
      <w:r>
        <w:t xml:space="preserve">We can run local exec provisioner </w:t>
      </w:r>
    </w:p>
    <w:p w14:paraId="514FB0F6" w14:textId="77777777" w:rsidR="00DE2C7B" w:rsidRDefault="00DE2C7B" w:rsidP="003B44EE">
      <w:pPr>
        <w:pStyle w:val="NoSpacing"/>
      </w:pPr>
    </w:p>
    <w:p w14:paraId="4F0518AE" w14:textId="7AE35C72" w:rsidR="003B44EE" w:rsidRDefault="003B44EE" w:rsidP="003B44EE">
      <w:pPr>
        <w:pStyle w:val="NoSpacing"/>
      </w:pPr>
    </w:p>
    <w:p w14:paraId="7F5E76D3" w14:textId="7D807FF6" w:rsidR="003B44EE" w:rsidRDefault="00C25E1A" w:rsidP="003B44EE">
      <w:pPr>
        <w:pStyle w:val="NoSpacing"/>
      </w:pPr>
      <w:r>
        <w:rPr>
          <w:noProof/>
        </w:rPr>
        <w:drawing>
          <wp:inline distT="0" distB="0" distL="0" distR="0" wp14:anchorId="1A7F1398" wp14:editId="1021D8A2">
            <wp:extent cx="5731510" cy="315277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FAA6" w14:textId="0AD19CEE" w:rsidR="00C25E1A" w:rsidRDefault="00C25E1A" w:rsidP="003B44EE">
      <w:pPr>
        <w:pStyle w:val="NoSpacing"/>
      </w:pPr>
    </w:p>
    <w:p w14:paraId="267E1C25" w14:textId="60F2B3B9" w:rsidR="00C25E1A" w:rsidRDefault="000076E1" w:rsidP="003B44EE">
      <w:pPr>
        <w:pStyle w:val="NoSpacing"/>
      </w:pPr>
      <w:r>
        <w:rPr>
          <w:noProof/>
        </w:rPr>
        <w:lastRenderedPageBreak/>
        <w:drawing>
          <wp:inline distT="0" distB="0" distL="0" distR="0" wp14:anchorId="77DBFAC0" wp14:editId="2C7D60AE">
            <wp:extent cx="5731510" cy="219329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A91B" w14:textId="5A955609" w:rsidR="000076E1" w:rsidRDefault="000076E1" w:rsidP="003B44EE">
      <w:pPr>
        <w:pStyle w:val="NoSpacing"/>
      </w:pPr>
    </w:p>
    <w:p w14:paraId="2E128052" w14:textId="4A8408DC" w:rsidR="000076E1" w:rsidRDefault="00AC2116" w:rsidP="003B44EE">
      <w:pPr>
        <w:pStyle w:val="NoSpacing"/>
      </w:pPr>
      <w:r>
        <w:rPr>
          <w:noProof/>
        </w:rPr>
        <w:drawing>
          <wp:inline distT="0" distB="0" distL="0" distR="0" wp14:anchorId="3936E376" wp14:editId="18AC3A78">
            <wp:extent cx="5731510" cy="3255645"/>
            <wp:effectExtent l="0" t="0" r="254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B0B2" w14:textId="3A0B6F29" w:rsidR="000E1D14" w:rsidRDefault="000E1D14" w:rsidP="003B44EE">
      <w:pPr>
        <w:pStyle w:val="NoSpacing"/>
      </w:pPr>
    </w:p>
    <w:p w14:paraId="63B45135" w14:textId="04B9B625" w:rsidR="000E1D14" w:rsidRDefault="002812E4" w:rsidP="003B44EE">
      <w:pPr>
        <w:pStyle w:val="NoSpacing"/>
      </w:pPr>
      <w:r>
        <w:rPr>
          <w:noProof/>
        </w:rPr>
        <w:drawing>
          <wp:inline distT="0" distB="0" distL="0" distR="0" wp14:anchorId="0C463666" wp14:editId="3C542FC7">
            <wp:extent cx="5731510" cy="223774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5C8A" w14:textId="412415B1" w:rsidR="002812E4" w:rsidRDefault="002812E4" w:rsidP="003B44EE">
      <w:pPr>
        <w:pStyle w:val="NoSpacing"/>
      </w:pPr>
    </w:p>
    <w:p w14:paraId="2060EEEF" w14:textId="4E42468E" w:rsidR="002812E4" w:rsidRDefault="005E4558" w:rsidP="005E4558">
      <w:pPr>
        <w:pStyle w:val="NoSpacing"/>
        <w:numPr>
          <w:ilvl w:val="0"/>
          <w:numId w:val="42"/>
        </w:numPr>
      </w:pPr>
      <w:r>
        <w:t xml:space="preserve">If you don’t want apply to depend on provisioner failure and proceed without considering it use </w:t>
      </w:r>
      <w:r w:rsidRPr="005E4558">
        <w:rPr>
          <w:b/>
          <w:bCs/>
          <w:highlight w:val="yellow"/>
        </w:rPr>
        <w:t>on_failure = continue</w:t>
      </w:r>
      <w:r>
        <w:t xml:space="preserve"> as shown above</w:t>
      </w:r>
    </w:p>
    <w:p w14:paraId="52C6F858" w14:textId="36322375" w:rsidR="00AC2116" w:rsidRDefault="00AC2116" w:rsidP="003B44EE">
      <w:pPr>
        <w:pStyle w:val="NoSpacing"/>
      </w:pPr>
    </w:p>
    <w:p w14:paraId="3C871107" w14:textId="77777777" w:rsidR="00AC2116" w:rsidRDefault="00AC2116" w:rsidP="003B44EE">
      <w:pPr>
        <w:pStyle w:val="NoSpacing"/>
      </w:pPr>
    </w:p>
    <w:p w14:paraId="46E5C1A0" w14:textId="77420365" w:rsidR="001D7230" w:rsidRDefault="001D7230" w:rsidP="00DE0EE7">
      <w:pPr>
        <w:pStyle w:val="NoSpacing"/>
      </w:pPr>
    </w:p>
    <w:p w14:paraId="3A892597" w14:textId="77777777" w:rsidR="001D7230" w:rsidRPr="00F560FE" w:rsidRDefault="001D7230" w:rsidP="00DE0EE7">
      <w:pPr>
        <w:pStyle w:val="NoSpacing"/>
      </w:pPr>
    </w:p>
    <w:sectPr w:rsidR="001D7230" w:rsidRPr="00F560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6053C"/>
    <w:multiLevelType w:val="hybridMultilevel"/>
    <w:tmpl w:val="DF009A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6D031D"/>
    <w:multiLevelType w:val="hybridMultilevel"/>
    <w:tmpl w:val="9FE0F4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61FE8"/>
    <w:multiLevelType w:val="hybridMultilevel"/>
    <w:tmpl w:val="865267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0378D6"/>
    <w:multiLevelType w:val="hybridMultilevel"/>
    <w:tmpl w:val="1E9EE9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E6591"/>
    <w:multiLevelType w:val="hybridMultilevel"/>
    <w:tmpl w:val="5406BD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C57430"/>
    <w:multiLevelType w:val="hybridMultilevel"/>
    <w:tmpl w:val="2B7EEF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480809"/>
    <w:multiLevelType w:val="hybridMultilevel"/>
    <w:tmpl w:val="C32C0C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E05984"/>
    <w:multiLevelType w:val="hybridMultilevel"/>
    <w:tmpl w:val="A65A5B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5D13CB"/>
    <w:multiLevelType w:val="hybridMultilevel"/>
    <w:tmpl w:val="13D428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2B04A7"/>
    <w:multiLevelType w:val="hybridMultilevel"/>
    <w:tmpl w:val="34E6AD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FD4C0B"/>
    <w:multiLevelType w:val="hybridMultilevel"/>
    <w:tmpl w:val="F78EC1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4B5CDC"/>
    <w:multiLevelType w:val="hybridMultilevel"/>
    <w:tmpl w:val="694E64E6"/>
    <w:lvl w:ilvl="0" w:tplc="40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2" w15:restartNumberingAfterBreak="0">
    <w:nsid w:val="20226E40"/>
    <w:multiLevelType w:val="hybridMultilevel"/>
    <w:tmpl w:val="095E95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C854CB"/>
    <w:multiLevelType w:val="hybridMultilevel"/>
    <w:tmpl w:val="6964949A"/>
    <w:lvl w:ilvl="0" w:tplc="40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4" w15:restartNumberingAfterBreak="0">
    <w:nsid w:val="25FA28D2"/>
    <w:multiLevelType w:val="hybridMultilevel"/>
    <w:tmpl w:val="607CEEC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7AD6115"/>
    <w:multiLevelType w:val="hybridMultilevel"/>
    <w:tmpl w:val="3C2E30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D77E34"/>
    <w:multiLevelType w:val="hybridMultilevel"/>
    <w:tmpl w:val="F7121A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FF09E7"/>
    <w:multiLevelType w:val="hybridMultilevel"/>
    <w:tmpl w:val="231E9F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A139BD"/>
    <w:multiLevelType w:val="hybridMultilevel"/>
    <w:tmpl w:val="79DC49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212C02"/>
    <w:multiLevelType w:val="hybridMultilevel"/>
    <w:tmpl w:val="E53A6C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F026FF"/>
    <w:multiLevelType w:val="hybridMultilevel"/>
    <w:tmpl w:val="05167A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962C7F"/>
    <w:multiLevelType w:val="hybridMultilevel"/>
    <w:tmpl w:val="8EA23E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3162CE"/>
    <w:multiLevelType w:val="hybridMultilevel"/>
    <w:tmpl w:val="8ACC32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005DE9"/>
    <w:multiLevelType w:val="hybridMultilevel"/>
    <w:tmpl w:val="A5E831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6244AD"/>
    <w:multiLevelType w:val="hybridMultilevel"/>
    <w:tmpl w:val="9604A0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FD0E6B"/>
    <w:multiLevelType w:val="hybridMultilevel"/>
    <w:tmpl w:val="B7F233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FD5022"/>
    <w:multiLevelType w:val="hybridMultilevel"/>
    <w:tmpl w:val="D07A88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463430"/>
    <w:multiLevelType w:val="hybridMultilevel"/>
    <w:tmpl w:val="999EF2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0F028B"/>
    <w:multiLevelType w:val="hybridMultilevel"/>
    <w:tmpl w:val="712066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324B9A"/>
    <w:multiLevelType w:val="hybridMultilevel"/>
    <w:tmpl w:val="A15EFF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B73557"/>
    <w:multiLevelType w:val="hybridMultilevel"/>
    <w:tmpl w:val="0060D98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C66DF8"/>
    <w:multiLevelType w:val="hybridMultilevel"/>
    <w:tmpl w:val="24D2D0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B93E09"/>
    <w:multiLevelType w:val="hybridMultilevel"/>
    <w:tmpl w:val="1DCA3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8422FA"/>
    <w:multiLevelType w:val="hybridMultilevel"/>
    <w:tmpl w:val="F15C1B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746489"/>
    <w:multiLevelType w:val="hybridMultilevel"/>
    <w:tmpl w:val="6B32CD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9B4DBB"/>
    <w:multiLevelType w:val="hybridMultilevel"/>
    <w:tmpl w:val="D9D8B9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0B0529"/>
    <w:multiLevelType w:val="hybridMultilevel"/>
    <w:tmpl w:val="3AC86F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714E77"/>
    <w:multiLevelType w:val="hybridMultilevel"/>
    <w:tmpl w:val="C46E41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D128E2"/>
    <w:multiLevelType w:val="hybridMultilevel"/>
    <w:tmpl w:val="352AEAE0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A66187B"/>
    <w:multiLevelType w:val="hybridMultilevel"/>
    <w:tmpl w:val="DDD032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8A5BC1"/>
    <w:multiLevelType w:val="hybridMultilevel"/>
    <w:tmpl w:val="9E3853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226331"/>
    <w:multiLevelType w:val="hybridMultilevel"/>
    <w:tmpl w:val="A028C82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8"/>
  </w:num>
  <w:num w:numId="3">
    <w:abstractNumId w:val="6"/>
  </w:num>
  <w:num w:numId="4">
    <w:abstractNumId w:val="14"/>
  </w:num>
  <w:num w:numId="5">
    <w:abstractNumId w:val="7"/>
  </w:num>
  <w:num w:numId="6">
    <w:abstractNumId w:val="27"/>
  </w:num>
  <w:num w:numId="7">
    <w:abstractNumId w:val="18"/>
  </w:num>
  <w:num w:numId="8">
    <w:abstractNumId w:val="41"/>
  </w:num>
  <w:num w:numId="9">
    <w:abstractNumId w:val="3"/>
  </w:num>
  <w:num w:numId="10">
    <w:abstractNumId w:val="37"/>
  </w:num>
  <w:num w:numId="11">
    <w:abstractNumId w:val="31"/>
  </w:num>
  <w:num w:numId="12">
    <w:abstractNumId w:val="39"/>
  </w:num>
  <w:num w:numId="13">
    <w:abstractNumId w:val="10"/>
  </w:num>
  <w:num w:numId="14">
    <w:abstractNumId w:val="38"/>
  </w:num>
  <w:num w:numId="15">
    <w:abstractNumId w:val="24"/>
  </w:num>
  <w:num w:numId="16">
    <w:abstractNumId w:val="15"/>
  </w:num>
  <w:num w:numId="17">
    <w:abstractNumId w:val="20"/>
  </w:num>
  <w:num w:numId="18">
    <w:abstractNumId w:val="4"/>
  </w:num>
  <w:num w:numId="19">
    <w:abstractNumId w:val="21"/>
  </w:num>
  <w:num w:numId="20">
    <w:abstractNumId w:val="36"/>
  </w:num>
  <w:num w:numId="21">
    <w:abstractNumId w:val="1"/>
  </w:num>
  <w:num w:numId="22">
    <w:abstractNumId w:val="25"/>
  </w:num>
  <w:num w:numId="23">
    <w:abstractNumId w:val="17"/>
  </w:num>
  <w:num w:numId="24">
    <w:abstractNumId w:val="34"/>
  </w:num>
  <w:num w:numId="25">
    <w:abstractNumId w:val="12"/>
  </w:num>
  <w:num w:numId="26">
    <w:abstractNumId w:val="8"/>
  </w:num>
  <w:num w:numId="27">
    <w:abstractNumId w:val="19"/>
  </w:num>
  <w:num w:numId="28">
    <w:abstractNumId w:val="32"/>
  </w:num>
  <w:num w:numId="29">
    <w:abstractNumId w:val="0"/>
  </w:num>
  <w:num w:numId="30">
    <w:abstractNumId w:val="40"/>
  </w:num>
  <w:num w:numId="31">
    <w:abstractNumId w:val="5"/>
  </w:num>
  <w:num w:numId="32">
    <w:abstractNumId w:val="9"/>
  </w:num>
  <w:num w:numId="33">
    <w:abstractNumId w:val="2"/>
  </w:num>
  <w:num w:numId="34">
    <w:abstractNumId w:val="33"/>
  </w:num>
  <w:num w:numId="35">
    <w:abstractNumId w:val="35"/>
  </w:num>
  <w:num w:numId="36">
    <w:abstractNumId w:val="26"/>
  </w:num>
  <w:num w:numId="37">
    <w:abstractNumId w:val="23"/>
  </w:num>
  <w:num w:numId="38">
    <w:abstractNumId w:val="29"/>
  </w:num>
  <w:num w:numId="39">
    <w:abstractNumId w:val="30"/>
  </w:num>
  <w:num w:numId="40">
    <w:abstractNumId w:val="11"/>
  </w:num>
  <w:num w:numId="41">
    <w:abstractNumId w:val="13"/>
  </w:num>
  <w:num w:numId="4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EAB"/>
    <w:rsid w:val="000009B0"/>
    <w:rsid w:val="00001D9B"/>
    <w:rsid w:val="0000499B"/>
    <w:rsid w:val="000058D0"/>
    <w:rsid w:val="000076E1"/>
    <w:rsid w:val="00016D1F"/>
    <w:rsid w:val="00022FBC"/>
    <w:rsid w:val="000329DD"/>
    <w:rsid w:val="000338F5"/>
    <w:rsid w:val="000347C1"/>
    <w:rsid w:val="00040F4D"/>
    <w:rsid w:val="00043560"/>
    <w:rsid w:val="0004384A"/>
    <w:rsid w:val="00045A92"/>
    <w:rsid w:val="00052672"/>
    <w:rsid w:val="0005345D"/>
    <w:rsid w:val="00055A92"/>
    <w:rsid w:val="00060E61"/>
    <w:rsid w:val="000640B9"/>
    <w:rsid w:val="00065B25"/>
    <w:rsid w:val="000665C6"/>
    <w:rsid w:val="00066C37"/>
    <w:rsid w:val="00066D3F"/>
    <w:rsid w:val="00067BEF"/>
    <w:rsid w:val="00067DF9"/>
    <w:rsid w:val="00072B3B"/>
    <w:rsid w:val="00075EC8"/>
    <w:rsid w:val="00080FD0"/>
    <w:rsid w:val="00082300"/>
    <w:rsid w:val="00083060"/>
    <w:rsid w:val="00085047"/>
    <w:rsid w:val="00090336"/>
    <w:rsid w:val="00097A0C"/>
    <w:rsid w:val="000A27CD"/>
    <w:rsid w:val="000A2A8D"/>
    <w:rsid w:val="000A631D"/>
    <w:rsid w:val="000A63B6"/>
    <w:rsid w:val="000B0475"/>
    <w:rsid w:val="000B35A1"/>
    <w:rsid w:val="000C4383"/>
    <w:rsid w:val="000D1CD2"/>
    <w:rsid w:val="000E1D14"/>
    <w:rsid w:val="000E3DE3"/>
    <w:rsid w:val="001005BE"/>
    <w:rsid w:val="00107465"/>
    <w:rsid w:val="0011718F"/>
    <w:rsid w:val="00117896"/>
    <w:rsid w:val="00121642"/>
    <w:rsid w:val="001237A3"/>
    <w:rsid w:val="001262AC"/>
    <w:rsid w:val="00131B97"/>
    <w:rsid w:val="001408D2"/>
    <w:rsid w:val="001417EC"/>
    <w:rsid w:val="001440C0"/>
    <w:rsid w:val="00145C09"/>
    <w:rsid w:val="00154E34"/>
    <w:rsid w:val="00157FB6"/>
    <w:rsid w:val="001605DA"/>
    <w:rsid w:val="00161623"/>
    <w:rsid w:val="001634C6"/>
    <w:rsid w:val="00163A4F"/>
    <w:rsid w:val="00164445"/>
    <w:rsid w:val="00166346"/>
    <w:rsid w:val="00177625"/>
    <w:rsid w:val="0018539B"/>
    <w:rsid w:val="00185843"/>
    <w:rsid w:val="0018617C"/>
    <w:rsid w:val="00186EF0"/>
    <w:rsid w:val="00190903"/>
    <w:rsid w:val="0019492A"/>
    <w:rsid w:val="001A026D"/>
    <w:rsid w:val="001A7805"/>
    <w:rsid w:val="001B77A2"/>
    <w:rsid w:val="001C083F"/>
    <w:rsid w:val="001C236A"/>
    <w:rsid w:val="001C76A8"/>
    <w:rsid w:val="001D1840"/>
    <w:rsid w:val="001D483B"/>
    <w:rsid w:val="001D57E2"/>
    <w:rsid w:val="001D668F"/>
    <w:rsid w:val="001D7230"/>
    <w:rsid w:val="001E1076"/>
    <w:rsid w:val="001E4171"/>
    <w:rsid w:val="001E505A"/>
    <w:rsid w:val="001F7BCA"/>
    <w:rsid w:val="002011EA"/>
    <w:rsid w:val="00201A33"/>
    <w:rsid w:val="0020583B"/>
    <w:rsid w:val="0021048B"/>
    <w:rsid w:val="00210A65"/>
    <w:rsid w:val="00215846"/>
    <w:rsid w:val="0022433D"/>
    <w:rsid w:val="00233CFD"/>
    <w:rsid w:val="002377EB"/>
    <w:rsid w:val="00237D31"/>
    <w:rsid w:val="00241C4F"/>
    <w:rsid w:val="0024454A"/>
    <w:rsid w:val="0024525A"/>
    <w:rsid w:val="00253071"/>
    <w:rsid w:val="00255EF7"/>
    <w:rsid w:val="00256EB3"/>
    <w:rsid w:val="00257672"/>
    <w:rsid w:val="00266A38"/>
    <w:rsid w:val="0027052F"/>
    <w:rsid w:val="002773D1"/>
    <w:rsid w:val="002812E4"/>
    <w:rsid w:val="00285CC1"/>
    <w:rsid w:val="00286FED"/>
    <w:rsid w:val="00294734"/>
    <w:rsid w:val="0029597F"/>
    <w:rsid w:val="00296C36"/>
    <w:rsid w:val="002A4374"/>
    <w:rsid w:val="002B1B8E"/>
    <w:rsid w:val="002B3411"/>
    <w:rsid w:val="002B41A1"/>
    <w:rsid w:val="002B6E57"/>
    <w:rsid w:val="002C2998"/>
    <w:rsid w:val="002C2B09"/>
    <w:rsid w:val="002C4379"/>
    <w:rsid w:val="002C74C3"/>
    <w:rsid w:val="002D6ABF"/>
    <w:rsid w:val="002E576B"/>
    <w:rsid w:val="002E67F8"/>
    <w:rsid w:val="002E6841"/>
    <w:rsid w:val="002E6A04"/>
    <w:rsid w:val="002F4DE8"/>
    <w:rsid w:val="002F68AF"/>
    <w:rsid w:val="002F725C"/>
    <w:rsid w:val="00300E11"/>
    <w:rsid w:val="0030418E"/>
    <w:rsid w:val="00313AF3"/>
    <w:rsid w:val="00314CD7"/>
    <w:rsid w:val="00315344"/>
    <w:rsid w:val="00352B41"/>
    <w:rsid w:val="00353013"/>
    <w:rsid w:val="003545FF"/>
    <w:rsid w:val="00354AB5"/>
    <w:rsid w:val="00362A4E"/>
    <w:rsid w:val="00363119"/>
    <w:rsid w:val="00364D24"/>
    <w:rsid w:val="003652A6"/>
    <w:rsid w:val="00367B4F"/>
    <w:rsid w:val="00372E22"/>
    <w:rsid w:val="00377A87"/>
    <w:rsid w:val="0038110B"/>
    <w:rsid w:val="003847B2"/>
    <w:rsid w:val="0038526E"/>
    <w:rsid w:val="00391B9D"/>
    <w:rsid w:val="003B44EE"/>
    <w:rsid w:val="003C39BC"/>
    <w:rsid w:val="003D0596"/>
    <w:rsid w:val="003D7E6C"/>
    <w:rsid w:val="003F03A4"/>
    <w:rsid w:val="003F3F23"/>
    <w:rsid w:val="003F5463"/>
    <w:rsid w:val="00406957"/>
    <w:rsid w:val="0041455C"/>
    <w:rsid w:val="00420396"/>
    <w:rsid w:val="0042264E"/>
    <w:rsid w:val="00424AF2"/>
    <w:rsid w:val="00427A13"/>
    <w:rsid w:val="00432B8B"/>
    <w:rsid w:val="004339E1"/>
    <w:rsid w:val="00437E79"/>
    <w:rsid w:val="00444A56"/>
    <w:rsid w:val="00450A1E"/>
    <w:rsid w:val="00451D94"/>
    <w:rsid w:val="00454FE0"/>
    <w:rsid w:val="004556FD"/>
    <w:rsid w:val="00461940"/>
    <w:rsid w:val="0046354F"/>
    <w:rsid w:val="00463ECE"/>
    <w:rsid w:val="00473023"/>
    <w:rsid w:val="00476BE0"/>
    <w:rsid w:val="0047722F"/>
    <w:rsid w:val="0048096C"/>
    <w:rsid w:val="0048385D"/>
    <w:rsid w:val="00484550"/>
    <w:rsid w:val="00492BA9"/>
    <w:rsid w:val="004A2379"/>
    <w:rsid w:val="004B4253"/>
    <w:rsid w:val="004C2F6D"/>
    <w:rsid w:val="004D2D7E"/>
    <w:rsid w:val="004D5E72"/>
    <w:rsid w:val="004E0AEA"/>
    <w:rsid w:val="004E3A76"/>
    <w:rsid w:val="004E6BEE"/>
    <w:rsid w:val="004E7616"/>
    <w:rsid w:val="004F0FCE"/>
    <w:rsid w:val="004F7D2F"/>
    <w:rsid w:val="0050177A"/>
    <w:rsid w:val="005033C0"/>
    <w:rsid w:val="005035C1"/>
    <w:rsid w:val="005076AF"/>
    <w:rsid w:val="00510106"/>
    <w:rsid w:val="005153E1"/>
    <w:rsid w:val="0051581B"/>
    <w:rsid w:val="005158C3"/>
    <w:rsid w:val="00522995"/>
    <w:rsid w:val="00523035"/>
    <w:rsid w:val="00530F8A"/>
    <w:rsid w:val="00531E59"/>
    <w:rsid w:val="005347BE"/>
    <w:rsid w:val="0054105C"/>
    <w:rsid w:val="00541F26"/>
    <w:rsid w:val="00543743"/>
    <w:rsid w:val="00543C5E"/>
    <w:rsid w:val="00550AEE"/>
    <w:rsid w:val="00561FBE"/>
    <w:rsid w:val="005642FC"/>
    <w:rsid w:val="00594239"/>
    <w:rsid w:val="00595862"/>
    <w:rsid w:val="005A1480"/>
    <w:rsid w:val="005A5663"/>
    <w:rsid w:val="005B147A"/>
    <w:rsid w:val="005B74C9"/>
    <w:rsid w:val="005C45DF"/>
    <w:rsid w:val="005D29CA"/>
    <w:rsid w:val="005D3B40"/>
    <w:rsid w:val="005E4558"/>
    <w:rsid w:val="005E561D"/>
    <w:rsid w:val="005E5B8B"/>
    <w:rsid w:val="005E7E26"/>
    <w:rsid w:val="006014C8"/>
    <w:rsid w:val="00602CA2"/>
    <w:rsid w:val="006031F7"/>
    <w:rsid w:val="006119F3"/>
    <w:rsid w:val="00612644"/>
    <w:rsid w:val="00614E90"/>
    <w:rsid w:val="006152A7"/>
    <w:rsid w:val="0061536E"/>
    <w:rsid w:val="00622C1E"/>
    <w:rsid w:val="00630FC7"/>
    <w:rsid w:val="006327CB"/>
    <w:rsid w:val="00634CB8"/>
    <w:rsid w:val="00636140"/>
    <w:rsid w:val="00636C6C"/>
    <w:rsid w:val="0064106B"/>
    <w:rsid w:val="006411A4"/>
    <w:rsid w:val="00642294"/>
    <w:rsid w:val="00647BD1"/>
    <w:rsid w:val="00647CBD"/>
    <w:rsid w:val="00647CC5"/>
    <w:rsid w:val="0065331E"/>
    <w:rsid w:val="00654BB4"/>
    <w:rsid w:val="006628F0"/>
    <w:rsid w:val="0066304B"/>
    <w:rsid w:val="006669B8"/>
    <w:rsid w:val="006704A3"/>
    <w:rsid w:val="006736F4"/>
    <w:rsid w:val="00681672"/>
    <w:rsid w:val="00681AD4"/>
    <w:rsid w:val="00682BF1"/>
    <w:rsid w:val="006901FC"/>
    <w:rsid w:val="006929A4"/>
    <w:rsid w:val="00695578"/>
    <w:rsid w:val="006A5899"/>
    <w:rsid w:val="006B2FB8"/>
    <w:rsid w:val="006B5D58"/>
    <w:rsid w:val="006C315D"/>
    <w:rsid w:val="006C5BC6"/>
    <w:rsid w:val="006D2CDB"/>
    <w:rsid w:val="006D40AF"/>
    <w:rsid w:val="006E5E70"/>
    <w:rsid w:val="006E5EAB"/>
    <w:rsid w:val="006E7EA6"/>
    <w:rsid w:val="00702316"/>
    <w:rsid w:val="0070471F"/>
    <w:rsid w:val="0071763A"/>
    <w:rsid w:val="00717AD4"/>
    <w:rsid w:val="0072166F"/>
    <w:rsid w:val="0072210F"/>
    <w:rsid w:val="00727EB4"/>
    <w:rsid w:val="007317F8"/>
    <w:rsid w:val="0073313B"/>
    <w:rsid w:val="007360E2"/>
    <w:rsid w:val="00741C17"/>
    <w:rsid w:val="00744EA8"/>
    <w:rsid w:val="007508FE"/>
    <w:rsid w:val="0075354B"/>
    <w:rsid w:val="00753787"/>
    <w:rsid w:val="00753E96"/>
    <w:rsid w:val="0076179E"/>
    <w:rsid w:val="00761E04"/>
    <w:rsid w:val="00766879"/>
    <w:rsid w:val="00773324"/>
    <w:rsid w:val="00775E15"/>
    <w:rsid w:val="007768D6"/>
    <w:rsid w:val="00782022"/>
    <w:rsid w:val="00785A72"/>
    <w:rsid w:val="00787AD9"/>
    <w:rsid w:val="0079221F"/>
    <w:rsid w:val="007A732B"/>
    <w:rsid w:val="007B0160"/>
    <w:rsid w:val="007D6F02"/>
    <w:rsid w:val="007E0882"/>
    <w:rsid w:val="007F115F"/>
    <w:rsid w:val="00804905"/>
    <w:rsid w:val="0080517F"/>
    <w:rsid w:val="008076FF"/>
    <w:rsid w:val="0081374F"/>
    <w:rsid w:val="008150E1"/>
    <w:rsid w:val="00816BE5"/>
    <w:rsid w:val="00823B24"/>
    <w:rsid w:val="00823C85"/>
    <w:rsid w:val="00830829"/>
    <w:rsid w:val="00831366"/>
    <w:rsid w:val="00836119"/>
    <w:rsid w:val="00844F05"/>
    <w:rsid w:val="00845665"/>
    <w:rsid w:val="008544DF"/>
    <w:rsid w:val="00855EFF"/>
    <w:rsid w:val="00860D0F"/>
    <w:rsid w:val="00861912"/>
    <w:rsid w:val="00865C94"/>
    <w:rsid w:val="00866B16"/>
    <w:rsid w:val="00867F6A"/>
    <w:rsid w:val="008724FA"/>
    <w:rsid w:val="008736CE"/>
    <w:rsid w:val="00874E0B"/>
    <w:rsid w:val="00876B58"/>
    <w:rsid w:val="008816E3"/>
    <w:rsid w:val="00884FB2"/>
    <w:rsid w:val="008958AF"/>
    <w:rsid w:val="008A2035"/>
    <w:rsid w:val="008A7637"/>
    <w:rsid w:val="008B7946"/>
    <w:rsid w:val="008C5ED8"/>
    <w:rsid w:val="008D3CC1"/>
    <w:rsid w:val="008D4FB1"/>
    <w:rsid w:val="008E4453"/>
    <w:rsid w:val="008F1D9E"/>
    <w:rsid w:val="008F7EB6"/>
    <w:rsid w:val="00900C78"/>
    <w:rsid w:val="00925232"/>
    <w:rsid w:val="0092695D"/>
    <w:rsid w:val="00937A7B"/>
    <w:rsid w:val="00940D6D"/>
    <w:rsid w:val="00945D25"/>
    <w:rsid w:val="00950143"/>
    <w:rsid w:val="00965C80"/>
    <w:rsid w:val="00971048"/>
    <w:rsid w:val="00971C06"/>
    <w:rsid w:val="009730D9"/>
    <w:rsid w:val="00980C11"/>
    <w:rsid w:val="009820F6"/>
    <w:rsid w:val="00986625"/>
    <w:rsid w:val="009921E9"/>
    <w:rsid w:val="009A0965"/>
    <w:rsid w:val="009A63CE"/>
    <w:rsid w:val="009A64C3"/>
    <w:rsid w:val="009B0280"/>
    <w:rsid w:val="009B5A41"/>
    <w:rsid w:val="009C08E7"/>
    <w:rsid w:val="009C0FEC"/>
    <w:rsid w:val="009C57B6"/>
    <w:rsid w:val="009C5CCB"/>
    <w:rsid w:val="009D4623"/>
    <w:rsid w:val="009D56FD"/>
    <w:rsid w:val="009E1D35"/>
    <w:rsid w:val="009E331F"/>
    <w:rsid w:val="009E44C1"/>
    <w:rsid w:val="00A05708"/>
    <w:rsid w:val="00A0651B"/>
    <w:rsid w:val="00A06F88"/>
    <w:rsid w:val="00A1016A"/>
    <w:rsid w:val="00A11805"/>
    <w:rsid w:val="00A11972"/>
    <w:rsid w:val="00A11C1F"/>
    <w:rsid w:val="00A13D3E"/>
    <w:rsid w:val="00A1583A"/>
    <w:rsid w:val="00A27A3F"/>
    <w:rsid w:val="00A31A79"/>
    <w:rsid w:val="00A32914"/>
    <w:rsid w:val="00A4195C"/>
    <w:rsid w:val="00A430A5"/>
    <w:rsid w:val="00A4713F"/>
    <w:rsid w:val="00A52C8B"/>
    <w:rsid w:val="00A538E8"/>
    <w:rsid w:val="00A556B5"/>
    <w:rsid w:val="00A56D34"/>
    <w:rsid w:val="00A70D4B"/>
    <w:rsid w:val="00A70DB1"/>
    <w:rsid w:val="00A71E6E"/>
    <w:rsid w:val="00A72B22"/>
    <w:rsid w:val="00A808B7"/>
    <w:rsid w:val="00A80CBC"/>
    <w:rsid w:val="00A81245"/>
    <w:rsid w:val="00A8361B"/>
    <w:rsid w:val="00A87DB0"/>
    <w:rsid w:val="00A9364E"/>
    <w:rsid w:val="00A96423"/>
    <w:rsid w:val="00AA088F"/>
    <w:rsid w:val="00AB0B33"/>
    <w:rsid w:val="00AB39E1"/>
    <w:rsid w:val="00AB713A"/>
    <w:rsid w:val="00AC1B71"/>
    <w:rsid w:val="00AC2116"/>
    <w:rsid w:val="00AC5728"/>
    <w:rsid w:val="00AC58DF"/>
    <w:rsid w:val="00AE1638"/>
    <w:rsid w:val="00AE1E45"/>
    <w:rsid w:val="00AE69BB"/>
    <w:rsid w:val="00B03488"/>
    <w:rsid w:val="00B0731E"/>
    <w:rsid w:val="00B12A26"/>
    <w:rsid w:val="00B138CF"/>
    <w:rsid w:val="00B231C9"/>
    <w:rsid w:val="00B27E91"/>
    <w:rsid w:val="00B44E17"/>
    <w:rsid w:val="00B47701"/>
    <w:rsid w:val="00B6380C"/>
    <w:rsid w:val="00B6483E"/>
    <w:rsid w:val="00B71732"/>
    <w:rsid w:val="00B72BBF"/>
    <w:rsid w:val="00B7343A"/>
    <w:rsid w:val="00B741DE"/>
    <w:rsid w:val="00B7513A"/>
    <w:rsid w:val="00B84F93"/>
    <w:rsid w:val="00B87AC8"/>
    <w:rsid w:val="00B91305"/>
    <w:rsid w:val="00B92C2D"/>
    <w:rsid w:val="00BA2A4A"/>
    <w:rsid w:val="00BA3BA2"/>
    <w:rsid w:val="00BA5133"/>
    <w:rsid w:val="00BA5975"/>
    <w:rsid w:val="00BA71BE"/>
    <w:rsid w:val="00BA79E3"/>
    <w:rsid w:val="00BB24E1"/>
    <w:rsid w:val="00BC1CDF"/>
    <w:rsid w:val="00BC36B0"/>
    <w:rsid w:val="00BC663C"/>
    <w:rsid w:val="00BC704E"/>
    <w:rsid w:val="00BC7490"/>
    <w:rsid w:val="00BC7F81"/>
    <w:rsid w:val="00BD091E"/>
    <w:rsid w:val="00BD3263"/>
    <w:rsid w:val="00BD5A9B"/>
    <w:rsid w:val="00BD6C0C"/>
    <w:rsid w:val="00BD704F"/>
    <w:rsid w:val="00BD7218"/>
    <w:rsid w:val="00BE2106"/>
    <w:rsid w:val="00BE39B3"/>
    <w:rsid w:val="00BF0E1F"/>
    <w:rsid w:val="00BF16A3"/>
    <w:rsid w:val="00BF5051"/>
    <w:rsid w:val="00BF7F32"/>
    <w:rsid w:val="00C008C8"/>
    <w:rsid w:val="00C01440"/>
    <w:rsid w:val="00C07C23"/>
    <w:rsid w:val="00C127FD"/>
    <w:rsid w:val="00C12919"/>
    <w:rsid w:val="00C15A26"/>
    <w:rsid w:val="00C16412"/>
    <w:rsid w:val="00C257A1"/>
    <w:rsid w:val="00C25DD1"/>
    <w:rsid w:val="00C25E1A"/>
    <w:rsid w:val="00C279A3"/>
    <w:rsid w:val="00C27B36"/>
    <w:rsid w:val="00C3244A"/>
    <w:rsid w:val="00C4224C"/>
    <w:rsid w:val="00C4502D"/>
    <w:rsid w:val="00C677B6"/>
    <w:rsid w:val="00C7471A"/>
    <w:rsid w:val="00C822DA"/>
    <w:rsid w:val="00C91613"/>
    <w:rsid w:val="00CA0D92"/>
    <w:rsid w:val="00CA0DB1"/>
    <w:rsid w:val="00CA2515"/>
    <w:rsid w:val="00CA6BEE"/>
    <w:rsid w:val="00CA70A8"/>
    <w:rsid w:val="00CA72BF"/>
    <w:rsid w:val="00CA7F88"/>
    <w:rsid w:val="00CB1BE8"/>
    <w:rsid w:val="00CB6AE6"/>
    <w:rsid w:val="00CB72D4"/>
    <w:rsid w:val="00CC121F"/>
    <w:rsid w:val="00CC3DA4"/>
    <w:rsid w:val="00CC6E23"/>
    <w:rsid w:val="00CE02D9"/>
    <w:rsid w:val="00CE0602"/>
    <w:rsid w:val="00CE38B1"/>
    <w:rsid w:val="00CE42AF"/>
    <w:rsid w:val="00CE6397"/>
    <w:rsid w:val="00CF06FD"/>
    <w:rsid w:val="00CF355D"/>
    <w:rsid w:val="00CF37A0"/>
    <w:rsid w:val="00D01368"/>
    <w:rsid w:val="00D11345"/>
    <w:rsid w:val="00D11CEB"/>
    <w:rsid w:val="00D3305E"/>
    <w:rsid w:val="00D33132"/>
    <w:rsid w:val="00D350D0"/>
    <w:rsid w:val="00D37216"/>
    <w:rsid w:val="00D417EA"/>
    <w:rsid w:val="00D4410D"/>
    <w:rsid w:val="00D525B0"/>
    <w:rsid w:val="00D60AE4"/>
    <w:rsid w:val="00D65FBA"/>
    <w:rsid w:val="00D73FD1"/>
    <w:rsid w:val="00D81F31"/>
    <w:rsid w:val="00D833A8"/>
    <w:rsid w:val="00D841F0"/>
    <w:rsid w:val="00D92B13"/>
    <w:rsid w:val="00D9332E"/>
    <w:rsid w:val="00DA02E7"/>
    <w:rsid w:val="00DA04D1"/>
    <w:rsid w:val="00DA2258"/>
    <w:rsid w:val="00DA434D"/>
    <w:rsid w:val="00DB31AF"/>
    <w:rsid w:val="00DB3DCB"/>
    <w:rsid w:val="00DB479F"/>
    <w:rsid w:val="00DC35B2"/>
    <w:rsid w:val="00DC3BAE"/>
    <w:rsid w:val="00DC4C10"/>
    <w:rsid w:val="00DD4229"/>
    <w:rsid w:val="00DD5EC0"/>
    <w:rsid w:val="00DE0EE7"/>
    <w:rsid w:val="00DE2C7B"/>
    <w:rsid w:val="00DE7583"/>
    <w:rsid w:val="00DF4B30"/>
    <w:rsid w:val="00DF5B13"/>
    <w:rsid w:val="00DF7B81"/>
    <w:rsid w:val="00E041F4"/>
    <w:rsid w:val="00E062FA"/>
    <w:rsid w:val="00E1387E"/>
    <w:rsid w:val="00E24EF7"/>
    <w:rsid w:val="00E26661"/>
    <w:rsid w:val="00E34911"/>
    <w:rsid w:val="00E3502A"/>
    <w:rsid w:val="00E40313"/>
    <w:rsid w:val="00E42983"/>
    <w:rsid w:val="00E54F87"/>
    <w:rsid w:val="00E57A4B"/>
    <w:rsid w:val="00E63CF3"/>
    <w:rsid w:val="00E66657"/>
    <w:rsid w:val="00E67031"/>
    <w:rsid w:val="00E76068"/>
    <w:rsid w:val="00E92AB0"/>
    <w:rsid w:val="00E93AAF"/>
    <w:rsid w:val="00EA7512"/>
    <w:rsid w:val="00EB24AC"/>
    <w:rsid w:val="00EB70D3"/>
    <w:rsid w:val="00EB78EC"/>
    <w:rsid w:val="00EC0784"/>
    <w:rsid w:val="00EC2D4B"/>
    <w:rsid w:val="00ED0C62"/>
    <w:rsid w:val="00ED36D7"/>
    <w:rsid w:val="00ED708B"/>
    <w:rsid w:val="00EE169E"/>
    <w:rsid w:val="00EE2173"/>
    <w:rsid w:val="00EE338D"/>
    <w:rsid w:val="00EE41C1"/>
    <w:rsid w:val="00EE69F5"/>
    <w:rsid w:val="00EE7995"/>
    <w:rsid w:val="00EF38D3"/>
    <w:rsid w:val="00EF71E5"/>
    <w:rsid w:val="00F012C1"/>
    <w:rsid w:val="00F049F9"/>
    <w:rsid w:val="00F0635B"/>
    <w:rsid w:val="00F15888"/>
    <w:rsid w:val="00F17C97"/>
    <w:rsid w:val="00F30DCE"/>
    <w:rsid w:val="00F415FE"/>
    <w:rsid w:val="00F41AF6"/>
    <w:rsid w:val="00F41D66"/>
    <w:rsid w:val="00F5184F"/>
    <w:rsid w:val="00F560FE"/>
    <w:rsid w:val="00F56594"/>
    <w:rsid w:val="00F60ED9"/>
    <w:rsid w:val="00F63812"/>
    <w:rsid w:val="00F64DB0"/>
    <w:rsid w:val="00F651C6"/>
    <w:rsid w:val="00F7253F"/>
    <w:rsid w:val="00F97F29"/>
    <w:rsid w:val="00FA088F"/>
    <w:rsid w:val="00FA48C1"/>
    <w:rsid w:val="00FA4FD2"/>
    <w:rsid w:val="00FB0912"/>
    <w:rsid w:val="00FB21DE"/>
    <w:rsid w:val="00FC148B"/>
    <w:rsid w:val="00FC60AD"/>
    <w:rsid w:val="00FD018D"/>
    <w:rsid w:val="00FD15BC"/>
    <w:rsid w:val="00FD2B50"/>
    <w:rsid w:val="00FD2E66"/>
    <w:rsid w:val="00FD340A"/>
    <w:rsid w:val="00FD58BF"/>
    <w:rsid w:val="00FD6BCF"/>
    <w:rsid w:val="00FD6EB8"/>
    <w:rsid w:val="00FE5AB0"/>
    <w:rsid w:val="00FE5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5F6DC"/>
  <w15:chartTrackingRefBased/>
  <w15:docId w15:val="{D241D72B-66C0-4D65-8A0A-755AED27C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39B3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831366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F560F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816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013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1065</TotalTime>
  <Pages>60</Pages>
  <Words>3253</Words>
  <Characters>18545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Ankur</dc:creator>
  <cp:keywords/>
  <dc:description/>
  <cp:lastModifiedBy>Singh, Ankur</cp:lastModifiedBy>
  <cp:revision>593</cp:revision>
  <dcterms:created xsi:type="dcterms:W3CDTF">2021-05-07T21:49:00Z</dcterms:created>
  <dcterms:modified xsi:type="dcterms:W3CDTF">2021-05-14T23:08:00Z</dcterms:modified>
</cp:coreProperties>
</file>